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A7" w:rsidRPr="00FE3AA7" w:rsidRDefault="00FE3AA7" w:rsidP="00FE3AA7">
      <w:pPr>
        <w:ind w:left="-360" w:right="-630"/>
        <w:rPr>
          <w:b/>
          <w:color w:val="0070C0"/>
        </w:rPr>
      </w:pPr>
      <w:r w:rsidRPr="00FE3AA7">
        <w:rPr>
          <w:b/>
          <w:color w:val="0070C0"/>
        </w:rPr>
        <w:t xml:space="preserve">Doc Holley’s            </w:t>
      </w:r>
      <w:r>
        <w:rPr>
          <w:b/>
          <w:color w:val="0070C0"/>
        </w:rPr>
        <w:t xml:space="preserve">                          </w:t>
      </w:r>
      <w:r w:rsidRPr="00FE3AA7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    </w:t>
      </w:r>
      <w:r w:rsidRPr="00FE3AA7">
        <w:rPr>
          <w:b/>
          <w:color w:val="0070C0"/>
        </w:rPr>
        <w:t xml:space="preserve"> World Literature Honors       </w:t>
      </w:r>
      <w:r>
        <w:rPr>
          <w:b/>
          <w:color w:val="0070C0"/>
        </w:rPr>
        <w:t xml:space="preserve">                 </w:t>
      </w:r>
      <w:r w:rsidRPr="00FE3AA7">
        <w:rPr>
          <w:b/>
          <w:color w:val="0070C0"/>
        </w:rPr>
        <w:t xml:space="preserve">     </w:t>
      </w:r>
      <w:r>
        <w:rPr>
          <w:b/>
          <w:color w:val="0070C0"/>
        </w:rPr>
        <w:t xml:space="preserve">                 </w:t>
      </w:r>
      <w:r w:rsidRPr="00FE3AA7">
        <w:rPr>
          <w:b/>
          <w:color w:val="0070C0"/>
        </w:rPr>
        <w:t xml:space="preserve">10 Standard RS 35 </w:t>
      </w:r>
    </w:p>
    <w:p w:rsidR="00FE3AA7" w:rsidRDefault="00FE3AA7" w:rsidP="00FE3AA7">
      <w:pPr>
        <w:ind w:left="-360" w:right="-630"/>
        <w:rPr>
          <w:b/>
        </w:rPr>
      </w:pPr>
      <w:r w:rsidRPr="00FE3AA7">
        <w:rPr>
          <w:b/>
        </w:rPr>
        <w:t xml:space="preserve">STUDENT NAME: ____________________________ </w:t>
      </w:r>
      <w:r>
        <w:rPr>
          <w:b/>
        </w:rPr>
        <w:t xml:space="preserve">          </w:t>
      </w:r>
      <w:r w:rsidRPr="00FE3AA7">
        <w:rPr>
          <w:b/>
        </w:rPr>
        <w:t xml:space="preserve">Class ______ Date: ________ SCORE____ </w:t>
      </w:r>
    </w:p>
    <w:p w:rsidR="00FE3AA7" w:rsidRPr="00112578" w:rsidRDefault="00FE3AA7" w:rsidP="00FE3AA7">
      <w:pPr>
        <w:ind w:left="-360" w:right="-630"/>
        <w:rPr>
          <w:b/>
          <w:u w:val="single"/>
        </w:rPr>
      </w:pPr>
      <w:r w:rsidRPr="00FE3AA7">
        <w:rPr>
          <w:b/>
        </w:rPr>
        <w:t>Directions:</w:t>
      </w:r>
      <w:r>
        <w:t xml:space="preserve"> Complete the following</w:t>
      </w:r>
      <w:r w:rsidR="00112578">
        <w:t xml:space="preserve"> items using complete sentences with formal English grammar, spelling, and punctuation.   Your score will be based on </w:t>
      </w:r>
      <w:r w:rsidR="00112578" w:rsidRPr="00112578">
        <w:rPr>
          <w:b/>
          <w:u w:val="single"/>
        </w:rPr>
        <w:t>ACCURACY, COMPLETENESS and OVERALL DEPTH OF YOUR DEMONSTRATION OF</w:t>
      </w:r>
      <w:r w:rsidR="00112578">
        <w:rPr>
          <w:b/>
          <w:u w:val="single"/>
        </w:rPr>
        <w:t xml:space="preserve"> KNOWLEDGE/</w:t>
      </w:r>
      <w:r w:rsidR="00112578" w:rsidRPr="00112578">
        <w:rPr>
          <w:b/>
          <w:u w:val="single"/>
        </w:rPr>
        <w:t xml:space="preserve">UNDERSTANDING AND THE USE OF TEXTUAL SUPPORT. </w:t>
      </w:r>
      <w:r w:rsidRPr="00112578">
        <w:rPr>
          <w:b/>
          <w:u w:val="single"/>
        </w:rPr>
        <w:t xml:space="preserve"> </w:t>
      </w:r>
      <w:r w:rsidR="00112578">
        <w:rPr>
          <w:b/>
          <w:u w:val="single"/>
        </w:rPr>
        <w:t xml:space="preserve">Please use Times New Roman size 12 </w:t>
      </w:r>
      <w:proofErr w:type="gramStart"/>
      <w:r w:rsidR="00112578">
        <w:rPr>
          <w:b/>
          <w:u w:val="single"/>
        </w:rPr>
        <w:t>font</w:t>
      </w:r>
      <w:proofErr w:type="gramEnd"/>
      <w:r w:rsidR="00112578">
        <w:rPr>
          <w:b/>
          <w:u w:val="single"/>
        </w:rPr>
        <w:t xml:space="preserve">, BLUE in color, but NOT BOLD. </w:t>
      </w:r>
    </w:p>
    <w:p w:rsidR="00044128" w:rsidRPr="00112578" w:rsidRDefault="00FE3AA7" w:rsidP="00FE3AA7">
      <w:pPr>
        <w:ind w:left="-360" w:right="-63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E3AA7">
        <w:rPr>
          <w:rFonts w:ascii="Times New Roman" w:hAnsi="Times New Roman" w:cs="Times New Roman"/>
          <w:color w:val="C00000"/>
        </w:rPr>
        <w:t xml:space="preserve">                                          </w:t>
      </w:r>
      <w:r w:rsidRPr="00112578">
        <w:rPr>
          <w:rFonts w:ascii="Times New Roman" w:hAnsi="Times New Roman" w:cs="Times New Roman"/>
          <w:b/>
          <w:color w:val="C00000"/>
          <w:sz w:val="36"/>
          <w:szCs w:val="36"/>
        </w:rPr>
        <w:t>The Tragedy JULIUS CAESAR</w:t>
      </w:r>
    </w:p>
    <w:p w:rsidR="00E073E1" w:rsidRDefault="00044128" w:rsidP="00FE3AA7">
      <w:pPr>
        <w:ind w:left="-360" w:right="-63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</w:t>
      </w:r>
      <w:r w:rsidR="00112578">
        <w:rPr>
          <w:rFonts w:ascii="Times New Roman" w:hAnsi="Times New Roman" w:cs="Times New Roman"/>
          <w:b/>
          <w:color w:val="C00000"/>
        </w:rPr>
        <w:t xml:space="preserve">   </w:t>
      </w:r>
      <w:r w:rsidR="000B19BE">
        <w:rPr>
          <w:rFonts w:ascii="Times New Roman" w:hAnsi="Times New Roman" w:cs="Times New Roman"/>
          <w:b/>
          <w:color w:val="C00000"/>
        </w:rPr>
        <w:t xml:space="preserve">ACTS 4 &amp; 5 </w:t>
      </w:r>
    </w:p>
    <w:p w:rsidR="00112578" w:rsidRDefault="00112578" w:rsidP="00FE3AA7">
      <w:pPr>
        <w:ind w:left="-360" w:right="-630"/>
        <w:rPr>
          <w:rFonts w:ascii="Times New Roman" w:hAnsi="Times New Roman" w:cs="Times New Roman"/>
          <w:b/>
          <w:color w:val="C00000"/>
        </w:rPr>
      </w:pPr>
    </w:p>
    <w:p w:rsidR="0069618B" w:rsidRDefault="0069618B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How does Marc Antony remember Brutus in Act V, Scene 5 of </w:t>
      </w:r>
      <w:r w:rsidRPr="000441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Julius Caesar</w:t>
      </w: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?</w:t>
      </w: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9618B" w:rsidRPr="00044128" w:rsidRDefault="0069618B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Who has visited Brutus, which has convinced him that he must die in Act V, Scene 5 of Julius Caesar?</w:t>
      </w:r>
    </w:p>
    <w:p w:rsidR="00044128" w:rsidRPr="00044128" w:rsidRDefault="00044128" w:rsidP="00044128">
      <w:pPr>
        <w:pStyle w:val="ListParagrap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9618B" w:rsidRPr="00044128" w:rsidRDefault="0069618B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Which character holds the sword for Brutus to fall upon in Act V, Scene 5 of </w:t>
      </w:r>
      <w:r w:rsidRPr="000441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Julius Caesar</w:t>
      </w: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?</w:t>
      </w:r>
    </w:p>
    <w:p w:rsid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9618B" w:rsidRPr="00044128" w:rsidRDefault="0069618B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 Act IV, Scene 2 of </w:t>
      </w:r>
      <w:r w:rsidRPr="000441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Julius Caesar</w:t>
      </w: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after Cassius accuses Brutus of wrongdoings in their friendship, what does Brutus suggest?</w:t>
      </w:r>
    </w:p>
    <w:p w:rsidR="00044128" w:rsidRPr="00044128" w:rsidRDefault="00044128" w:rsidP="00044128">
      <w:pPr>
        <w:pStyle w:val="ListParagrap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20AC4" w:rsidRDefault="0069618B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Which character tells Brutus that Cassius seemed cold and distant in Act IV, Scene 2 of </w:t>
      </w:r>
      <w:r w:rsidRPr="0004412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Julius Caesar</w:t>
      </w:r>
      <w:r w:rsidRPr="00044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?</w:t>
      </w:r>
      <w:r w:rsidR="00020AC4" w:rsidRPr="00044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20AC4" w:rsidRPr="00044128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4D4D4D"/>
          <w:sz w:val="24"/>
          <w:szCs w:val="24"/>
        </w:rPr>
      </w:pPr>
      <w:r w:rsidRPr="00044128">
        <w:rPr>
          <w:rFonts w:ascii="Times New Roman" w:eastAsia="Times New Roman" w:hAnsi="Times New Roman" w:cs="Times New Roman"/>
          <w:b/>
          <w:color w:val="4D4D4D"/>
          <w:sz w:val="24"/>
          <w:szCs w:val="24"/>
        </w:rPr>
        <w:t>There is a lot of arguing in Act 4. In the argument about battle strategy between Brutus and Cassius, what decision is reached?</w:t>
      </w:r>
    </w:p>
    <w:p w:rsidR="00044128" w:rsidRPr="00044128" w:rsidRDefault="00044128" w:rsidP="00044128">
      <w:pPr>
        <w:pStyle w:val="ListParagraph"/>
        <w:rPr>
          <w:rFonts w:ascii="Times New Roman" w:eastAsia="Times New Roman" w:hAnsi="Times New Roman" w:cs="Times New Roman"/>
          <w:b/>
          <w:color w:val="4D4D4D"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eastAsia="Times New Roman" w:hAnsi="Times New Roman" w:cs="Times New Roman"/>
          <w:b/>
          <w:color w:val="4D4D4D"/>
          <w:sz w:val="24"/>
          <w:szCs w:val="24"/>
        </w:rPr>
      </w:pPr>
    </w:p>
    <w:p w:rsidR="00020AC4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In Act 4, Mark Antony reveals his arrogance when he:</w:t>
      </w: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FE3AA7" w:rsidRPr="00044128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One of the arguments between Cassius and Brutus is about:</w:t>
      </w:r>
    </w:p>
    <w:p w:rsidR="00044128" w:rsidRPr="00044128" w:rsidRDefault="00044128" w:rsidP="00044128">
      <w:pPr>
        <w:pStyle w:val="ListParagraph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20AC4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Pr="00044128">
          <w:rPr>
            <w:rStyle w:val="Hyperlink"/>
            <w:rFonts w:ascii="Times New Roman" w:hAnsi="Times New Roman" w:cs="Times New Roman"/>
            <w:b/>
            <w:color w:val="444444"/>
            <w:sz w:val="24"/>
            <w:szCs w:val="24"/>
            <w:u w:val="none"/>
            <w:shd w:val="clear" w:color="auto" w:fill="FBFBFB"/>
          </w:rPr>
          <w:t>Throughout the play, Brutus is motivated by:</w:t>
        </w:r>
      </w:hyperlink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20AC4" w:rsidRPr="00044128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When Caesar's ghost appears at the end of Act IV, it's an example of …</w:t>
      </w:r>
    </w:p>
    <w:p w:rsidR="00044128" w:rsidRPr="00044128" w:rsidRDefault="00044128" w:rsidP="00044128">
      <w:pPr>
        <w:pStyle w:val="ListParagraph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20AC4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In Act V, this misinterpretation leads to the death of Cassius:</w:t>
      </w: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20AC4" w:rsidRPr="00044128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In Act IV, we learn that Portia …</w:t>
      </w:r>
    </w:p>
    <w:p w:rsidR="00044128" w:rsidRPr="00044128" w:rsidRDefault="00044128" w:rsidP="00044128">
      <w:pPr>
        <w:pStyle w:val="ListParagraph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20AC4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 xml:space="preserve">What does Caesar’s ghost do? </w:t>
      </w: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20AC4" w:rsidRPr="00044128" w:rsidRDefault="00020AC4" w:rsidP="00044128">
      <w:pPr>
        <w:pStyle w:val="ListParagraph"/>
        <w:numPr>
          <w:ilvl w:val="0"/>
          <w:numId w:val="8"/>
        </w:num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At the beginning of Act IV, Brutus says this about suicide</w:t>
      </w:r>
      <w:r w:rsidR="00044128"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...</w:t>
      </w:r>
    </w:p>
    <w:p w:rsidR="00044128" w:rsidRPr="00044128" w:rsidRDefault="00044128" w:rsidP="00044128">
      <w:pPr>
        <w:pStyle w:val="ListParagraph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44128" w:rsidRPr="00044128" w:rsidRDefault="00044128" w:rsidP="00044128">
      <w:pPr>
        <w:pStyle w:val="ListParagraph"/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</w:pPr>
    </w:p>
    <w:p w:rsidR="00020AC4" w:rsidRDefault="00020AC4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BFBFB"/>
        </w:rPr>
        <w:t>15.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Mark Antony must agree to </w:t>
      </w:r>
      <w:proofErr w:type="gramStart"/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having</w:t>
      </w:r>
      <w:proofErr w:type="gramEnd"/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which family member “pricked” for death?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20AC4" w:rsidRDefault="00020AC4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16. What is Antony’s attitude toward this decision?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20AC4" w:rsidRDefault="00020AC4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17. What is Brutus upset with Cassius at the beginning of Act 4, scene 2? Be specific and explain your answer in 1-2 paragraphs.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20AC4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18. How does Cassius convince Brutus to forgive him? Use textual evidence to support your response in 1-2 paragraphs.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19.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What happens to Brutus’ wife? Be specific. W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hat is symbolic of this act?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20.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How man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y times was Cassius stabbed?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21.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Describe Brutus’ attitude t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oward the death of his wife?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22.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Who does the ghost of Caesar ap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pear to and for what reason?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lastRenderedPageBreak/>
        <w:t xml:space="preserve">23. </w:t>
      </w:r>
      <w:proofErr w:type="gramStart"/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In</w:t>
      </w:r>
      <w:proofErr w:type="gramEnd"/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Act V, Antony finally has an opportunity to confront the conspirators. Describe Antony’s attitude toward them and support your response with textua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l evidence (1-2 paragraphs).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24.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How does Cassius die? Be specific. Address the weapon that he uses—w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hy is this weapon symbolic?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25.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What h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appens to </w:t>
      </w:r>
      <w:proofErr w:type="spellStart"/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Titinius</w:t>
      </w:r>
      <w:proofErr w:type="spellEnd"/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and why?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20AC4">
      <w:pPr>
        <w:shd w:val="clear" w:color="auto" w:fill="FFFFFF"/>
        <w:spacing w:before="107" w:after="107" w:line="240" w:lineRule="auto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26. </w:t>
      </w:r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Explain the final actions and words of Brutus. What does he come to recognize about himself and what he 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has done? 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20AC4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27. </w:t>
      </w:r>
      <w:proofErr w:type="gramStart"/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Through</w:t>
      </w:r>
      <w:proofErr w:type="gramEnd"/>
      <w:r w:rsidR="00020AC4"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Mark Antony’s final lines of the play, how does Shakespeare portray Brutus? Support your response with text. Response must be 1-2 paragraphs in length.</w:t>
      </w:r>
    </w:p>
    <w:p w:rsid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044128" w:rsidRPr="00044128" w:rsidRDefault="00044128" w:rsidP="00044128">
      <w:pPr>
        <w:shd w:val="clear" w:color="auto" w:fill="FFFFFF"/>
        <w:spacing w:before="107" w:after="107" w:line="240" w:lineRule="auto"/>
        <w:ind w:left="360"/>
        <w:outlineLvl w:val="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28. – 30.  In 2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-3</w:t>
      </w:r>
      <w:r w:rsidRPr="0004412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well crafted paragraphs, explain what “life lessons” you have learned about human relationships, and how people in power often deal with egos and emotions…use textual evidence to support your conclusions.  </w:t>
      </w:r>
    </w:p>
    <w:sectPr w:rsidR="00044128" w:rsidRPr="00044128" w:rsidSect="00FE3AA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067"/>
    <w:multiLevelType w:val="multilevel"/>
    <w:tmpl w:val="0182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B7D96"/>
    <w:multiLevelType w:val="multilevel"/>
    <w:tmpl w:val="454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0AF4"/>
    <w:multiLevelType w:val="multilevel"/>
    <w:tmpl w:val="BB5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C1092"/>
    <w:multiLevelType w:val="multilevel"/>
    <w:tmpl w:val="E2EE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61A64"/>
    <w:multiLevelType w:val="multilevel"/>
    <w:tmpl w:val="594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C6F14"/>
    <w:multiLevelType w:val="hybridMultilevel"/>
    <w:tmpl w:val="5F78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D43C0"/>
    <w:multiLevelType w:val="multilevel"/>
    <w:tmpl w:val="B9B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C1F1F"/>
    <w:multiLevelType w:val="multilevel"/>
    <w:tmpl w:val="3F3A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E3AA7"/>
    <w:rsid w:val="00020AC4"/>
    <w:rsid w:val="00044128"/>
    <w:rsid w:val="000B19BE"/>
    <w:rsid w:val="00112578"/>
    <w:rsid w:val="005D4AB6"/>
    <w:rsid w:val="0061675A"/>
    <w:rsid w:val="00684414"/>
    <w:rsid w:val="0069618B"/>
    <w:rsid w:val="00720974"/>
    <w:rsid w:val="00931DF0"/>
    <w:rsid w:val="00CF0ADA"/>
    <w:rsid w:val="00E073E1"/>
    <w:rsid w:val="00FE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paragraph" w:styleId="Heading4">
    <w:name w:val="heading 4"/>
    <w:basedOn w:val="Normal"/>
    <w:link w:val="Heading4Char"/>
    <w:uiPriority w:val="9"/>
    <w:qFormat/>
    <w:rsid w:val="00696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961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phone">
    <w:name w:val="hidden-phone"/>
    <w:basedOn w:val="DefaultParagraphFont"/>
    <w:rsid w:val="0069618B"/>
  </w:style>
  <w:style w:type="character" w:customStyle="1" w:styleId="prompt-text">
    <w:name w:val="prompt-text"/>
    <w:basedOn w:val="DefaultParagraphFont"/>
    <w:rsid w:val="0069618B"/>
  </w:style>
  <w:style w:type="character" w:styleId="Hyperlink">
    <w:name w:val="Hyperlink"/>
    <w:basedOn w:val="DefaultParagraphFont"/>
    <w:uiPriority w:val="99"/>
    <w:semiHidden/>
    <w:unhideWhenUsed/>
    <w:rsid w:val="00020A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4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31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45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951">
          <w:marLeft w:val="21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0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550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6888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22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profs.com/discuss/q/388195/throughout-the-play-brutus-is-motivated-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3</cp:revision>
  <dcterms:created xsi:type="dcterms:W3CDTF">2020-03-15T02:14:00Z</dcterms:created>
  <dcterms:modified xsi:type="dcterms:W3CDTF">2020-03-15T02:24:00Z</dcterms:modified>
</cp:coreProperties>
</file>