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943600" cy="76962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943600" cy="76962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3.png"/></Relationships>
</file>