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33A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bottom"/>
            <w:hideMark/>
          </w:tcPr>
          <w:p w:rsidR="00000000" w:rsidRDefault="00D33A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33A4D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33A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884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52" w:rsidRPr="00884052" w:rsidRDefault="00884052">
            <w:pPr>
              <w:spacing w:line="360" w:lineRule="auto"/>
              <w:rPr>
                <w:rFonts w:asciiTheme="majorHAnsi" w:hAnsiTheme="majorHAnsi"/>
                <w:b/>
                <w:sz w:val="40"/>
                <w:szCs w:val="40"/>
              </w:rPr>
            </w:pPr>
            <w:r w:rsidRPr="00884052">
              <w:rPr>
                <w:rFonts w:asciiTheme="majorHAnsi" w:hAnsiTheme="majorHAnsi"/>
                <w:b/>
                <w:sz w:val="40"/>
                <w:szCs w:val="40"/>
              </w:rPr>
              <w:t>COUNTRYHOLIC</w:t>
            </w:r>
            <w:r w:rsidR="00D33A4D" w:rsidRPr="00884052">
              <w:rPr>
                <w:rFonts w:asciiTheme="majorHAnsi" w:hAnsiTheme="majorHAnsi"/>
                <w:b/>
                <w:sz w:val="40"/>
                <w:szCs w:val="40"/>
              </w:rPr>
              <w:tab/>
            </w:r>
          </w:p>
          <w:p w:rsidR="00000000" w:rsidRPr="00884052" w:rsidRDefault="00884052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>32 Count – 4 Wall – Improver Level Line Dance</w:t>
            </w:r>
          </w:p>
          <w:p w:rsidR="00000000" w:rsidRPr="00884052" w:rsidRDefault="00884052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>Choreographed by</w:t>
            </w:r>
            <w:r w:rsidR="00D33A4D"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D33A4D" w:rsidRPr="00884052">
              <w:rPr>
                <w:rFonts w:asciiTheme="majorHAnsi" w:hAnsiTheme="majorHAnsi"/>
                <w:b/>
                <w:sz w:val="20"/>
                <w:szCs w:val="20"/>
              </w:rPr>
              <w:t>Darren Mitchell. Melbourne, Australia</w:t>
            </w:r>
            <w:r w:rsidR="00D33A4D" w:rsidRPr="00884052">
              <w:rPr>
                <w:rFonts w:asciiTheme="majorHAnsi" w:hAnsiTheme="majorHAnsi"/>
                <w:b/>
                <w:sz w:val="20"/>
                <w:szCs w:val="20"/>
              </w:rPr>
              <w:t>, August 2017</w:t>
            </w:r>
          </w:p>
          <w:p w:rsidR="00000000" w:rsidRPr="00884052" w:rsidRDefault="00D33A4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>Music</w:t>
            </w:r>
            <w:proofErr w:type="gramStart"/>
            <w:r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>:</w:t>
            </w:r>
            <w:r w:rsidR="00884052"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>-</w:t>
            </w:r>
            <w:proofErr w:type="gramEnd"/>
            <w:r w:rsidR="00884052"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884052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84052">
              <w:rPr>
                <w:rFonts w:asciiTheme="majorHAnsi" w:hAnsiTheme="majorHAnsi"/>
                <w:b/>
                <w:sz w:val="20"/>
                <w:szCs w:val="20"/>
              </w:rPr>
              <w:t>Countryholic</w:t>
            </w:r>
            <w:proofErr w:type="spellEnd"/>
            <w:r w:rsidRPr="00884052">
              <w:rPr>
                <w:rFonts w:asciiTheme="majorHAnsi" w:hAnsiTheme="majorHAnsi"/>
                <w:b/>
                <w:sz w:val="20"/>
                <w:szCs w:val="20"/>
              </w:rPr>
              <w:t xml:space="preserve"> - Sons Of The Palomino. Album: Sons Of The Palomino.</w:t>
            </w:r>
          </w:p>
        </w:tc>
        <w:tc>
          <w:tcPr>
            <w:tcW w:w="960" w:type="dxa"/>
            <w:vAlign w:val="center"/>
            <w:hideMark/>
          </w:tcPr>
          <w:p w:rsidR="00000000" w:rsidRPr="00884052" w:rsidRDefault="00D33A4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884052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884052" w:rsidRDefault="00D33A4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884052" w:rsidRDefault="00D33A4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D33A4D" w:rsidRDefault="00D33A4D">
      <w:pPr>
        <w:rPr>
          <w:rFonts w:eastAsia="Times New Roman"/>
          <w:sz w:val="18"/>
          <w:szCs w:val="18"/>
          <w:lang w:val="en-US"/>
        </w:rPr>
      </w:pP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(Intro: 16 counts)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FORWARD, BACK, ½ TURN SHUFFLE, PADDLE TURN, SHUFFLE ACROSS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forward, rock back onto left,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Turning ½ turn rig</w:t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ht shuffle forward: R-L-R,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 forward, turn ¼ turn right take weight onto right,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Shuffle left across in front of right: L-R-L. (9:00)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SIDE, ROCK, BEHIND-SIDE-ACROSS, SIDE, ROCK, BEHIND-SIDE-ACROSS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Step right to the side, side rock onto </w:t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left,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behind left, step left to the side, step right across in front of left,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the side, side rock onto right,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behind right, step right to the side, step left across in front of right. (9:00) **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HEEL &amp; HEEL </w:t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&amp; PADDLE TURN, HEEL &amp; HEEL &amp; PADDLE TURN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1&amp;2&amp;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right heel forward, step right together, touch left heel forward, step left together,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3,4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forward turn 90 degrees left, take weight onto left, ***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5&amp;6&amp;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right heel forward, step right together, touch left heel forward, step left together,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7,8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forward turn 90 degrees left, take weight onto left. (3:00)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ACROSS, POINT, ACROSS, POINT, JAZZ BOX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across in front of left, point l</w:t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eft to the side,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3,4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across in front of right, point right to the side,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across in front of left, step back on left,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7,8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to the side, step left together. (3:00</w:t>
      </w:r>
      <w:proofErr w:type="gramStart"/>
      <w:r w:rsidRPr="008840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)</w:t>
      </w:r>
      <w:proofErr w:type="gramEnd"/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884052"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AGAIN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Restarts: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884052"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On wall 5, dance to count 16 **</w:t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then restart the dance again facing 9:00.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On</w:t>
      </w:r>
      <w:r w:rsidR="00884052"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wall 11, dance to count 20 ***</w:t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then restart the dance again facing 6:00.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Email: cheyenneonqueue@icloud.com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8840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Web: www.cheyenneonqueue.com.au</w:t>
      </w:r>
      <w:r w:rsidRPr="00884052">
        <w:rPr>
          <w:rFonts w:asciiTheme="majorHAnsi" w:eastAsia="Times New Roman" w:hAnsiTheme="majorHAnsi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</w:p>
    <w:sectPr w:rsidR="00D33A4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800"/>
  <w:noPunctuationKerning/>
  <w:characterSpacingControl w:val="doNotCompress"/>
  <w:compat/>
  <w:rsids>
    <w:rsidRoot w:val="00002814"/>
    <w:rsid w:val="00002814"/>
    <w:rsid w:val="00884052"/>
    <w:rsid w:val="00D3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8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5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Countryholic - Darren Mitchell. Melbourne, Australia, August 2017</dc:title>
  <dc:creator>Authorised User</dc:creator>
  <cp:lastModifiedBy>alsonvideo</cp:lastModifiedBy>
  <cp:revision>2</cp:revision>
  <dcterms:created xsi:type="dcterms:W3CDTF">2019-02-08T14:30:00Z</dcterms:created>
  <dcterms:modified xsi:type="dcterms:W3CDTF">2019-02-08T14:30:00Z</dcterms:modified>
</cp:coreProperties>
</file>