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4674" w14:textId="49B58C2E" w:rsidR="000859C6" w:rsidRPr="00814617" w:rsidRDefault="00811F94" w:rsidP="000859C6">
      <w:pPr>
        <w:jc w:val="center"/>
        <w:rPr>
          <w:b/>
          <w:bCs/>
          <w:color w:val="70AD47" w:themeColor="accent6"/>
          <w:sz w:val="32"/>
        </w:rPr>
      </w:pPr>
      <w:r w:rsidRPr="00814617">
        <w:rPr>
          <w:b/>
          <w:bCs/>
          <w:color w:val="70AD47" w:themeColor="accent6"/>
          <w:sz w:val="40"/>
          <w:szCs w:val="40"/>
        </w:rPr>
        <w:t>S</w:t>
      </w:r>
      <w:r w:rsidRPr="00814617">
        <w:rPr>
          <w:b/>
          <w:bCs/>
          <w:color w:val="70AD47" w:themeColor="accent6"/>
          <w:sz w:val="32"/>
        </w:rPr>
        <w:t>terling</w:t>
      </w:r>
      <w:r w:rsidRPr="00814617">
        <w:rPr>
          <w:b/>
          <w:bCs/>
          <w:color w:val="70AD47" w:themeColor="accent6"/>
          <w:sz w:val="40"/>
          <w:szCs w:val="40"/>
        </w:rPr>
        <w:t>C</w:t>
      </w:r>
      <w:r w:rsidRPr="00814617">
        <w:rPr>
          <w:b/>
          <w:bCs/>
          <w:color w:val="70AD47" w:themeColor="accent6"/>
          <w:sz w:val="32"/>
        </w:rPr>
        <w:t>hristian</w:t>
      </w:r>
      <w:r w:rsidRPr="00814617">
        <w:rPr>
          <w:b/>
          <w:bCs/>
          <w:color w:val="70AD47" w:themeColor="accent6"/>
          <w:sz w:val="40"/>
          <w:szCs w:val="40"/>
        </w:rPr>
        <w:t>A</w:t>
      </w:r>
      <w:r w:rsidRPr="00814617">
        <w:rPr>
          <w:b/>
          <w:bCs/>
          <w:color w:val="70AD47" w:themeColor="accent6"/>
          <w:sz w:val="32"/>
        </w:rPr>
        <w:t>cademy</w:t>
      </w:r>
    </w:p>
    <w:p w14:paraId="69718929" w14:textId="77777777" w:rsidR="0019177C" w:rsidRDefault="0019177C">
      <w:pPr>
        <w:pStyle w:val="Title"/>
      </w:pPr>
      <w:r>
        <w:t>FIELD TRIP – GENERAL WAIVER</w:t>
      </w:r>
    </w:p>
    <w:p w14:paraId="43A7CC80" w14:textId="77777777" w:rsidR="0019177C" w:rsidRDefault="0019177C">
      <w:pPr>
        <w:jc w:val="center"/>
        <w:rPr>
          <w:b/>
          <w:bCs/>
          <w:sz w:val="36"/>
        </w:rPr>
      </w:pPr>
    </w:p>
    <w:p w14:paraId="175D25D7" w14:textId="77777777" w:rsidR="0019177C" w:rsidRDefault="0019177C">
      <w:pPr>
        <w:jc w:val="center"/>
        <w:rPr>
          <w:b/>
          <w:bCs/>
          <w:sz w:val="28"/>
        </w:rPr>
      </w:pPr>
    </w:p>
    <w:p w14:paraId="6B816CB0" w14:textId="77777777" w:rsidR="0019177C" w:rsidRDefault="0019177C">
      <w:pPr>
        <w:pStyle w:val="Heading1"/>
      </w:pPr>
      <w:r>
        <w:t xml:space="preserve">     I hereby certify that my son/daughter _____________________________</w:t>
      </w:r>
    </w:p>
    <w:p w14:paraId="5F3395FE" w14:textId="77777777" w:rsidR="0019177C" w:rsidRDefault="00C06A4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19177C">
        <w:rPr>
          <w:sz w:val="28"/>
        </w:rPr>
        <w:t xml:space="preserve"> (Name of Child)</w:t>
      </w:r>
    </w:p>
    <w:p w14:paraId="590E2D6E" w14:textId="77777777" w:rsidR="0019177C" w:rsidRDefault="0019177C">
      <w:pPr>
        <w:rPr>
          <w:sz w:val="28"/>
        </w:rPr>
      </w:pPr>
      <w:r>
        <w:rPr>
          <w:sz w:val="28"/>
        </w:rPr>
        <w:t>has permission to participate in the field trip listed below:</w:t>
      </w:r>
    </w:p>
    <w:p w14:paraId="0FF1ADFB" w14:textId="77777777" w:rsidR="0019177C" w:rsidRDefault="0019177C">
      <w:pPr>
        <w:rPr>
          <w:sz w:val="28"/>
        </w:rPr>
      </w:pPr>
    </w:p>
    <w:p w14:paraId="45AC2191" w14:textId="77777777" w:rsidR="0019177C" w:rsidRDefault="0019177C">
      <w:pPr>
        <w:rPr>
          <w:sz w:val="28"/>
        </w:rPr>
      </w:pPr>
      <w:r>
        <w:rPr>
          <w:sz w:val="28"/>
        </w:rPr>
        <w:t>Place:  ____________________________________________________________</w:t>
      </w:r>
    </w:p>
    <w:p w14:paraId="77909808" w14:textId="77777777" w:rsidR="0019177C" w:rsidRDefault="0019177C">
      <w:pPr>
        <w:rPr>
          <w:sz w:val="28"/>
        </w:rPr>
      </w:pPr>
    </w:p>
    <w:p w14:paraId="01255B61" w14:textId="77777777" w:rsidR="0019177C" w:rsidRDefault="0019177C">
      <w:pPr>
        <w:rPr>
          <w:sz w:val="28"/>
        </w:rPr>
      </w:pPr>
      <w:r>
        <w:rPr>
          <w:sz w:val="28"/>
        </w:rPr>
        <w:t>Date: ___________________________________</w:t>
      </w:r>
    </w:p>
    <w:p w14:paraId="112F3E15" w14:textId="77777777" w:rsidR="0019177C" w:rsidRDefault="0019177C">
      <w:pPr>
        <w:rPr>
          <w:sz w:val="28"/>
        </w:rPr>
      </w:pPr>
    </w:p>
    <w:p w14:paraId="5C6D54B0" w14:textId="77777777" w:rsidR="0019177C" w:rsidRPr="000859C6" w:rsidRDefault="0019177C">
      <w:pPr>
        <w:rPr>
          <w:sz w:val="24"/>
          <w:szCs w:val="24"/>
        </w:rPr>
      </w:pPr>
      <w:r w:rsidRPr="000859C6">
        <w:rPr>
          <w:sz w:val="24"/>
          <w:szCs w:val="24"/>
        </w:rPr>
        <w:t>I agree and do hereby release and discharge any teacher, employee, or other person engag</w:t>
      </w:r>
      <w:r w:rsidR="00C06A40">
        <w:rPr>
          <w:sz w:val="24"/>
          <w:szCs w:val="24"/>
        </w:rPr>
        <w:t>ed in the activity herein above-</w:t>
      </w:r>
      <w:r w:rsidRPr="000859C6">
        <w:rPr>
          <w:sz w:val="24"/>
          <w:szCs w:val="24"/>
        </w:rPr>
        <w:t xml:space="preserve">described, from all claims, present and future, known or unknown, in any </w:t>
      </w:r>
      <w:r w:rsidR="00C06A40">
        <w:rPr>
          <w:sz w:val="24"/>
          <w:szCs w:val="24"/>
        </w:rPr>
        <w:t>manner arising out of the above-</w:t>
      </w:r>
      <w:r w:rsidRPr="000859C6">
        <w:rPr>
          <w:sz w:val="24"/>
          <w:szCs w:val="24"/>
        </w:rPr>
        <w:t>described activity.  I further understand and agree that this release shall hold any teacher, employee, or ot</w:t>
      </w:r>
      <w:r w:rsidR="00C06A40">
        <w:rPr>
          <w:sz w:val="24"/>
          <w:szCs w:val="24"/>
        </w:rPr>
        <w:t xml:space="preserve">her person engaged in the above-described activity </w:t>
      </w:r>
      <w:r w:rsidRPr="000859C6">
        <w:rPr>
          <w:sz w:val="24"/>
          <w:szCs w:val="24"/>
        </w:rPr>
        <w:t xml:space="preserve">harmless from any and all liability relating to my son/daughter for any and all personal injury or illness that may be suffered by my son/daughter, and further, I agree to hold them harmless from any loss of property by my son/daughter </w:t>
      </w:r>
      <w:r w:rsidR="00C06A40">
        <w:rPr>
          <w:sz w:val="24"/>
          <w:szCs w:val="24"/>
        </w:rPr>
        <w:t>that may occur during the above-</w:t>
      </w:r>
      <w:r w:rsidRPr="000859C6">
        <w:rPr>
          <w:sz w:val="24"/>
          <w:szCs w:val="24"/>
        </w:rPr>
        <w:t>described activity.</w:t>
      </w:r>
    </w:p>
    <w:p w14:paraId="6956DDF5" w14:textId="77777777" w:rsidR="0019177C" w:rsidRPr="000859C6" w:rsidRDefault="0019177C">
      <w:pPr>
        <w:rPr>
          <w:sz w:val="24"/>
          <w:szCs w:val="24"/>
        </w:rPr>
      </w:pPr>
    </w:p>
    <w:p w14:paraId="448DE575" w14:textId="77777777" w:rsidR="0019177C" w:rsidRPr="000859C6" w:rsidRDefault="0019177C">
      <w:pPr>
        <w:rPr>
          <w:sz w:val="24"/>
          <w:szCs w:val="24"/>
        </w:rPr>
      </w:pPr>
      <w:r w:rsidRPr="000859C6">
        <w:rPr>
          <w:sz w:val="24"/>
          <w:szCs w:val="24"/>
        </w:rPr>
        <w:t>It is understood that no child will be allowed to participate in this activity until this form is signed by his/her parent or guardian.</w:t>
      </w:r>
    </w:p>
    <w:p w14:paraId="12A89119" w14:textId="77777777" w:rsidR="0019177C" w:rsidRDefault="0019177C">
      <w:pPr>
        <w:rPr>
          <w:sz w:val="28"/>
        </w:rPr>
      </w:pPr>
    </w:p>
    <w:p w14:paraId="67D32C85" w14:textId="77777777" w:rsidR="0019177C" w:rsidRDefault="0019177C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14:paraId="2B5FCC40" w14:textId="77777777" w:rsidR="0019177C" w:rsidRDefault="0019177C">
      <w:pPr>
        <w:pStyle w:val="Heading1"/>
      </w:pPr>
      <w:r>
        <w:t xml:space="preserve">                                                                    Signature of Parent or Guardian            </w:t>
      </w:r>
    </w:p>
    <w:p w14:paraId="152B763D" w14:textId="77777777" w:rsidR="0019177C" w:rsidRDefault="0019177C">
      <w:pPr>
        <w:pBdr>
          <w:top w:val="dashed" w:sz="4" w:space="1" w:color="auto"/>
        </w:pBdr>
        <w:jc w:val="center"/>
        <w:rPr>
          <w:sz w:val="28"/>
        </w:rPr>
      </w:pPr>
    </w:p>
    <w:p w14:paraId="3F63C479" w14:textId="77777777" w:rsidR="0019177C" w:rsidRDefault="0019177C">
      <w:pPr>
        <w:pBdr>
          <w:top w:val="dashed" w:sz="4" w:space="1" w:color="auto"/>
        </w:pBdr>
        <w:jc w:val="center"/>
        <w:rPr>
          <w:sz w:val="28"/>
        </w:rPr>
      </w:pPr>
      <w:r>
        <w:rPr>
          <w:sz w:val="28"/>
        </w:rPr>
        <w:t>_______________________________________</w:t>
      </w:r>
    </w:p>
    <w:p w14:paraId="71752647" w14:textId="77777777" w:rsidR="0019177C" w:rsidRPr="00C06A40" w:rsidRDefault="00A73D09">
      <w:pPr>
        <w:pBdr>
          <w:top w:val="dashed" w:sz="4" w:space="1" w:color="auto"/>
        </w:pBdr>
        <w:jc w:val="center"/>
        <w:rPr>
          <w:color w:val="000080"/>
          <w:sz w:val="28"/>
        </w:rPr>
      </w:pPr>
      <w:r>
        <w:rPr>
          <w:color w:val="000080"/>
          <w:sz w:val="28"/>
        </w:rPr>
        <w:t>Sterling Christian Academy</w:t>
      </w:r>
    </w:p>
    <w:p w14:paraId="364A6735" w14:textId="77777777" w:rsidR="0019177C" w:rsidRDefault="0019177C">
      <w:pPr>
        <w:pBdr>
          <w:top w:val="dashed" w:sz="4" w:space="1" w:color="auto"/>
        </w:pBdr>
        <w:jc w:val="center"/>
        <w:rPr>
          <w:sz w:val="28"/>
        </w:rPr>
      </w:pPr>
    </w:p>
    <w:p w14:paraId="5F662801" w14:textId="77777777" w:rsidR="0019177C" w:rsidRDefault="0019177C">
      <w:pPr>
        <w:pStyle w:val="Heading1"/>
        <w:pBdr>
          <w:top w:val="dashed" w:sz="4" w:space="1" w:color="auto"/>
        </w:pBdr>
      </w:pPr>
      <w:r>
        <w:t>Student’s Name:  ____________________________________________________</w:t>
      </w:r>
    </w:p>
    <w:p w14:paraId="6D19A0B4" w14:textId="77777777" w:rsidR="0019177C" w:rsidRDefault="0019177C">
      <w:pPr>
        <w:pBdr>
          <w:top w:val="dashed" w:sz="4" w:space="1" w:color="auto"/>
        </w:pBdr>
        <w:rPr>
          <w:sz w:val="28"/>
        </w:rPr>
      </w:pPr>
      <w:r>
        <w:rPr>
          <w:sz w:val="28"/>
        </w:rPr>
        <w:t>In case of emergency, I give permission to the school authorities, or its representatives, to obtain m</w:t>
      </w:r>
      <w:r w:rsidR="00C06A40">
        <w:rPr>
          <w:sz w:val="28"/>
        </w:rPr>
        <w:t>edical treatment for</w:t>
      </w:r>
      <w:r>
        <w:rPr>
          <w:sz w:val="28"/>
        </w:rPr>
        <w:t xml:space="preserve"> my child in my absence.</w:t>
      </w:r>
    </w:p>
    <w:p w14:paraId="0B36FA47" w14:textId="77777777" w:rsidR="0019177C" w:rsidRDefault="0019177C">
      <w:pPr>
        <w:pBdr>
          <w:top w:val="dashed" w:sz="4" w:space="1" w:color="auto"/>
        </w:pBdr>
        <w:rPr>
          <w:sz w:val="28"/>
        </w:rPr>
      </w:pPr>
    </w:p>
    <w:p w14:paraId="572C2406" w14:textId="77777777" w:rsidR="0019177C" w:rsidRDefault="0019177C">
      <w:pPr>
        <w:pBdr>
          <w:top w:val="dashed" w:sz="4" w:space="1" w:color="auto"/>
        </w:pBdr>
        <w:jc w:val="right"/>
        <w:rPr>
          <w:sz w:val="28"/>
        </w:rPr>
      </w:pPr>
      <w:r>
        <w:rPr>
          <w:sz w:val="28"/>
        </w:rPr>
        <w:t>___________________________________</w:t>
      </w:r>
    </w:p>
    <w:p w14:paraId="536ED6CA" w14:textId="77777777" w:rsidR="0019177C" w:rsidRDefault="0019177C">
      <w:pPr>
        <w:pStyle w:val="Heading1"/>
        <w:pBdr>
          <w:top w:val="dashed" w:sz="4" w:space="1" w:color="auto"/>
        </w:pBdr>
      </w:pPr>
      <w:r>
        <w:t xml:space="preserve">                                                                                   Parent or Guardian</w:t>
      </w:r>
    </w:p>
    <w:p w14:paraId="5E32F0B4" w14:textId="77777777" w:rsidR="0019177C" w:rsidRDefault="0019177C">
      <w:pPr>
        <w:pBdr>
          <w:top w:val="dashed" w:sz="4" w:space="1" w:color="auto"/>
        </w:pBdr>
        <w:jc w:val="right"/>
        <w:rPr>
          <w:sz w:val="28"/>
        </w:rPr>
      </w:pPr>
      <w:r>
        <w:rPr>
          <w:sz w:val="28"/>
        </w:rPr>
        <w:t>___________________________________</w:t>
      </w:r>
    </w:p>
    <w:p w14:paraId="634903C1" w14:textId="77777777" w:rsidR="0019177C" w:rsidRDefault="0019177C">
      <w:pPr>
        <w:pStyle w:val="Heading1"/>
        <w:pBdr>
          <w:top w:val="dashed" w:sz="4" w:space="1" w:color="auto"/>
        </w:pBdr>
      </w:pPr>
      <w:r>
        <w:t xml:space="preserve">                                                                                              Date</w:t>
      </w:r>
    </w:p>
    <w:p w14:paraId="0321DF34" w14:textId="77777777" w:rsidR="0019177C" w:rsidRDefault="0019177C">
      <w:pPr>
        <w:pStyle w:val="Heading2"/>
      </w:pPr>
    </w:p>
    <w:p w14:paraId="457C8A6F" w14:textId="77777777" w:rsidR="000859C6" w:rsidRDefault="000859C6">
      <w:pPr>
        <w:pStyle w:val="Heading2"/>
      </w:pPr>
    </w:p>
    <w:p w14:paraId="55D7952C" w14:textId="77777777" w:rsidR="000859C6" w:rsidRDefault="000859C6">
      <w:pPr>
        <w:pStyle w:val="Heading2"/>
      </w:pPr>
    </w:p>
    <w:p w14:paraId="4A82A974" w14:textId="77777777" w:rsidR="000859C6" w:rsidRDefault="000859C6">
      <w:pPr>
        <w:pStyle w:val="Heading2"/>
      </w:pPr>
    </w:p>
    <w:sectPr w:rsidR="000859C6" w:rsidSect="000859C6">
      <w:headerReference w:type="default" r:id="rId6"/>
      <w:foot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684C" w14:textId="77777777" w:rsidR="00320D4D" w:rsidRDefault="00320D4D">
      <w:r>
        <w:separator/>
      </w:r>
    </w:p>
  </w:endnote>
  <w:endnote w:type="continuationSeparator" w:id="0">
    <w:p w14:paraId="3F256329" w14:textId="77777777" w:rsidR="00320D4D" w:rsidRDefault="0032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5148" w14:textId="77777777" w:rsidR="00C06A40" w:rsidRDefault="00C06A40" w:rsidP="00C06A40">
    <w:pPr>
      <w:pStyle w:val="Heading2"/>
    </w:pPr>
    <w:r>
      <w:t>Field Trip General Waiver.doc</w:t>
    </w:r>
  </w:p>
  <w:p w14:paraId="098BF4E7" w14:textId="77777777" w:rsidR="00C06A40" w:rsidRDefault="00C06A40" w:rsidP="00C06A40">
    <w:pPr>
      <w:jc w:val="right"/>
      <w:rPr>
        <w:b/>
        <w:bCs/>
      </w:rPr>
    </w:pPr>
    <w:r>
      <w:rPr>
        <w:b/>
        <w:bCs/>
      </w:rPr>
      <w:t>2.4.4</w:t>
    </w:r>
  </w:p>
  <w:p w14:paraId="593EFFCC" w14:textId="77777777" w:rsidR="000859C6" w:rsidRDefault="000859C6" w:rsidP="00C06A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BF33" w14:textId="77777777" w:rsidR="00320D4D" w:rsidRDefault="00320D4D">
      <w:r>
        <w:separator/>
      </w:r>
    </w:p>
  </w:footnote>
  <w:footnote w:type="continuationSeparator" w:id="0">
    <w:p w14:paraId="75679427" w14:textId="77777777" w:rsidR="00320D4D" w:rsidRDefault="0032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238B" w14:textId="5D40129E" w:rsidR="000859C6" w:rsidRDefault="00DD603B" w:rsidP="00DD603B">
    <w:pPr>
      <w:pStyle w:val="Header"/>
      <w:jc w:val="center"/>
    </w:pPr>
    <w:r w:rsidRPr="005C2D44">
      <w:rPr>
        <w:noProof/>
      </w:rPr>
      <w:drawing>
        <wp:inline distT="0" distB="0" distL="0" distR="0" wp14:anchorId="7E172218" wp14:editId="2CEA53FA">
          <wp:extent cx="714375" cy="601579"/>
          <wp:effectExtent l="0" t="0" r="0" b="8255"/>
          <wp:docPr id="19" name="Picture 1" descr="A black and white drawing of a hous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 descr="A black and white drawing of a hous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43" cy="61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C6"/>
    <w:rsid w:val="000859C6"/>
    <w:rsid w:val="0019177C"/>
    <w:rsid w:val="002C1738"/>
    <w:rsid w:val="00320D4D"/>
    <w:rsid w:val="00381977"/>
    <w:rsid w:val="0046312B"/>
    <w:rsid w:val="00811F94"/>
    <w:rsid w:val="00814617"/>
    <w:rsid w:val="008342EF"/>
    <w:rsid w:val="00A73D09"/>
    <w:rsid w:val="00AB174A"/>
    <w:rsid w:val="00C06A40"/>
    <w:rsid w:val="00DD603B"/>
    <w:rsid w:val="00E60B2F"/>
    <w:rsid w:val="00E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B2B6EB"/>
  <w15:chartTrackingRefBased/>
  <w15:docId w15:val="{9F50DA81-519D-40D8-A953-257C6396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0859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59C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– GENERAL WAIVER</vt:lpstr>
    </vt:vector>
  </TitlesOfParts>
  <Company>ESP-NW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– GENERAL WAIVER</dc:title>
  <dc:subject/>
  <dc:creator>Kathy Osborne</dc:creator>
  <cp:keywords/>
  <dc:description/>
  <cp:lastModifiedBy>Adriana Jackson</cp:lastModifiedBy>
  <cp:revision>2</cp:revision>
  <dcterms:created xsi:type="dcterms:W3CDTF">2022-03-26T02:31:00Z</dcterms:created>
  <dcterms:modified xsi:type="dcterms:W3CDTF">2022-03-26T02:31:00Z</dcterms:modified>
</cp:coreProperties>
</file>