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766C" w14:textId="05CC5682" w:rsidR="00D535E1" w:rsidRDefault="00AB358C" w:rsidP="003309E2">
      <w:r>
        <w:t xml:space="preserve"> </w:t>
      </w:r>
      <w:r w:rsidR="00637EBB">
        <w:t xml:space="preserve">                          </w:t>
      </w:r>
    </w:p>
    <w:p w14:paraId="7E24A670" w14:textId="566F753E" w:rsidR="00685206" w:rsidRDefault="009101DB" w:rsidP="00E815BD">
      <w:pPr>
        <w:ind w:left="2880" w:hanging="2880"/>
      </w:pPr>
      <w:r w:rsidRPr="00D36D89">
        <w:t>MEMBER</w:t>
      </w:r>
      <w:r w:rsidR="00480BFF">
        <w:t>S PRESENT</w:t>
      </w:r>
      <w:r w:rsidR="00DE6A6D">
        <w:t xml:space="preserve"> </w:t>
      </w:r>
      <w:r w:rsidR="00480BFF">
        <w:t xml:space="preserve">        </w:t>
      </w:r>
      <w:r w:rsidR="001F5072">
        <w:tab/>
      </w:r>
      <w:r w:rsidR="007C16E3">
        <w:t>Roger Ommen, Vice Chairman</w:t>
      </w:r>
      <w:r w:rsidR="007243B1">
        <w:t xml:space="preserve"> </w:t>
      </w:r>
    </w:p>
    <w:p w14:paraId="7C5C47CE" w14:textId="1A86503B" w:rsidR="00915C53" w:rsidRDefault="00685206" w:rsidP="00A82755">
      <w:pPr>
        <w:ind w:left="2880" w:hanging="2880"/>
      </w:pPr>
      <w:r>
        <w:tab/>
        <w:t xml:space="preserve">Kenneth Salisbury, Treasurer </w:t>
      </w:r>
      <w:r w:rsidR="002A7E6F">
        <w:t xml:space="preserve"> </w:t>
      </w:r>
    </w:p>
    <w:p w14:paraId="4BBEFFCD" w14:textId="36CCF468" w:rsidR="00915C53" w:rsidRDefault="00915C53" w:rsidP="006B7A44">
      <w:pPr>
        <w:ind w:left="2880" w:hanging="2880"/>
      </w:pPr>
      <w:r>
        <w:tab/>
        <w:t xml:space="preserve">Ben Marks, </w:t>
      </w:r>
      <w:r w:rsidR="00E504E6">
        <w:t xml:space="preserve">member </w:t>
      </w:r>
    </w:p>
    <w:p w14:paraId="30B0C569" w14:textId="175984B8" w:rsidR="001B76BB" w:rsidRDefault="001B76BB" w:rsidP="006B7A44">
      <w:pPr>
        <w:ind w:left="2880" w:hanging="2880"/>
      </w:pPr>
      <w:r>
        <w:tab/>
        <w:t>Ginger Emmons, member</w:t>
      </w:r>
    </w:p>
    <w:p w14:paraId="089B66ED" w14:textId="0C2E5E05" w:rsidR="00BA33B7" w:rsidRDefault="005A5F81" w:rsidP="008536F8">
      <w:pPr>
        <w:ind w:left="2880" w:hanging="2880"/>
      </w:pPr>
      <w:r w:rsidRPr="00D36D89">
        <w:t>MEMBERS ABSENT:</w:t>
      </w:r>
      <w:r w:rsidR="001009C3">
        <w:tab/>
      </w:r>
      <w:r w:rsidR="00E815BD">
        <w:t>Dale Wilson, Chairman</w:t>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7BCCCA70" w14:textId="41570B00" w:rsidR="006B7A44" w:rsidRDefault="00E32B38" w:rsidP="00A82755">
      <w:pPr>
        <w:ind w:left="2880" w:hanging="2880"/>
      </w:pPr>
      <w:r>
        <w:t>OTHERS PRESENT:</w:t>
      </w:r>
      <w:r w:rsidR="00412D3C">
        <w:t xml:space="preserve">             </w:t>
      </w:r>
      <w:r w:rsidR="00D46F9A">
        <w:t xml:space="preserve">Coleta </w:t>
      </w:r>
      <w:r w:rsidR="00934D75">
        <w:t>Bratten, District Manager</w:t>
      </w:r>
    </w:p>
    <w:p w14:paraId="434DCAE7" w14:textId="2C844E4D" w:rsidR="00241DDC" w:rsidRDefault="00241DDC" w:rsidP="00A82755">
      <w:pPr>
        <w:ind w:left="2880" w:hanging="2880"/>
      </w:pPr>
      <w:r>
        <w:tab/>
        <w:t>Jason McCormick, District Technician</w:t>
      </w:r>
    </w:p>
    <w:p w14:paraId="71CA3E0F" w14:textId="15781AA5" w:rsidR="00915C53" w:rsidRDefault="00915C53" w:rsidP="00A82755">
      <w:r>
        <w:tab/>
      </w:r>
      <w:r>
        <w:tab/>
      </w:r>
      <w:r>
        <w:tab/>
      </w:r>
      <w:r>
        <w:tab/>
      </w:r>
      <w:r w:rsidR="00E434C3">
        <w:tab/>
      </w:r>
      <w:r w:rsidR="00AF43D6">
        <w:tab/>
      </w:r>
      <w:r w:rsidR="006B49E0">
        <w:tab/>
      </w:r>
      <w:r w:rsidR="00576D66">
        <w:tab/>
      </w:r>
      <w:r w:rsidR="002C4671">
        <w:tab/>
        <w:t xml:space="preserve"> </w:t>
      </w:r>
      <w:r w:rsidR="00004759">
        <w:tab/>
      </w:r>
      <w:r w:rsidR="00074762">
        <w:t xml:space="preserve"> </w:t>
      </w:r>
    </w:p>
    <w:p w14:paraId="59E6A770" w14:textId="12841FF2"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2F5971E8" w:rsidR="00FC77C3" w:rsidRPr="000554A1" w:rsidRDefault="00FC77C3" w:rsidP="00FC77C3">
      <w:pPr>
        <w:rPr>
          <w:u w:val="single"/>
        </w:rPr>
      </w:pPr>
      <w:r w:rsidRPr="00D36D89">
        <w:t xml:space="preserve">Meeting called to order </w:t>
      </w:r>
      <w:r w:rsidR="00BA5813">
        <w:t xml:space="preserve">by </w:t>
      </w:r>
      <w:r w:rsidR="00EE6BA9">
        <w:t xml:space="preserve">vice </w:t>
      </w:r>
      <w:r w:rsidR="000A4697">
        <w:t>chairman, Roger</w:t>
      </w:r>
      <w:r w:rsidR="00EE6BA9">
        <w:t xml:space="preserve"> Ommen</w:t>
      </w:r>
      <w:r w:rsidR="000A4697">
        <w:t xml:space="preserve"> </w:t>
      </w:r>
      <w:r w:rsidR="008E78DD">
        <w:t>at</w:t>
      </w:r>
      <w:r w:rsidRPr="00D36D89">
        <w:t xml:space="preserve"> </w:t>
      </w:r>
      <w:r w:rsidR="000A4697">
        <w:t>1</w:t>
      </w:r>
      <w:r w:rsidR="00140AD8">
        <w:t>:</w:t>
      </w:r>
      <w:r w:rsidR="006D308E">
        <w:t>3</w:t>
      </w:r>
      <w:r w:rsidR="00140AD8">
        <w:t>0</w:t>
      </w:r>
      <w:r w:rsidR="00C72888">
        <w:t xml:space="preserve"> </w:t>
      </w:r>
      <w:r w:rsidR="000A4697">
        <w:t>P</w:t>
      </w:r>
      <w:r w:rsidRPr="00D36D89">
        <w:t xml:space="preserve">.M. </w:t>
      </w:r>
      <w:r w:rsidR="005A5F81">
        <w:t>h</w:t>
      </w:r>
      <w:r w:rsidR="00180E62">
        <w:t xml:space="preserve">e noted that this is a </w:t>
      </w:r>
      <w:r w:rsidR="0019623B">
        <w:t>regular</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5D2BFE">
        <w:t>3</w:t>
      </w:r>
      <w:r w:rsidR="00874541">
        <w:t>:</w:t>
      </w:r>
      <w:r w:rsidR="005D2BFE">
        <w:t>0</w:t>
      </w:r>
      <w:r w:rsidR="00874541">
        <w:t>0</w:t>
      </w:r>
      <w:r w:rsidR="001009C3">
        <w:t xml:space="preserve"> </w:t>
      </w:r>
      <w:r w:rsidR="00AA6CB2">
        <w:t>P</w:t>
      </w:r>
      <w:r w:rsidR="00E041DF">
        <w:t>.M</w:t>
      </w:r>
      <w:r w:rsidR="003E5E70">
        <w:t>.</w:t>
      </w:r>
      <w:r w:rsidR="0013178A" w:rsidRPr="00D36D89">
        <w:t xml:space="preserve"> on </w:t>
      </w:r>
      <w:r w:rsidR="00AA6CB2">
        <w:t xml:space="preserve">November </w:t>
      </w:r>
      <w:r w:rsidR="005D2BFE">
        <w:t>29</w:t>
      </w:r>
      <w:r w:rsidR="001009C3">
        <w:t>,</w:t>
      </w:r>
      <w:r w:rsidR="00212365">
        <w:t xml:space="preserve"> 20</w:t>
      </w:r>
      <w:r w:rsidR="001A7F06">
        <w:t>2</w:t>
      </w:r>
      <w:r w:rsidR="00B6597A">
        <w:t>1</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6D4C4912"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4C1CB13C" w14:textId="77777777" w:rsidR="00915C53" w:rsidRPr="00915C53" w:rsidRDefault="00915C53" w:rsidP="000F15B8"/>
    <w:p w14:paraId="284EB457" w14:textId="69AAE2E4" w:rsidR="00497C6B" w:rsidRDefault="002B3D82" w:rsidP="000F15B8">
      <w:pPr>
        <w:rPr>
          <w:u w:val="single"/>
        </w:rPr>
      </w:pPr>
      <w:r>
        <w:t>3</w:t>
      </w:r>
      <w:r w:rsidR="00666167">
        <w:t xml:space="preserve">. </w:t>
      </w:r>
      <w:r w:rsidR="00666167">
        <w:rPr>
          <w:u w:val="single"/>
        </w:rPr>
        <w:t>Approve minutes of the</w:t>
      </w:r>
      <w:r w:rsidR="009A04EC">
        <w:rPr>
          <w:u w:val="single"/>
        </w:rPr>
        <w:t xml:space="preserve"> </w:t>
      </w:r>
      <w:r>
        <w:rPr>
          <w:u w:val="single"/>
        </w:rPr>
        <w:t>November 3</w:t>
      </w:r>
      <w:r w:rsidR="006D308E">
        <w:rPr>
          <w:u w:val="single"/>
        </w:rPr>
        <w:t>,</w:t>
      </w:r>
      <w:r w:rsidR="00666167">
        <w:rPr>
          <w:u w:val="single"/>
        </w:rPr>
        <w:t xml:space="preserve"> regular meeting</w:t>
      </w:r>
    </w:p>
    <w:p w14:paraId="54572C7A" w14:textId="2D8761BC" w:rsidR="00155CFC" w:rsidRPr="00155CFC" w:rsidRDefault="00DF0B30" w:rsidP="000F15B8">
      <w:pPr>
        <w:rPr>
          <w:u w:val="single"/>
        </w:rPr>
      </w:pPr>
      <w:r>
        <w:t>Salisbury</w:t>
      </w:r>
      <w:r w:rsidR="00666167">
        <w:t xml:space="preserve"> made a motion to approve minutes, seconded by </w:t>
      </w:r>
      <w:r w:rsidR="00547B95">
        <w:t>Marks</w:t>
      </w:r>
      <w:r w:rsidR="00666167">
        <w:t xml:space="preserve">. Aye votes: </w:t>
      </w:r>
      <w:r>
        <w:t xml:space="preserve">Salisbury, </w:t>
      </w:r>
      <w:r w:rsidR="00547B95">
        <w:t xml:space="preserve">Marks, </w:t>
      </w:r>
      <w:r w:rsidR="00446E35">
        <w:t>Emmons</w:t>
      </w:r>
      <w:r w:rsidR="00915C53">
        <w:t xml:space="preserve">, </w:t>
      </w:r>
      <w:r w:rsidR="00656919">
        <w:t>and</w:t>
      </w:r>
      <w:r w:rsidR="00666167">
        <w:t xml:space="preserve"> </w:t>
      </w:r>
      <w:r w:rsidR="00D42EC4">
        <w:t>Ommen</w:t>
      </w:r>
      <w:r w:rsidR="00666167">
        <w:t xml:space="preserve">. Nay votes: none. Motion passed. </w:t>
      </w:r>
    </w:p>
    <w:p w14:paraId="58E00142" w14:textId="249D2143" w:rsidR="00155CFC" w:rsidRDefault="00155CFC" w:rsidP="000F15B8"/>
    <w:p w14:paraId="3B11CA7A" w14:textId="753194DB" w:rsidR="00155CFC" w:rsidRDefault="00155CFC" w:rsidP="000F15B8">
      <w:pPr>
        <w:rPr>
          <w:u w:val="single"/>
        </w:rPr>
      </w:pPr>
      <w:r>
        <w:t xml:space="preserve">4. </w:t>
      </w:r>
      <w:r>
        <w:rPr>
          <w:u w:val="single"/>
        </w:rPr>
        <w:t xml:space="preserve">Approve minutes of the November 4, </w:t>
      </w:r>
      <w:r w:rsidR="00FD16C9">
        <w:rPr>
          <w:u w:val="single"/>
        </w:rPr>
        <w:t>special meeting</w:t>
      </w:r>
    </w:p>
    <w:p w14:paraId="0A287D30" w14:textId="39693292" w:rsidR="00FD16C9" w:rsidRPr="00FD16C9" w:rsidRDefault="00FD16C9" w:rsidP="000F15B8">
      <w:r>
        <w:t>Marks made a mot</w:t>
      </w:r>
      <w:r w:rsidR="00C07892">
        <w:t xml:space="preserve">ion to approve November 4, minutes, seconded by </w:t>
      </w:r>
      <w:r w:rsidR="00F94943">
        <w:t xml:space="preserve">Emmons. Aye votes: Marks, Emmons, Salisbury, and Ommen. Nay votes: none. Motion passed. </w:t>
      </w:r>
    </w:p>
    <w:p w14:paraId="657956AE" w14:textId="77777777" w:rsidR="00454AF0" w:rsidRPr="00FD16C9" w:rsidRDefault="00454AF0" w:rsidP="00063565"/>
    <w:p w14:paraId="6E974964" w14:textId="0D06E361" w:rsidR="001009C3" w:rsidRDefault="00F94943" w:rsidP="00063565">
      <w:pPr>
        <w:rPr>
          <w:u w:val="single"/>
        </w:rPr>
      </w:pPr>
      <w:r>
        <w:t>5</w:t>
      </w:r>
      <w:r w:rsidR="004608A1">
        <w:t>.</w:t>
      </w:r>
      <w:r w:rsidR="00CF228E">
        <w:t xml:space="preserve"> </w:t>
      </w:r>
      <w:r w:rsidR="00CF228E">
        <w:rPr>
          <w:u w:val="single"/>
        </w:rPr>
        <w:t xml:space="preserve">Approval of Employee Payroll, Janitor Pay, Time Sheets, NRCS performance worksheet, and leave records for the month of </w:t>
      </w:r>
      <w:r w:rsidR="00967BD4">
        <w:rPr>
          <w:u w:val="single"/>
        </w:rPr>
        <w:t>November</w:t>
      </w:r>
    </w:p>
    <w:p w14:paraId="5A39AAC5" w14:textId="33C4F275" w:rsidR="003C2893" w:rsidRDefault="00AC3690" w:rsidP="00F26090">
      <w:r>
        <w:t>Salisbury</w:t>
      </w:r>
      <w:r w:rsidR="00CF228E">
        <w:t xml:space="preserve"> motion to approve payroll</w:t>
      </w:r>
      <w:r w:rsidR="00526FF6">
        <w:t xml:space="preserve">, time sheets, </w:t>
      </w:r>
      <w:r w:rsidR="00F60FB0">
        <w:t>and worksheets</w:t>
      </w:r>
      <w:r w:rsidR="00CF228E">
        <w:t xml:space="preserve"> for </w:t>
      </w:r>
      <w:r w:rsidR="00967BD4">
        <w:t>November</w:t>
      </w:r>
      <w:r w:rsidR="0005093A">
        <w:t>,</w:t>
      </w:r>
      <w:r w:rsidR="00CF228E">
        <w:t xml:space="preserve"> </w:t>
      </w:r>
      <w:r w:rsidR="00CF228E" w:rsidRPr="0005093A">
        <w:t>seconded</w:t>
      </w:r>
      <w:r w:rsidR="00CF228E">
        <w:t xml:space="preserve"> </w:t>
      </w:r>
      <w:r w:rsidR="001E0E66">
        <w:t>b</w:t>
      </w:r>
      <w:r w:rsidR="002B3962">
        <w:t xml:space="preserve">y </w:t>
      </w:r>
      <w:r w:rsidR="00A9417B">
        <w:t>Emmons</w:t>
      </w:r>
      <w:r w:rsidR="002B3962">
        <w:t>.</w:t>
      </w:r>
      <w:r w:rsidR="00497C6B">
        <w:t xml:space="preserve"> </w:t>
      </w:r>
      <w:r w:rsidR="00CF228E">
        <w:t>Aye votes:</w:t>
      </w:r>
      <w:r w:rsidR="00983815">
        <w:t xml:space="preserve"> </w:t>
      </w:r>
      <w:r w:rsidR="002B3962">
        <w:t xml:space="preserve"> </w:t>
      </w:r>
      <w:r>
        <w:t xml:space="preserve">Salisbury, </w:t>
      </w:r>
      <w:r w:rsidR="00A9417B">
        <w:t xml:space="preserve">Emmons, </w:t>
      </w:r>
      <w:r w:rsidR="00967BD4">
        <w:t>Marks, and Ommen. Nay votes: none. Motion passed.</w:t>
      </w:r>
    </w:p>
    <w:p w14:paraId="5343E061" w14:textId="6A94142F" w:rsidR="001B1016" w:rsidRDefault="001B1016" w:rsidP="00F26090"/>
    <w:p w14:paraId="4DD72F0F" w14:textId="361FB911" w:rsidR="0073656A" w:rsidRDefault="0073656A" w:rsidP="00F26090">
      <w:pPr>
        <w:rPr>
          <w:u w:val="single"/>
        </w:rPr>
      </w:pPr>
      <w:r>
        <w:t xml:space="preserve">6. </w:t>
      </w:r>
      <w:r w:rsidRPr="0073656A">
        <w:rPr>
          <w:u w:val="single"/>
        </w:rPr>
        <w:t>NACD dues</w:t>
      </w:r>
    </w:p>
    <w:p w14:paraId="7A0B87E8" w14:textId="23AB3500" w:rsidR="0073656A" w:rsidRDefault="0073656A" w:rsidP="00F26090">
      <w:pPr>
        <w:rPr>
          <w:u w:val="single"/>
        </w:rPr>
      </w:pPr>
      <w:r>
        <w:rPr>
          <w:u w:val="single"/>
        </w:rPr>
        <w:t>Tabled next month haven’t arrived yet.</w:t>
      </w:r>
    </w:p>
    <w:p w14:paraId="7A1CF945" w14:textId="77777777" w:rsidR="0073656A" w:rsidRDefault="0073656A" w:rsidP="00F26090"/>
    <w:p w14:paraId="262C8EC8" w14:textId="1BBBC555" w:rsidR="00726DE4" w:rsidRPr="00000CEB" w:rsidRDefault="00A9417B" w:rsidP="00F26090">
      <w:pPr>
        <w:rPr>
          <w:u w:val="single"/>
        </w:rPr>
      </w:pPr>
      <w:r>
        <w:t>7</w:t>
      </w:r>
      <w:r w:rsidR="003C2893">
        <w:t xml:space="preserve">. </w:t>
      </w:r>
      <w:r w:rsidR="00000CEB">
        <w:rPr>
          <w:u w:val="single"/>
        </w:rPr>
        <w:t>District employees-one time pay/Notice of personnel action</w:t>
      </w:r>
    </w:p>
    <w:p w14:paraId="675C61E0" w14:textId="3CAC3842" w:rsidR="00F97E7F" w:rsidRPr="00F97E7F" w:rsidRDefault="003D75E0" w:rsidP="00F26090">
      <w:r>
        <w:t>Marks</w:t>
      </w:r>
      <w:r w:rsidR="00F97E7F">
        <w:t xml:space="preserve"> made a motion to pay</w:t>
      </w:r>
      <w:r>
        <w:t xml:space="preserve"> one time pay of $989.00</w:t>
      </w:r>
      <w:r w:rsidR="00411F87">
        <w:t xml:space="preserve"> to get as close to $750.00 take home as possible. </w:t>
      </w:r>
      <w:r w:rsidR="00F97E7F">
        <w:t xml:space="preserve"> seconded by </w:t>
      </w:r>
      <w:r w:rsidR="00411F87">
        <w:t>Salisbury</w:t>
      </w:r>
      <w:r w:rsidR="00F97E7F">
        <w:t xml:space="preserve">. Aye votes: </w:t>
      </w:r>
      <w:r w:rsidR="00411F87">
        <w:t>Marks,</w:t>
      </w:r>
      <w:r w:rsidR="00F97E7F">
        <w:t xml:space="preserve"> Salisbury, </w:t>
      </w:r>
      <w:r w:rsidR="00411F87">
        <w:t xml:space="preserve">Emmons, </w:t>
      </w:r>
      <w:r w:rsidR="00F97E7F">
        <w:t xml:space="preserve">and </w:t>
      </w:r>
      <w:r w:rsidR="00411F87">
        <w:t>Ommen</w:t>
      </w:r>
      <w:r w:rsidR="00F97E7F">
        <w:t xml:space="preserve">.  Nay votes: none. Motion passed. </w:t>
      </w:r>
    </w:p>
    <w:p w14:paraId="75BF67E3" w14:textId="77777777" w:rsidR="00B242CA" w:rsidRPr="00A221F5" w:rsidRDefault="00B242CA" w:rsidP="00F26090">
      <w:pPr>
        <w:rPr>
          <w:u w:val="single"/>
        </w:rPr>
      </w:pPr>
    </w:p>
    <w:p w14:paraId="1C67C6A9" w14:textId="33579F30" w:rsidR="00244946" w:rsidRDefault="00515085" w:rsidP="00F26090">
      <w:pPr>
        <w:rPr>
          <w:u w:val="single"/>
        </w:rPr>
      </w:pPr>
      <w:r>
        <w:t>8</w:t>
      </w:r>
      <w:r w:rsidR="00C56ECE">
        <w:t>.</w:t>
      </w:r>
      <w:r w:rsidR="00692CBE">
        <w:t xml:space="preserve"> </w:t>
      </w:r>
      <w:r w:rsidR="00F26090" w:rsidRPr="0032043F">
        <w:t xml:space="preserve"> </w:t>
      </w:r>
      <w:r w:rsidR="00F26090">
        <w:rPr>
          <w:u w:val="single"/>
        </w:rPr>
        <w:t>Financial</w:t>
      </w:r>
      <w:r w:rsidR="00244946">
        <w:rPr>
          <w:u w:val="single"/>
        </w:rPr>
        <w:t xml:space="preserve"> statement for period ending </w:t>
      </w:r>
      <w:r>
        <w:rPr>
          <w:u w:val="single"/>
        </w:rPr>
        <w:t>November 30</w:t>
      </w:r>
      <w:r w:rsidR="00244946">
        <w:rPr>
          <w:u w:val="single"/>
        </w:rPr>
        <w:t>, 202</w:t>
      </w:r>
      <w:r w:rsidR="0011283A">
        <w:rPr>
          <w:u w:val="single"/>
        </w:rPr>
        <w:t>1</w:t>
      </w:r>
      <w:r w:rsidR="00244946">
        <w:rPr>
          <w:u w:val="single"/>
        </w:rPr>
        <w:t xml:space="preserve"> (Exhibit #1) district reimbursement claims, director and employee claims, and bills owed by the district</w:t>
      </w:r>
    </w:p>
    <w:p w14:paraId="36ABDEF3" w14:textId="04773D63" w:rsidR="00303763" w:rsidRDefault="00764344" w:rsidP="00764344">
      <w:pPr>
        <w:pStyle w:val="Footer"/>
        <w:tabs>
          <w:tab w:val="clear" w:pos="4320"/>
          <w:tab w:val="clear" w:pos="8640"/>
        </w:tabs>
      </w:pPr>
      <w:r>
        <w:t xml:space="preserve">The directors reviewed the financial statement for period ending </w:t>
      </w:r>
      <w:r w:rsidR="00EB7EF8">
        <w:t>November</w:t>
      </w:r>
      <w:r w:rsidR="00885300">
        <w:t xml:space="preserve"> 3</w:t>
      </w:r>
      <w:r w:rsidR="00515085">
        <w:t>0</w:t>
      </w:r>
      <w:r>
        <w:t>, 202</w:t>
      </w:r>
      <w:r w:rsidR="0011283A">
        <w:t>1</w:t>
      </w:r>
      <w:r>
        <w:t xml:space="preserve">, attached hereto as exhibit#1 copies of the Great Plains National Bank statements of checking account and allocation register </w:t>
      </w:r>
    </w:p>
    <w:p w14:paraId="79BB6C64" w14:textId="77777777" w:rsidR="00F85832" w:rsidRDefault="00F85832" w:rsidP="00764344">
      <w:pPr>
        <w:pStyle w:val="Footer"/>
        <w:tabs>
          <w:tab w:val="clear" w:pos="4320"/>
          <w:tab w:val="clear" w:pos="8640"/>
        </w:tabs>
      </w:pPr>
    </w:p>
    <w:p w14:paraId="20E29ED0" w14:textId="77777777" w:rsidR="00F85832" w:rsidRDefault="00F85832" w:rsidP="00764344">
      <w:pPr>
        <w:pStyle w:val="Footer"/>
        <w:tabs>
          <w:tab w:val="clear" w:pos="4320"/>
          <w:tab w:val="clear" w:pos="8640"/>
        </w:tabs>
      </w:pPr>
    </w:p>
    <w:p w14:paraId="63AFA42E" w14:textId="246F8B73" w:rsidR="00244946" w:rsidRDefault="00764344" w:rsidP="00764344">
      <w:pPr>
        <w:pStyle w:val="Footer"/>
        <w:tabs>
          <w:tab w:val="clear" w:pos="4320"/>
          <w:tab w:val="clear" w:pos="8640"/>
        </w:tabs>
      </w:pPr>
      <w:r>
        <w:lastRenderedPageBreak/>
        <w:t>were attached to exhibit #1. The directors reviewed bills, claims owed by the district and reimbursement claim to OCC as listed in the financial statement.</w:t>
      </w:r>
      <w:r w:rsidR="003329A9">
        <w:t xml:space="preserve"> </w:t>
      </w:r>
      <w:r>
        <w:t xml:space="preserve">Directors noted bank </w:t>
      </w:r>
      <w:r w:rsidR="00C35807">
        <w:t xml:space="preserve">statement, and financials balance as </w:t>
      </w:r>
      <w:r w:rsidR="00EB7EF8">
        <w:t>November</w:t>
      </w:r>
      <w:r w:rsidR="00A54A2C">
        <w:t xml:space="preserve"> 30, 2021</w:t>
      </w:r>
      <w:r w:rsidR="00591EE8">
        <w:t xml:space="preserve">. </w:t>
      </w:r>
      <w:r w:rsidR="00A54A2C">
        <w:t>Salisbury</w:t>
      </w:r>
      <w:r w:rsidR="00591EE8">
        <w:t xml:space="preserve"> made a motion to </w:t>
      </w:r>
      <w:r w:rsidR="00244946">
        <w:t>approve</w:t>
      </w:r>
      <w:r w:rsidR="00EC0502">
        <w:t xml:space="preserve"> </w:t>
      </w:r>
      <w:r w:rsidR="00F534B5">
        <w:t xml:space="preserve">bank </w:t>
      </w:r>
      <w:r w:rsidR="004F667B">
        <w:t>statement</w:t>
      </w:r>
      <w:r w:rsidR="00244946">
        <w:t xml:space="preserve">, </w:t>
      </w:r>
      <w:r>
        <w:t xml:space="preserve">claims and bills, </w:t>
      </w:r>
      <w:r w:rsidR="00244946">
        <w:t>seconded by</w:t>
      </w:r>
      <w:r w:rsidR="00115E66">
        <w:t xml:space="preserve"> </w:t>
      </w:r>
      <w:r w:rsidR="00A54A2C">
        <w:t>Sal</w:t>
      </w:r>
      <w:r w:rsidR="003A09FF">
        <w:t>is</w:t>
      </w:r>
      <w:r w:rsidR="00A54A2C">
        <w:t>bury</w:t>
      </w:r>
      <w:r w:rsidR="00E34376">
        <w:t xml:space="preserve">. </w:t>
      </w:r>
      <w:r w:rsidR="003A09FF">
        <w:t>Aye votes</w:t>
      </w:r>
      <w:r w:rsidR="00244946">
        <w:t xml:space="preserve">: </w:t>
      </w:r>
      <w:r w:rsidR="003A09FF">
        <w:t xml:space="preserve">Salisbury, </w:t>
      </w:r>
      <w:r w:rsidR="006C0068">
        <w:t>Marks, Emmons</w:t>
      </w:r>
      <w:r w:rsidR="0005190C">
        <w:t>, and Ommen</w:t>
      </w:r>
      <w:r w:rsidR="00190CEB">
        <w:t xml:space="preserve">. Nay votes: none. Motion passed. </w:t>
      </w:r>
    </w:p>
    <w:p w14:paraId="058887ED" w14:textId="77777777" w:rsidR="006A3A8C" w:rsidRDefault="006A3A8C" w:rsidP="007B27C5">
      <w:pPr>
        <w:tabs>
          <w:tab w:val="left" w:pos="1320"/>
        </w:tabs>
      </w:pPr>
    </w:p>
    <w:p w14:paraId="5BE9DFC8" w14:textId="20A0B7A3" w:rsidR="00FC51A6" w:rsidRDefault="00AD4051" w:rsidP="007B27C5">
      <w:pPr>
        <w:tabs>
          <w:tab w:val="left" w:pos="1320"/>
        </w:tabs>
        <w:rPr>
          <w:u w:val="single"/>
        </w:rPr>
      </w:pPr>
      <w:r>
        <w:t>9</w:t>
      </w:r>
      <w:r w:rsidR="00DA0D0C">
        <w:t xml:space="preserve">. </w:t>
      </w:r>
      <w:r w:rsidR="00FC51A6">
        <w:rPr>
          <w:u w:val="single"/>
        </w:rPr>
        <w:t>Notice of Schedule of Regular meetings for Calendar Year 2022.</w:t>
      </w:r>
    </w:p>
    <w:p w14:paraId="257CF13A" w14:textId="0D9E0CC0" w:rsidR="00F7402D" w:rsidRDefault="00093DA4" w:rsidP="007B27C5">
      <w:pPr>
        <w:tabs>
          <w:tab w:val="left" w:pos="1320"/>
        </w:tabs>
      </w:pPr>
      <w:r>
        <w:t>Emmons</w:t>
      </w:r>
      <w:r w:rsidR="000B2488">
        <w:t xml:space="preserve"> made a motion to approve the 2022 regular meeting schedule, seconded by </w:t>
      </w:r>
      <w:r>
        <w:t>Salisbury</w:t>
      </w:r>
      <w:r w:rsidR="000B2488">
        <w:t xml:space="preserve">. Aye votes: </w:t>
      </w:r>
      <w:r>
        <w:t>Emmons, Salisbury,</w:t>
      </w:r>
      <w:r w:rsidR="002D59B1">
        <w:t xml:space="preserve"> Marks, and</w:t>
      </w:r>
      <w:r w:rsidR="000B2488">
        <w:t xml:space="preserve"> </w:t>
      </w:r>
      <w:r w:rsidR="002D59B1">
        <w:t>Ommen</w:t>
      </w:r>
      <w:r w:rsidR="000B2488">
        <w:t>. Nay votes: none. Motion</w:t>
      </w:r>
      <w:r w:rsidR="00907F67">
        <w:t xml:space="preserve"> passed. </w:t>
      </w:r>
      <w:r w:rsidR="00C0001C">
        <w:t xml:space="preserve">There </w:t>
      </w:r>
      <w:r w:rsidR="0005093A">
        <w:t xml:space="preserve">was </w:t>
      </w:r>
      <w:r w:rsidR="00C0001C">
        <w:t xml:space="preserve">typo </w:t>
      </w:r>
      <w:r w:rsidR="0005093A">
        <w:t xml:space="preserve">on </w:t>
      </w:r>
      <w:r w:rsidR="00B51271">
        <w:t xml:space="preserve">November </w:t>
      </w:r>
      <w:r w:rsidR="00C0001C">
        <w:t>agenda</w:t>
      </w:r>
      <w:r w:rsidR="00B27DF4">
        <w:t xml:space="preserve"> and needed to correct the year.</w:t>
      </w:r>
    </w:p>
    <w:p w14:paraId="508DE8A8" w14:textId="6F235935" w:rsidR="002D59B1" w:rsidRPr="002D59B1" w:rsidRDefault="002D59B1" w:rsidP="007B27C5">
      <w:pPr>
        <w:tabs>
          <w:tab w:val="left" w:pos="1320"/>
        </w:tabs>
        <w:rPr>
          <w:u w:val="single"/>
        </w:rPr>
      </w:pPr>
    </w:p>
    <w:p w14:paraId="1EDCD923" w14:textId="2C84EC11" w:rsidR="002D59B1" w:rsidRDefault="002D59B1" w:rsidP="007B27C5">
      <w:pPr>
        <w:tabs>
          <w:tab w:val="left" w:pos="1320"/>
        </w:tabs>
        <w:rPr>
          <w:u w:val="single"/>
        </w:rPr>
      </w:pPr>
      <w:r>
        <w:t xml:space="preserve">10. </w:t>
      </w:r>
      <w:r>
        <w:rPr>
          <w:u w:val="single"/>
        </w:rPr>
        <w:t>Accept Dale Wilson’s verbal resignation from the board as of November 29, 2021</w:t>
      </w:r>
    </w:p>
    <w:p w14:paraId="220C8100" w14:textId="1758BC1C" w:rsidR="00D2143A" w:rsidRDefault="00D2143A" w:rsidP="007B27C5">
      <w:pPr>
        <w:tabs>
          <w:tab w:val="left" w:pos="1320"/>
        </w:tabs>
      </w:pPr>
      <w:r>
        <w:t xml:space="preserve">Marks made a motion to table to January 2022 meeting, seconded by Salisbury. Aye votes: Marks, Salisbury, </w:t>
      </w:r>
      <w:r w:rsidRPr="00B27DF4">
        <w:t>Emmons</w:t>
      </w:r>
      <w:r>
        <w:t xml:space="preserve">, and Ommen. Nay votes: none. Motion passed. </w:t>
      </w:r>
    </w:p>
    <w:p w14:paraId="42354761" w14:textId="1100197A" w:rsidR="00D2143A" w:rsidRDefault="00D2143A" w:rsidP="007B27C5">
      <w:pPr>
        <w:tabs>
          <w:tab w:val="left" w:pos="1320"/>
        </w:tabs>
      </w:pPr>
    </w:p>
    <w:p w14:paraId="4BDE0A80" w14:textId="31FDFB75" w:rsidR="00D2143A" w:rsidRDefault="00D2143A" w:rsidP="007B27C5">
      <w:pPr>
        <w:tabs>
          <w:tab w:val="left" w:pos="1320"/>
        </w:tabs>
        <w:rPr>
          <w:u w:val="single"/>
        </w:rPr>
      </w:pPr>
      <w:r>
        <w:t xml:space="preserve">11. </w:t>
      </w:r>
      <w:r>
        <w:rPr>
          <w:u w:val="single"/>
        </w:rPr>
        <w:t>Discuss boards options for board members</w:t>
      </w:r>
    </w:p>
    <w:p w14:paraId="38CE7997" w14:textId="134B7392" w:rsidR="00D238A2" w:rsidRDefault="00D238A2" w:rsidP="007B27C5">
      <w:pPr>
        <w:tabs>
          <w:tab w:val="left" w:pos="1320"/>
        </w:tabs>
      </w:pPr>
      <w:r>
        <w:t>The board discussed a list of names and ask</w:t>
      </w:r>
      <w:r w:rsidR="00177955">
        <w:t>ed</w:t>
      </w:r>
      <w:r>
        <w:t xml:space="preserve"> for Bratten to make the first contact to see if they were interested in becoming an associate board member and possibly be appointed to the board t</w:t>
      </w:r>
      <w:r w:rsidR="00177955">
        <w:t xml:space="preserve">o fill </w:t>
      </w:r>
      <w:r>
        <w:t xml:space="preserve">the elected term. Bratten will make contact and report back to the board. </w:t>
      </w:r>
    </w:p>
    <w:p w14:paraId="386D40E5" w14:textId="525F5899" w:rsidR="00D238A2" w:rsidRPr="00292EFE" w:rsidRDefault="00D238A2" w:rsidP="007B27C5">
      <w:pPr>
        <w:tabs>
          <w:tab w:val="left" w:pos="1320"/>
        </w:tabs>
        <w:rPr>
          <w:u w:val="single"/>
        </w:rPr>
      </w:pPr>
    </w:p>
    <w:p w14:paraId="2124CFF5" w14:textId="1B76B1B0" w:rsidR="00292EFE" w:rsidRDefault="00D238A2" w:rsidP="007B27C5">
      <w:pPr>
        <w:tabs>
          <w:tab w:val="left" w:pos="1320"/>
        </w:tabs>
        <w:rPr>
          <w:u w:val="single"/>
        </w:rPr>
      </w:pPr>
      <w:r>
        <w:t xml:space="preserve">12. </w:t>
      </w:r>
      <w:r w:rsidR="00292EFE">
        <w:rPr>
          <w:u w:val="single"/>
        </w:rPr>
        <w:t>Recommendation for appointment to fill Dale Wilson’s appointed position</w:t>
      </w:r>
    </w:p>
    <w:p w14:paraId="338B72D9" w14:textId="63234ACC" w:rsidR="00292EFE" w:rsidRDefault="00292EFE" w:rsidP="007B27C5">
      <w:pPr>
        <w:tabs>
          <w:tab w:val="left" w:pos="1320"/>
        </w:tabs>
      </w:pPr>
      <w:r>
        <w:t>Tabled till January meeting</w:t>
      </w:r>
    </w:p>
    <w:p w14:paraId="5BF9591D" w14:textId="07DC81AF" w:rsidR="00292EFE" w:rsidRDefault="00292EFE" w:rsidP="007B27C5">
      <w:pPr>
        <w:tabs>
          <w:tab w:val="left" w:pos="1320"/>
        </w:tabs>
      </w:pPr>
    </w:p>
    <w:p w14:paraId="3167C960" w14:textId="72BAFD82" w:rsidR="00292EFE" w:rsidRDefault="00292EFE" w:rsidP="007B27C5">
      <w:pPr>
        <w:tabs>
          <w:tab w:val="left" w:pos="1320"/>
        </w:tabs>
        <w:rPr>
          <w:u w:val="single"/>
        </w:rPr>
      </w:pPr>
      <w:r>
        <w:t xml:space="preserve">13. </w:t>
      </w:r>
      <w:r w:rsidR="00AB3029">
        <w:rPr>
          <w:u w:val="single"/>
        </w:rPr>
        <w:t>Recommendation for appointment to fill elected position vacancy</w:t>
      </w:r>
    </w:p>
    <w:p w14:paraId="0A9C4663" w14:textId="1307D417" w:rsidR="00AB3029" w:rsidRDefault="00AB3029" w:rsidP="007B27C5">
      <w:pPr>
        <w:tabs>
          <w:tab w:val="left" w:pos="1320"/>
        </w:tabs>
      </w:pPr>
      <w:r>
        <w:t xml:space="preserve">Tabled till January meeting. </w:t>
      </w:r>
    </w:p>
    <w:p w14:paraId="2E60445B" w14:textId="25A88DF3" w:rsidR="00AB3029" w:rsidRDefault="00AB3029" w:rsidP="007B27C5">
      <w:pPr>
        <w:tabs>
          <w:tab w:val="left" w:pos="1320"/>
        </w:tabs>
      </w:pPr>
    </w:p>
    <w:p w14:paraId="690EB35D" w14:textId="60C500BE" w:rsidR="00FC62D4" w:rsidRDefault="00FC62D4" w:rsidP="007B27C5">
      <w:pPr>
        <w:tabs>
          <w:tab w:val="left" w:pos="1320"/>
        </w:tabs>
        <w:rPr>
          <w:u w:val="single"/>
        </w:rPr>
      </w:pPr>
      <w:r>
        <w:t xml:space="preserve">14. </w:t>
      </w:r>
      <w:r>
        <w:rPr>
          <w:u w:val="single"/>
        </w:rPr>
        <w:t>Oklahoma State Cost Share Year 24</w:t>
      </w:r>
    </w:p>
    <w:p w14:paraId="315C3CCA" w14:textId="540A62E7" w:rsidR="00FC62D4" w:rsidRDefault="000D0820" w:rsidP="007B27C5">
      <w:pPr>
        <w:tabs>
          <w:tab w:val="left" w:pos="1320"/>
        </w:tabs>
      </w:pPr>
      <w:r>
        <w:t>A. Is your conservation district participating in the current year program year?</w:t>
      </w:r>
    </w:p>
    <w:p w14:paraId="491EC387" w14:textId="66594ABA" w:rsidR="005759B2" w:rsidRDefault="005759B2" w:rsidP="007B27C5">
      <w:pPr>
        <w:tabs>
          <w:tab w:val="left" w:pos="1320"/>
        </w:tabs>
      </w:pPr>
      <w:r>
        <w:t xml:space="preserve">Emmons made a motion that </w:t>
      </w:r>
      <w:r w:rsidR="00A3335A">
        <w:t>the conservation district would</w:t>
      </w:r>
      <w:r>
        <w:t xml:space="preserve"> participate in Oklahoma cost share year 24, seconded by Salisbury. Aye votes: Emmons, Salisbury, Marks, and Ommen. </w:t>
      </w:r>
      <w:r w:rsidR="005D025F">
        <w:t xml:space="preserve">Nay votes: none. Motion passed. </w:t>
      </w:r>
    </w:p>
    <w:p w14:paraId="1BBBF610" w14:textId="77777777" w:rsidR="004B0DAB" w:rsidRDefault="00827558" w:rsidP="007B27C5">
      <w:pPr>
        <w:tabs>
          <w:tab w:val="left" w:pos="1320"/>
        </w:tabs>
      </w:pPr>
      <w:r>
        <w:t xml:space="preserve">B. Are district board members allowed to make application in the local program? Emmons made a motion that board members could participate, seconded by Salisbury. Aye votes: Emmons, Salisbury, Marks, and Ommen. </w:t>
      </w:r>
      <w:r w:rsidR="00EA1407">
        <w:t>(Ben Marks will be board member allowed to participate in year 24 program.)</w:t>
      </w:r>
    </w:p>
    <w:p w14:paraId="0BEEAA87" w14:textId="77777777" w:rsidR="004B0DAB" w:rsidRDefault="004B0DAB" w:rsidP="007B27C5">
      <w:pPr>
        <w:tabs>
          <w:tab w:val="left" w:pos="1320"/>
        </w:tabs>
      </w:pPr>
      <w:r>
        <w:t xml:space="preserve">C. Designate the authorized district representative. Must be a board member. </w:t>
      </w:r>
    </w:p>
    <w:p w14:paraId="4D1DBF1E" w14:textId="77777777" w:rsidR="004B0DAB" w:rsidRDefault="004B0DAB" w:rsidP="007B27C5">
      <w:pPr>
        <w:tabs>
          <w:tab w:val="left" w:pos="1320"/>
        </w:tabs>
      </w:pPr>
      <w:r>
        <w:t xml:space="preserve">D. Approve practices and associated cost that your district will offer locally. </w:t>
      </w:r>
    </w:p>
    <w:p w14:paraId="3688A3D6" w14:textId="4E82E902" w:rsidR="004B0DAB" w:rsidRDefault="004B0DAB" w:rsidP="007B27C5">
      <w:pPr>
        <w:tabs>
          <w:tab w:val="left" w:pos="1320"/>
        </w:tabs>
      </w:pPr>
      <w:r>
        <w:t xml:space="preserve">E. Establish your district’s local cost share rate (%) and maximum cost share payment amount. </w:t>
      </w:r>
      <w:r w:rsidR="006A2BAF">
        <w:t>Cannot</w:t>
      </w:r>
      <w:r>
        <w:t xml:space="preserve"> exceed 85% or $7,500.00.</w:t>
      </w:r>
    </w:p>
    <w:p w14:paraId="6D99116C" w14:textId="77777777" w:rsidR="004B0DAB" w:rsidRDefault="004B0DAB" w:rsidP="007B27C5">
      <w:pPr>
        <w:tabs>
          <w:tab w:val="left" w:pos="1320"/>
        </w:tabs>
      </w:pPr>
      <w:r>
        <w:t xml:space="preserve">F. Establish your district’s local program priorities and ranking system. </w:t>
      </w:r>
    </w:p>
    <w:p w14:paraId="57917CA2" w14:textId="77777777" w:rsidR="009F2F6A" w:rsidRDefault="004B0DAB" w:rsidP="007B27C5">
      <w:pPr>
        <w:tabs>
          <w:tab w:val="left" w:pos="1320"/>
        </w:tabs>
      </w:pPr>
      <w:r>
        <w:t xml:space="preserve">G. Set application period and advertising. </w:t>
      </w:r>
    </w:p>
    <w:p w14:paraId="0463EFC8" w14:textId="30B0EE14" w:rsidR="00827558" w:rsidRPr="000D0820" w:rsidRDefault="009F2F6A" w:rsidP="007B27C5">
      <w:pPr>
        <w:tabs>
          <w:tab w:val="left" w:pos="1320"/>
        </w:tabs>
      </w:pPr>
      <w:r>
        <w:t xml:space="preserve">Emmons made a motion that all district board member be authorized representatives except Marks that will be making application. </w:t>
      </w:r>
      <w:r w:rsidR="00827558">
        <w:t xml:space="preserve"> </w:t>
      </w:r>
      <w:r w:rsidR="00712C9B">
        <w:t xml:space="preserve">The district will </w:t>
      </w:r>
      <w:r w:rsidR="00735ECF">
        <w:t xml:space="preserve">follow </w:t>
      </w:r>
      <w:r w:rsidR="00CB2620">
        <w:t xml:space="preserve">use OCC average cost guidelines. Practices for Dewey Co CD will </w:t>
      </w:r>
      <w:r w:rsidR="00306317">
        <w:t>be</w:t>
      </w:r>
      <w:r w:rsidR="00EF6B9D">
        <w:t>,</w:t>
      </w:r>
      <w:r w:rsidR="00CB2620">
        <w:t xml:space="preserve"> </w:t>
      </w:r>
      <w:r w:rsidR="00C84214">
        <w:t>woody residue treatment</w:t>
      </w:r>
      <w:r w:rsidR="00E82791">
        <w:t xml:space="preserve"> (burnt cedars)</w:t>
      </w:r>
      <w:r w:rsidR="00C84214">
        <w:t xml:space="preserve">, brush management, cover crop, critical area planting, </w:t>
      </w:r>
      <w:r w:rsidR="00FD7443">
        <w:t>diversions, fire breaks, forage &amp; biomass planting, grade stabilization structure, grassed waterway, heavy use are protection, livestock pipeline, prescribed burning, prescribed grazing, pumping plant, range planting, terrace, water</w:t>
      </w:r>
      <w:r w:rsidR="00D13CDB">
        <w:t xml:space="preserve"> </w:t>
      </w:r>
      <w:r w:rsidR="00FD7443">
        <w:t>well, and watering facility</w:t>
      </w:r>
      <w:r w:rsidR="001F52CE">
        <w:t>.</w:t>
      </w:r>
      <w:r w:rsidR="00F46D73">
        <w:t xml:space="preserve"> The established rate will be 75% and a maximum of $6,000.00</w:t>
      </w:r>
      <w:r w:rsidR="00617BD2">
        <w:t xml:space="preserve">. We will use the year 24 revised ranking sheet for ranking. </w:t>
      </w:r>
      <w:r w:rsidR="00B0288F">
        <w:t xml:space="preserve">The application period will be December 6 – 30, 2021 and we will advertise on </w:t>
      </w:r>
      <w:r w:rsidR="00EF6B9D">
        <w:t>Facebook</w:t>
      </w:r>
      <w:r w:rsidR="00B0288F">
        <w:t xml:space="preserve">, marques, newspapers, </w:t>
      </w:r>
      <w:r w:rsidR="00306317">
        <w:t xml:space="preserve">flyers, etc. </w:t>
      </w:r>
      <w:r w:rsidR="005D025F">
        <w:t xml:space="preserve">Seconded by </w:t>
      </w:r>
      <w:r w:rsidR="001A13C9">
        <w:t xml:space="preserve">Salisbury. Aye votes: Emmons, Salisbury, and Ommen. Nay votes: none. Motion passed. </w:t>
      </w:r>
      <w:r w:rsidR="006A2BAF">
        <w:t>Marks</w:t>
      </w:r>
      <w:r w:rsidR="001A13C9">
        <w:t xml:space="preserve"> </w:t>
      </w:r>
      <w:r w:rsidR="006A2BAF">
        <w:t>cannot</w:t>
      </w:r>
      <w:r w:rsidR="001A13C9">
        <w:t xml:space="preserve"> vote on state cost share items going forward. </w:t>
      </w:r>
      <w:r w:rsidR="00FD7443">
        <w:t xml:space="preserve"> </w:t>
      </w:r>
      <w:r w:rsidR="00735ECF">
        <w:t xml:space="preserve"> </w:t>
      </w:r>
    </w:p>
    <w:p w14:paraId="63AA0AD2" w14:textId="4DD68A4A" w:rsidR="00F578DC" w:rsidRPr="00EA2FED" w:rsidRDefault="00F578DC" w:rsidP="00764344">
      <w:pPr>
        <w:pStyle w:val="Footer"/>
        <w:tabs>
          <w:tab w:val="clear" w:pos="4320"/>
          <w:tab w:val="clear" w:pos="8640"/>
        </w:tabs>
        <w:rPr>
          <w:u w:val="single"/>
        </w:rPr>
      </w:pPr>
    </w:p>
    <w:p w14:paraId="16FB4653" w14:textId="5F94B26C" w:rsidR="000F6852" w:rsidRPr="00247C63" w:rsidRDefault="00907F67" w:rsidP="00000BF6">
      <w:pPr>
        <w:tabs>
          <w:tab w:val="left" w:pos="1320"/>
        </w:tabs>
      </w:pPr>
      <w:r>
        <w:t>1</w:t>
      </w:r>
      <w:r w:rsidR="000F6852">
        <w:t>5</w:t>
      </w:r>
      <w:r w:rsidR="000F521D">
        <w:t xml:space="preserve">. </w:t>
      </w:r>
      <w:r>
        <w:rPr>
          <w:u w:val="single"/>
        </w:rPr>
        <w:t>DCCD leave policy to OCC by January 3, 2022</w:t>
      </w:r>
    </w:p>
    <w:p w14:paraId="732B1EF7" w14:textId="60321D86" w:rsidR="000F521D" w:rsidRPr="000F521D" w:rsidRDefault="00247C63" w:rsidP="00000BF6">
      <w:pPr>
        <w:tabs>
          <w:tab w:val="left" w:pos="1320"/>
        </w:tabs>
      </w:pPr>
      <w:r>
        <w:t xml:space="preserve">The draft has been approved by Clancy Green at OCC. </w:t>
      </w:r>
      <w:r w:rsidR="00EF4CD4">
        <w:t xml:space="preserve">The board had reviewed this document ahead of time. </w:t>
      </w:r>
      <w:r w:rsidR="007F01DB">
        <w:t>Emmons</w:t>
      </w:r>
      <w:r w:rsidR="00907F67">
        <w:t xml:space="preserve"> made</w:t>
      </w:r>
      <w:r w:rsidR="00E322A3">
        <w:t xml:space="preserve"> a motion to </w:t>
      </w:r>
      <w:r w:rsidR="007F01DB">
        <w:t>approve the leave policy with the addition that the office would be notified when the supervisor is notified of an employee not coming to work or ill</w:t>
      </w:r>
      <w:r w:rsidR="00AC375B">
        <w:t xml:space="preserve">, seconded by Salisbury. </w:t>
      </w:r>
      <w:r w:rsidR="007F01DB">
        <w:t xml:space="preserve"> </w:t>
      </w:r>
      <w:r w:rsidR="00E322A3">
        <w:t xml:space="preserve"> Aye votes: </w:t>
      </w:r>
      <w:r w:rsidR="00AC375B">
        <w:t xml:space="preserve">Emmons, </w:t>
      </w:r>
      <w:r w:rsidR="00907F67">
        <w:t xml:space="preserve">Salisbury, </w:t>
      </w:r>
      <w:r w:rsidR="00E322A3">
        <w:t>Marks,</w:t>
      </w:r>
      <w:r w:rsidR="007454CD">
        <w:t xml:space="preserve"> </w:t>
      </w:r>
      <w:r w:rsidR="00AC375B">
        <w:t xml:space="preserve">and </w:t>
      </w:r>
      <w:r w:rsidR="007454CD">
        <w:t xml:space="preserve">Ommen. Nay votes: none. Motion passed. </w:t>
      </w:r>
    </w:p>
    <w:p w14:paraId="020F6BC3" w14:textId="1D376C3F" w:rsidR="00BF3CCD" w:rsidRDefault="00BF3CCD" w:rsidP="00CF228E">
      <w:pPr>
        <w:tabs>
          <w:tab w:val="left" w:pos="1320"/>
        </w:tabs>
      </w:pPr>
    </w:p>
    <w:p w14:paraId="61AC7AD5" w14:textId="07304F98" w:rsidR="004A3E72" w:rsidRDefault="00063FDC" w:rsidP="00CF228E">
      <w:pPr>
        <w:tabs>
          <w:tab w:val="left" w:pos="1320"/>
        </w:tabs>
      </w:pPr>
      <w:r>
        <w:t>1</w:t>
      </w:r>
      <w:r w:rsidR="00F66FB6">
        <w:t>6</w:t>
      </w:r>
      <w:r>
        <w:t>.</w:t>
      </w:r>
      <w:r w:rsidR="00454ED7">
        <w:t xml:space="preserve"> </w:t>
      </w:r>
      <w:r w:rsidR="00454ED7" w:rsidRPr="00454ED7">
        <w:rPr>
          <w:u w:val="single"/>
        </w:rPr>
        <w:t>Barnitz #12 quotes on fence building</w:t>
      </w:r>
      <w:r w:rsidR="00454ED7">
        <w:t xml:space="preserve"> </w:t>
      </w:r>
    </w:p>
    <w:p w14:paraId="636A39FB" w14:textId="4FEB5AA0" w:rsidR="00F66FB6" w:rsidRDefault="00B271EB" w:rsidP="00CF228E">
      <w:pPr>
        <w:tabs>
          <w:tab w:val="left" w:pos="1320"/>
        </w:tabs>
      </w:pPr>
      <w:r>
        <w:t xml:space="preserve">Salisbury made a motion to </w:t>
      </w:r>
      <w:r w:rsidR="00D02EBC">
        <w:t>accept</w:t>
      </w:r>
      <w:r>
        <w:t xml:space="preserve"> the bid from Rivas for $6,500.00, seconded by Emmons. Aye votes: Salisbury, Emmons, Marks, and Ommen, Nay votes: none. Motion passed. </w:t>
      </w:r>
    </w:p>
    <w:p w14:paraId="1BBA348E" w14:textId="77777777" w:rsidR="00B271EB" w:rsidRDefault="00B271EB" w:rsidP="00CF228E">
      <w:pPr>
        <w:tabs>
          <w:tab w:val="left" w:pos="1320"/>
        </w:tabs>
        <w:rPr>
          <w:u w:val="single"/>
        </w:rPr>
      </w:pPr>
    </w:p>
    <w:p w14:paraId="42B2A8F9" w14:textId="58105F99" w:rsidR="00033657" w:rsidRDefault="00E225FF" w:rsidP="00CF228E">
      <w:pPr>
        <w:tabs>
          <w:tab w:val="left" w:pos="1320"/>
        </w:tabs>
        <w:rPr>
          <w:u w:val="single"/>
        </w:rPr>
      </w:pPr>
      <w:r>
        <w:t>1</w:t>
      </w:r>
      <w:r w:rsidR="00F66FB6">
        <w:t>7</w:t>
      </w:r>
      <w:r>
        <w:t xml:space="preserve">. </w:t>
      </w:r>
      <w:r w:rsidR="00562819">
        <w:rPr>
          <w:u w:val="single"/>
        </w:rPr>
        <w:t>Barnitz #12 landowner not wanting the fence</w:t>
      </w:r>
    </w:p>
    <w:p w14:paraId="3B7210EA" w14:textId="7B57FC77" w:rsidR="0096157D" w:rsidRDefault="0096157D" w:rsidP="00CF228E">
      <w:pPr>
        <w:tabs>
          <w:tab w:val="left" w:pos="1320"/>
        </w:tabs>
      </w:pPr>
      <w:r>
        <w:t xml:space="preserve">Owner will be contacted again. </w:t>
      </w:r>
    </w:p>
    <w:p w14:paraId="797D6BC5" w14:textId="77777777" w:rsidR="0096157D" w:rsidRDefault="0096157D" w:rsidP="00CF228E">
      <w:pPr>
        <w:tabs>
          <w:tab w:val="left" w:pos="1320"/>
        </w:tabs>
      </w:pPr>
    </w:p>
    <w:p w14:paraId="75724626" w14:textId="7C16B6CC" w:rsidR="00D80982" w:rsidRDefault="00BF27B8" w:rsidP="0096157D">
      <w:pPr>
        <w:tabs>
          <w:tab w:val="left" w:pos="1320"/>
        </w:tabs>
      </w:pPr>
      <w:r>
        <w:t>1</w:t>
      </w:r>
      <w:r w:rsidR="0096157D">
        <w:t>8</w:t>
      </w:r>
      <w:r>
        <w:t xml:space="preserve">. </w:t>
      </w:r>
      <w:r w:rsidR="0096157D" w:rsidRPr="0096157D">
        <w:rPr>
          <w:u w:val="single"/>
        </w:rPr>
        <w:t>Build a room in the barn for Jason to work</w:t>
      </w:r>
      <w:r w:rsidR="0096157D">
        <w:t xml:space="preserve"> </w:t>
      </w:r>
    </w:p>
    <w:p w14:paraId="0E6FB350" w14:textId="0D524A2B" w:rsidR="0096157D" w:rsidRDefault="00A4473C" w:rsidP="0096157D">
      <w:pPr>
        <w:tabs>
          <w:tab w:val="left" w:pos="1320"/>
        </w:tabs>
      </w:pPr>
      <w:r>
        <w:t xml:space="preserve">Salisbury made a motion to build a small room in the barn for Jason to work, seconded by Emmons. Aye votes: Salisbury, Emmons, Marks, and Ommen. Nay votes: none. Motion passed. Marks will assist with room layout and design. </w:t>
      </w:r>
    </w:p>
    <w:p w14:paraId="015AF023" w14:textId="77777777" w:rsidR="00D80982" w:rsidRDefault="00D80982" w:rsidP="00CF228E">
      <w:pPr>
        <w:tabs>
          <w:tab w:val="left" w:pos="1320"/>
        </w:tabs>
      </w:pPr>
    </w:p>
    <w:p w14:paraId="3CE978BA" w14:textId="41ECFF5F" w:rsidR="009959D3" w:rsidRDefault="00D80982" w:rsidP="00CF228E">
      <w:pPr>
        <w:tabs>
          <w:tab w:val="left" w:pos="1320"/>
        </w:tabs>
        <w:rPr>
          <w:u w:val="single"/>
        </w:rPr>
      </w:pPr>
      <w:r>
        <w:t>1</w:t>
      </w:r>
      <w:r w:rsidR="004D3180">
        <w:t>9</w:t>
      </w:r>
      <w:r>
        <w:t xml:space="preserve">. </w:t>
      </w:r>
      <w:r>
        <w:rPr>
          <w:u w:val="single"/>
        </w:rPr>
        <w:t>OACD State meeting – Edmond, OK on February</w:t>
      </w:r>
      <w:r w:rsidR="009959D3">
        <w:rPr>
          <w:u w:val="single"/>
        </w:rPr>
        <w:t xml:space="preserve"> 27-28, 2022</w:t>
      </w:r>
    </w:p>
    <w:p w14:paraId="4025E466" w14:textId="65EC8B13" w:rsidR="00BF27B8" w:rsidRDefault="00A00627" w:rsidP="00CF228E">
      <w:pPr>
        <w:tabs>
          <w:tab w:val="left" w:pos="1320"/>
        </w:tabs>
      </w:pPr>
      <w:r>
        <w:t xml:space="preserve">Emmons made a motion that directors and staff could attend, seconded by </w:t>
      </w:r>
      <w:r w:rsidR="00CC3B23">
        <w:t xml:space="preserve">Marks. Aye votes: Emmons, Marks, Salisbury, and Ommen. Nay votes: none. Motion passed. </w:t>
      </w:r>
    </w:p>
    <w:p w14:paraId="3EA0339D" w14:textId="22E8F477" w:rsidR="00CC3B23" w:rsidRDefault="00CC3B23" w:rsidP="00CF228E">
      <w:pPr>
        <w:tabs>
          <w:tab w:val="left" w:pos="1320"/>
        </w:tabs>
      </w:pPr>
    </w:p>
    <w:p w14:paraId="7793BE03" w14:textId="31900AB8" w:rsidR="009959D3" w:rsidRDefault="00504C81" w:rsidP="00CF228E">
      <w:pPr>
        <w:tabs>
          <w:tab w:val="left" w:pos="1320"/>
        </w:tabs>
        <w:rPr>
          <w:u w:val="single"/>
        </w:rPr>
      </w:pPr>
      <w:r>
        <w:t>20</w:t>
      </w:r>
      <w:r w:rsidR="009959D3">
        <w:t xml:space="preserve">. </w:t>
      </w:r>
      <w:r w:rsidR="009959D3">
        <w:rPr>
          <w:u w:val="single"/>
        </w:rPr>
        <w:t>NACD annual meeting – February 12-16, 2022 – Orlando, FL</w:t>
      </w:r>
    </w:p>
    <w:p w14:paraId="086C0A94" w14:textId="1081C4BC" w:rsidR="009959D3" w:rsidRPr="008C46C7" w:rsidRDefault="00504C81" w:rsidP="00CF228E">
      <w:pPr>
        <w:tabs>
          <w:tab w:val="left" w:pos="1320"/>
        </w:tabs>
        <w:rPr>
          <w:u w:val="single"/>
        </w:rPr>
      </w:pPr>
      <w:r>
        <w:t xml:space="preserve">Marks made a motion that directors and staff could attend, seconded by </w:t>
      </w:r>
      <w:r w:rsidR="00CD56D4">
        <w:t xml:space="preserve">Salisbury. </w:t>
      </w:r>
      <w:r>
        <w:t xml:space="preserve">Aye votes: </w:t>
      </w:r>
      <w:r w:rsidR="00E01666">
        <w:t>Marks, Salisbury</w:t>
      </w:r>
      <w:r w:rsidR="00CD56D4">
        <w:t xml:space="preserve">, Emmons, and Ommen. Nay votes: none. Motion passed. </w:t>
      </w:r>
      <w:r w:rsidR="00E01666">
        <w:t>Those considering the trip are Salisbury</w:t>
      </w:r>
      <w:r w:rsidR="00FC4066">
        <w:t>, Emmons, McCormick,</w:t>
      </w:r>
      <w:r w:rsidR="00E01666">
        <w:t xml:space="preserve"> and Bratten. </w:t>
      </w:r>
    </w:p>
    <w:p w14:paraId="15B81C17" w14:textId="2217F209" w:rsidR="008C46C7" w:rsidRDefault="008C46C7" w:rsidP="00CF228E">
      <w:pPr>
        <w:tabs>
          <w:tab w:val="left" w:pos="1320"/>
        </w:tabs>
      </w:pPr>
    </w:p>
    <w:p w14:paraId="0BACF70C" w14:textId="0386D338" w:rsidR="008C46C7" w:rsidRPr="008C46C7" w:rsidRDefault="008C46C7" w:rsidP="00CF228E">
      <w:pPr>
        <w:tabs>
          <w:tab w:val="left" w:pos="1320"/>
        </w:tabs>
        <w:rPr>
          <w:u w:val="single"/>
        </w:rPr>
      </w:pPr>
      <w:r>
        <w:t xml:space="preserve">21. </w:t>
      </w:r>
      <w:r w:rsidR="00C507C6" w:rsidRPr="00C507C6">
        <w:rPr>
          <w:u w:val="single"/>
        </w:rPr>
        <w:t>Review 2022 annual plan</w:t>
      </w:r>
    </w:p>
    <w:p w14:paraId="2E7F5F0D" w14:textId="39DF3135" w:rsidR="00CB7E97" w:rsidRPr="00C507C6" w:rsidRDefault="00C507C6" w:rsidP="00CF228E">
      <w:pPr>
        <w:tabs>
          <w:tab w:val="left" w:pos="1320"/>
        </w:tabs>
      </w:pPr>
      <w:r>
        <w:t xml:space="preserve">The focus was on the major project for next year. The plans are to do a </w:t>
      </w:r>
      <w:r w:rsidR="006A2BAF" w:rsidRPr="00B15AFD">
        <w:t>plasticulture</w:t>
      </w:r>
      <w:r w:rsidRPr="005746DB">
        <w:rPr>
          <w:color w:val="FF0000"/>
        </w:rPr>
        <w:t xml:space="preserve"> </w:t>
      </w:r>
      <w:r>
        <w:t>field day at Marks farm</w:t>
      </w:r>
    </w:p>
    <w:p w14:paraId="4CB788EC" w14:textId="77777777" w:rsidR="00C507C6" w:rsidRPr="00D80982" w:rsidRDefault="00C507C6" w:rsidP="00CF228E">
      <w:pPr>
        <w:tabs>
          <w:tab w:val="left" w:pos="1320"/>
        </w:tabs>
        <w:rPr>
          <w:u w:val="single"/>
        </w:rPr>
      </w:pPr>
    </w:p>
    <w:p w14:paraId="6406DF32" w14:textId="1A801ED5" w:rsidR="001124FB" w:rsidRDefault="004D5D17" w:rsidP="00CF228E">
      <w:pPr>
        <w:tabs>
          <w:tab w:val="left" w:pos="1320"/>
        </w:tabs>
        <w:rPr>
          <w:u w:val="single"/>
        </w:rPr>
      </w:pPr>
      <w:r>
        <w:t>22</w:t>
      </w:r>
      <w:r w:rsidR="007660D8">
        <w:t xml:space="preserve">. </w:t>
      </w:r>
      <w:r w:rsidR="001124FB">
        <w:rPr>
          <w:u w:val="single"/>
        </w:rPr>
        <w:t>Discussion and review of monthly correspondence</w:t>
      </w:r>
    </w:p>
    <w:p w14:paraId="61403ACE" w14:textId="3D6C35FF" w:rsidR="00DC78AE" w:rsidRPr="00DC78AE" w:rsidRDefault="00DC78AE" w:rsidP="00CF228E">
      <w:pPr>
        <w:tabs>
          <w:tab w:val="left" w:pos="1320"/>
        </w:tabs>
      </w:pPr>
      <w:r w:rsidRPr="00DC78AE">
        <w:t>Reviewed by board</w:t>
      </w:r>
    </w:p>
    <w:p w14:paraId="05EA71D3" w14:textId="0E1D53E4" w:rsidR="004A3E72" w:rsidRDefault="004A3E72" w:rsidP="00CF228E">
      <w:pPr>
        <w:tabs>
          <w:tab w:val="left" w:pos="1320"/>
        </w:tabs>
      </w:pPr>
    </w:p>
    <w:p w14:paraId="16281A10" w14:textId="366B41BD" w:rsidR="004A3E72" w:rsidRDefault="004D5D17" w:rsidP="00CF228E">
      <w:pPr>
        <w:tabs>
          <w:tab w:val="left" w:pos="1320"/>
        </w:tabs>
        <w:rPr>
          <w:u w:val="single"/>
        </w:rPr>
      </w:pPr>
      <w:r>
        <w:t>23</w:t>
      </w:r>
      <w:r w:rsidR="00D54CDF" w:rsidRPr="00D54CDF">
        <w:t xml:space="preserve">. </w:t>
      </w:r>
      <w:r w:rsidR="004A3E72" w:rsidRPr="00D54CDF">
        <w:t xml:space="preserve"> </w:t>
      </w:r>
      <w:r w:rsidR="00D54CDF" w:rsidRPr="000C3D4E">
        <w:rPr>
          <w:u w:val="single"/>
        </w:rPr>
        <w:t xml:space="preserve">Reports: </w:t>
      </w:r>
      <w:r w:rsidR="004A3E72" w:rsidRPr="000C3D4E">
        <w:rPr>
          <w:u w:val="single"/>
        </w:rPr>
        <w:t>A</w:t>
      </w:r>
      <w:r w:rsidR="004A3E72">
        <w:rPr>
          <w:u w:val="single"/>
        </w:rPr>
        <w:t>-District Directors; B-District Staff; C- NRCS</w:t>
      </w:r>
    </w:p>
    <w:p w14:paraId="2D02BE6D" w14:textId="75812B8E" w:rsidR="004851AB" w:rsidRDefault="00550811" w:rsidP="00CF228E">
      <w:pPr>
        <w:tabs>
          <w:tab w:val="left" w:pos="1320"/>
        </w:tabs>
      </w:pPr>
      <w:r>
        <w:t>A-District Directors</w:t>
      </w:r>
    </w:p>
    <w:p w14:paraId="20C8D9BD" w14:textId="4A5CB8CE" w:rsidR="004E6393" w:rsidRDefault="00EA27AC" w:rsidP="00CF228E">
      <w:pPr>
        <w:tabs>
          <w:tab w:val="left" w:pos="1320"/>
        </w:tabs>
      </w:pPr>
      <w:r>
        <w:t>Marks needed some rain and was trapping hogs. Emmons has a hog problem also. They still have calves and feed cows. They just finished the sesame.</w:t>
      </w:r>
      <w:r w:rsidR="004E6393">
        <w:t xml:space="preserve"> Salisbury was </w:t>
      </w:r>
      <w:r w:rsidR="00C91508">
        <w:t>dry</w:t>
      </w:r>
      <w:r w:rsidR="004E6393">
        <w:t>.</w:t>
      </w:r>
      <w:r>
        <w:t xml:space="preserve"> </w:t>
      </w:r>
      <w:r w:rsidR="004E6393">
        <w:t xml:space="preserve">The wheat if going backwards fast. He is feeding calves and cows. Ommen sold some calves yesterday and feeding cows. </w:t>
      </w:r>
    </w:p>
    <w:p w14:paraId="18ED1993" w14:textId="77777777" w:rsidR="00EA27AC" w:rsidRDefault="00EA27AC" w:rsidP="00CF228E">
      <w:pPr>
        <w:tabs>
          <w:tab w:val="left" w:pos="1320"/>
        </w:tabs>
      </w:pPr>
    </w:p>
    <w:p w14:paraId="1D310BBB" w14:textId="485F2619" w:rsidR="00550811" w:rsidRDefault="00550811" w:rsidP="00CF228E">
      <w:pPr>
        <w:tabs>
          <w:tab w:val="left" w:pos="1320"/>
        </w:tabs>
      </w:pPr>
      <w:r>
        <w:t xml:space="preserve">B-District </w:t>
      </w:r>
    </w:p>
    <w:p w14:paraId="02E779BC" w14:textId="34CF11E1" w:rsidR="005A6D40" w:rsidRDefault="005A6D40" w:rsidP="00CF228E">
      <w:pPr>
        <w:tabs>
          <w:tab w:val="left" w:pos="1320"/>
        </w:tabs>
      </w:pPr>
      <w:r>
        <w:t xml:space="preserve">McCormick busy with all kinds of things. Bratten commented watershed inspections are done. She had spent some time on the leave policy. She had been assisting NRCS with GCI 1245 signatures. The Oklahoma Tax Commission denied our request for waiver on penalty and interest with the system mess. Only $174 so they probably figure we won’t take the time to mess with that amount.  </w:t>
      </w:r>
    </w:p>
    <w:p w14:paraId="13DEF9B0" w14:textId="77777777" w:rsidR="00180509" w:rsidRDefault="00180509" w:rsidP="00CF228E">
      <w:pPr>
        <w:tabs>
          <w:tab w:val="left" w:pos="1320"/>
        </w:tabs>
      </w:pPr>
    </w:p>
    <w:p w14:paraId="3E2FFC22" w14:textId="77777777" w:rsidR="00C133C2" w:rsidRDefault="00C133C2" w:rsidP="00CD5E50">
      <w:pPr>
        <w:tabs>
          <w:tab w:val="left" w:pos="1320"/>
        </w:tabs>
      </w:pPr>
    </w:p>
    <w:p w14:paraId="5F71AD25" w14:textId="77777777" w:rsidR="00C133C2" w:rsidRDefault="00C133C2" w:rsidP="00CD5E50">
      <w:pPr>
        <w:tabs>
          <w:tab w:val="left" w:pos="1320"/>
        </w:tabs>
      </w:pPr>
    </w:p>
    <w:p w14:paraId="1C0E9E36" w14:textId="77777777" w:rsidR="00C133C2" w:rsidRDefault="00C133C2" w:rsidP="00CD5E50">
      <w:pPr>
        <w:tabs>
          <w:tab w:val="left" w:pos="1320"/>
        </w:tabs>
      </w:pPr>
    </w:p>
    <w:p w14:paraId="39FF1170" w14:textId="270C4061" w:rsidR="00550811" w:rsidRDefault="00550811" w:rsidP="00CD5E50">
      <w:pPr>
        <w:tabs>
          <w:tab w:val="left" w:pos="1320"/>
        </w:tabs>
      </w:pPr>
      <w:r>
        <w:t>C-NRCS</w:t>
      </w:r>
    </w:p>
    <w:p w14:paraId="705DDA9B" w14:textId="43C243DC" w:rsidR="00CD5E50" w:rsidRDefault="009D575A" w:rsidP="00CF228E">
      <w:pPr>
        <w:tabs>
          <w:tab w:val="left" w:pos="1320"/>
        </w:tabs>
      </w:pPr>
      <w:r>
        <w:t>Clark reported the office is working on CRP plans, contract modifications</w:t>
      </w:r>
      <w:r w:rsidR="00756AD8">
        <w:t xml:space="preserve">. There were 40 reup and new contracts in the county. </w:t>
      </w:r>
      <w:r w:rsidR="00DC5D00">
        <w:t>So,</w:t>
      </w:r>
      <w:r w:rsidR="00756AD8">
        <w:t xml:space="preserve"> the office is busy processing paperwork. </w:t>
      </w:r>
      <w:r w:rsidR="00F23BA5">
        <w:t>Clark commented on the watershed information we had received from the NRCS state office. They are hoping to get funds to fix some of the erosion control problems</w:t>
      </w:r>
      <w:r w:rsidR="00CD5E50">
        <w:t>, eroded pipes, etc. The office with NRCS engineer looked at Barnitz # 115 today so waiting on a trip report to done on the site.</w:t>
      </w:r>
      <w:r w:rsidR="00DC5D00">
        <w:t xml:space="preserve"> This would be 6-7 projects that could be repaired in Dewey County. </w:t>
      </w:r>
    </w:p>
    <w:p w14:paraId="2612EBF0" w14:textId="77777777" w:rsidR="005A6D40" w:rsidRDefault="005A6D40" w:rsidP="00CF228E">
      <w:pPr>
        <w:tabs>
          <w:tab w:val="left" w:pos="1320"/>
        </w:tabs>
      </w:pPr>
    </w:p>
    <w:p w14:paraId="7916670D" w14:textId="2BF58EA0" w:rsidR="00550811" w:rsidRDefault="00B36ABC" w:rsidP="00CF228E">
      <w:pPr>
        <w:tabs>
          <w:tab w:val="left" w:pos="1320"/>
        </w:tabs>
        <w:rPr>
          <w:u w:val="single"/>
        </w:rPr>
      </w:pPr>
      <w:r>
        <w:t>24</w:t>
      </w:r>
      <w:r w:rsidR="00303426">
        <w:t xml:space="preserve">. </w:t>
      </w:r>
      <w:r w:rsidR="002619F2">
        <w:rPr>
          <w:u w:val="single"/>
        </w:rPr>
        <w:t>New Business</w:t>
      </w:r>
    </w:p>
    <w:p w14:paraId="3601FE8E" w14:textId="3A62B7A1" w:rsidR="001D225E" w:rsidRDefault="002619F2" w:rsidP="00CF228E">
      <w:pPr>
        <w:tabs>
          <w:tab w:val="left" w:pos="1320"/>
        </w:tabs>
      </w:pPr>
      <w:r>
        <w:t xml:space="preserve">Emmons made a motion that we have the January board meeting at the Great Plains National </w:t>
      </w:r>
    </w:p>
    <w:p w14:paraId="7E9E4B31" w14:textId="3A327C45" w:rsidR="002619F2" w:rsidRPr="001D225E" w:rsidRDefault="002619F2" w:rsidP="00CF228E">
      <w:pPr>
        <w:tabs>
          <w:tab w:val="left" w:pos="1320"/>
        </w:tabs>
      </w:pPr>
      <w:r>
        <w:t xml:space="preserve">Bank room in Taloga, seconded by Marks. Aye votes: Emmons, Marks, Salisbury, and Ommen. Nay votes: none. Motion passed. </w:t>
      </w:r>
    </w:p>
    <w:p w14:paraId="76FBD024" w14:textId="77777777" w:rsidR="00A11D3C" w:rsidRPr="005D550C" w:rsidRDefault="00A11D3C" w:rsidP="00CF228E">
      <w:pPr>
        <w:tabs>
          <w:tab w:val="left" w:pos="1320"/>
        </w:tabs>
        <w:rPr>
          <w:u w:val="single"/>
        </w:rPr>
      </w:pPr>
    </w:p>
    <w:p w14:paraId="5FC5207F" w14:textId="4AC42082" w:rsidR="00CF228E" w:rsidRDefault="007A1278" w:rsidP="00CF228E">
      <w:pPr>
        <w:tabs>
          <w:tab w:val="left" w:pos="1320"/>
        </w:tabs>
      </w:pPr>
      <w:r>
        <w:t>2</w:t>
      </w:r>
      <w:r w:rsidR="00562074">
        <w:t>5</w:t>
      </w:r>
      <w:r w:rsidR="000B3D62">
        <w:t xml:space="preserve">. </w:t>
      </w:r>
      <w:r w:rsidR="000B3D62">
        <w:rPr>
          <w:u w:val="single"/>
        </w:rPr>
        <w:t xml:space="preserve">Public Comments </w:t>
      </w:r>
      <w:r w:rsidR="00367799">
        <w:rPr>
          <w:u w:val="single"/>
        </w:rPr>
        <w:t>-none</w:t>
      </w:r>
    </w:p>
    <w:p w14:paraId="42E3CD13" w14:textId="77777777" w:rsidR="005E264B" w:rsidRDefault="005E264B" w:rsidP="00CF228E">
      <w:pPr>
        <w:tabs>
          <w:tab w:val="left" w:pos="1320"/>
        </w:tabs>
      </w:pPr>
    </w:p>
    <w:p w14:paraId="17178D77" w14:textId="5FBA5AC1" w:rsidR="000B3D62" w:rsidRDefault="007A1278" w:rsidP="00CF228E">
      <w:pPr>
        <w:tabs>
          <w:tab w:val="left" w:pos="1320"/>
        </w:tabs>
        <w:rPr>
          <w:u w:val="single"/>
        </w:rPr>
      </w:pPr>
      <w:r>
        <w:t>2</w:t>
      </w:r>
      <w:r w:rsidR="00562074">
        <w:t>6</w:t>
      </w:r>
      <w:r w:rsidR="000B3D62">
        <w:t xml:space="preserve">. </w:t>
      </w:r>
      <w:r w:rsidR="000B3D62" w:rsidRPr="000B3D62">
        <w:rPr>
          <w:u w:val="single"/>
        </w:rPr>
        <w:t>Adjournment</w:t>
      </w:r>
    </w:p>
    <w:p w14:paraId="6E3F007E" w14:textId="17928E7C" w:rsidR="00F23F5D" w:rsidRDefault="000B3D62" w:rsidP="00CF228E">
      <w:pPr>
        <w:tabs>
          <w:tab w:val="left" w:pos="1320"/>
        </w:tabs>
      </w:pPr>
      <w:r>
        <w:t>Being no further busines</w:t>
      </w:r>
      <w:r w:rsidR="00B94083">
        <w:t xml:space="preserve">s </w:t>
      </w:r>
      <w:r w:rsidR="00FD0DA8">
        <w:t>Salisbury</w:t>
      </w:r>
      <w:r w:rsidR="00D35A8B">
        <w:t xml:space="preserve"> motion</w:t>
      </w:r>
      <w:r w:rsidR="00F23F5D">
        <w:t xml:space="preserve"> to adjourn at </w:t>
      </w:r>
      <w:r w:rsidR="00562074">
        <w:t>3</w:t>
      </w:r>
      <w:r w:rsidR="00731815">
        <w:t>:32</w:t>
      </w:r>
      <w:r w:rsidR="005D550C">
        <w:t xml:space="preserve"> </w:t>
      </w:r>
      <w:r w:rsidR="00562074">
        <w:t>P</w:t>
      </w:r>
      <w:r w:rsidR="005D550C">
        <w:t>.M.</w:t>
      </w:r>
      <w:r w:rsidR="00F23F5D">
        <w:t xml:space="preserve"> seconded by </w:t>
      </w:r>
      <w:r w:rsidR="00FF5474">
        <w:t>Emmons</w:t>
      </w:r>
      <w:r w:rsidR="00014083">
        <w:t xml:space="preserve">. </w:t>
      </w:r>
      <w:r w:rsidR="00F23F5D">
        <w:t>Aye votes:</w:t>
      </w:r>
      <w:r w:rsidR="00B94083">
        <w:t xml:space="preserve"> </w:t>
      </w:r>
      <w:r w:rsidR="00FD0DA8">
        <w:t xml:space="preserve">Salisbury, </w:t>
      </w:r>
      <w:r w:rsidR="00FF5474">
        <w:t xml:space="preserve">Emmons, Marks, and </w:t>
      </w:r>
      <w:r w:rsidR="00B032E9">
        <w:t>Ommen</w:t>
      </w:r>
      <w:r w:rsidR="00F23F5D">
        <w:t xml:space="preserve">. Nay votes: none. Motion passed. </w:t>
      </w:r>
    </w:p>
    <w:p w14:paraId="346118B6" w14:textId="77777777" w:rsidR="00014083" w:rsidRPr="000B3D62" w:rsidRDefault="00014083" w:rsidP="00CF228E">
      <w:pPr>
        <w:tabs>
          <w:tab w:val="left" w:pos="1320"/>
        </w:tabs>
      </w:pPr>
    </w:p>
    <w:p w14:paraId="205F1870" w14:textId="76F43629"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w:t>
      </w:r>
      <w:r w:rsidR="00FF5474">
        <w:t xml:space="preserve">January </w:t>
      </w:r>
      <w:r w:rsidR="004A2E0C">
        <w:t>5</w:t>
      </w:r>
      <w:r w:rsidR="00E87DEA">
        <w:t xml:space="preserve">, </w:t>
      </w:r>
      <w:r w:rsidR="00A3075A">
        <w:t>20</w:t>
      </w:r>
      <w:r w:rsidR="00EA6A69">
        <w:t>2</w:t>
      </w:r>
      <w:r w:rsidR="004A2E0C">
        <w:t>2</w:t>
      </w:r>
      <w:r w:rsidR="00A3075A" w:rsidRPr="00D36D89">
        <w:t xml:space="preserve"> </w:t>
      </w:r>
      <w:r w:rsidR="00A3075A">
        <w:t>starting</w:t>
      </w:r>
      <w:r w:rsidR="00715B1F" w:rsidRPr="00D36D89">
        <w:t xml:space="preserve"> at </w:t>
      </w:r>
      <w:r w:rsidR="0040435C">
        <w:t>1</w:t>
      </w:r>
      <w:r w:rsidR="004B5D65">
        <w:t>:</w:t>
      </w:r>
      <w:r w:rsidR="00524509">
        <w:t>3</w:t>
      </w:r>
      <w:r w:rsidR="00462698">
        <w:t>0</w:t>
      </w:r>
      <w:r w:rsidR="004B5D65">
        <w:t xml:space="preserve"> </w:t>
      </w:r>
      <w:r w:rsidR="0040435C">
        <w:t>P</w:t>
      </w:r>
      <w:r w:rsidR="00834C39">
        <w:t>.M</w:t>
      </w:r>
      <w:r w:rsidR="009F593A">
        <w:t>.</w:t>
      </w:r>
      <w:r w:rsidR="005C7C47" w:rsidRPr="00D36D89">
        <w:t xml:space="preserve"> </w:t>
      </w:r>
      <w:r w:rsidR="004B5D65">
        <w:t xml:space="preserve">at the district </w:t>
      </w:r>
      <w:r w:rsidR="006914AF">
        <w:t xml:space="preserve">office. </w:t>
      </w:r>
    </w:p>
    <w:p w14:paraId="726D620A" w14:textId="5C03FF1E" w:rsidR="00F007AA" w:rsidRDefault="009101DB" w:rsidP="00E87DEA">
      <w:pPr>
        <w:pStyle w:val="Footer"/>
        <w:tabs>
          <w:tab w:val="clear" w:pos="4320"/>
          <w:tab w:val="clear" w:pos="8640"/>
          <w:tab w:val="left" w:pos="8886"/>
        </w:tabs>
      </w:pPr>
      <w:r w:rsidRPr="00D36D89">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6610562E" w:rsidR="00A56B03" w:rsidRDefault="002156DC" w:rsidP="007212CD">
      <w:pPr>
        <w:ind w:left="1440" w:firstLine="720"/>
      </w:pPr>
      <w:r>
        <w:t>Dan Herald</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56EAB1AD" w:rsidR="00D41546" w:rsidRPr="00D36D89" w:rsidRDefault="00D41546">
      <w:r>
        <w:tab/>
      </w:r>
      <w:r>
        <w:tab/>
      </w:r>
      <w:r w:rsidR="002156DC">
        <w:tab/>
      </w:r>
      <w:r w:rsidR="00657A75">
        <w:t>Jeremy Hughes</w:t>
      </w:r>
      <w:r w:rsidR="002156DC">
        <w:t xml:space="preserve">, </w:t>
      </w:r>
      <w:r>
        <w:t>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Lyle Blakley</w:t>
      </w:r>
      <w:r w:rsidR="00E60029">
        <w:t>,Vice President</w:t>
      </w:r>
    </w:p>
    <w:p w14:paraId="1FA30AC9" w14:textId="45D73D00" w:rsidR="008D2D26" w:rsidRPr="00D36D89" w:rsidRDefault="009101DB">
      <w:r w:rsidRPr="00D36D89">
        <w:t xml:space="preserve">                                     </w:t>
      </w:r>
      <w:r w:rsidR="00CD624E">
        <w:t xml:space="preserve">Katie Blunk, </w:t>
      </w:r>
      <w:r w:rsidRPr="00D36D89">
        <w:t xml:space="preserve"> Area I Director</w:t>
      </w:r>
    </w:p>
    <w:p w14:paraId="4CE19277" w14:textId="77777777" w:rsidR="00F6239C" w:rsidRPr="00D36D89" w:rsidRDefault="00F6239C">
      <w:r w:rsidRPr="00D36D89">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Dobrinski</w:t>
      </w:r>
    </w:p>
    <w:p w14:paraId="59A79EC8" w14:textId="77777777" w:rsidR="007C7337" w:rsidRDefault="007C7337"/>
    <w:p w14:paraId="59AE1DCB" w14:textId="5AC87BD8" w:rsidR="00C00A39" w:rsidRDefault="009101DB" w:rsidP="00FD35E4">
      <w:r w:rsidRPr="00D36D89">
        <w:t>Approved:</w:t>
      </w:r>
      <w:r w:rsidR="00C77D32">
        <w:t xml:space="preserve"> </w:t>
      </w:r>
      <w:r w:rsidR="00C00A39">
        <w:softHyphen/>
      </w:r>
      <w:r w:rsidR="00C00A39">
        <w:softHyphen/>
      </w:r>
      <w:r w:rsidR="00C00A39">
        <w:softHyphen/>
      </w:r>
      <w:r w:rsidR="00C00A39">
        <w:rPr>
          <w:u w:val="single"/>
        </w:rPr>
        <w:t xml:space="preserve">                                       ____________</w:t>
      </w:r>
      <w:r w:rsidRPr="00D36D89">
        <w:t>__</w:t>
      </w:r>
      <w:r w:rsidR="00C00A39">
        <w:t xml:space="preserve">            </w:t>
      </w:r>
      <w:r w:rsidR="00C00A39">
        <w:rPr>
          <w:u w:val="single"/>
        </w:rPr>
        <w:t>________________________</w:t>
      </w:r>
      <w:r w:rsidRPr="00D36D89">
        <w:t>_______</w:t>
      </w:r>
      <w:r w:rsidR="00C00A39">
        <w:t xml:space="preserve">     </w:t>
      </w:r>
    </w:p>
    <w:p w14:paraId="28BC9D28" w14:textId="7F2BCDF7" w:rsidR="00FD35E4" w:rsidRPr="0006650F" w:rsidRDefault="00C00A39" w:rsidP="00FD35E4">
      <w:r>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5BC28" w14:textId="77777777" w:rsidR="001B5F20" w:rsidRDefault="001B5F20">
      <w:r>
        <w:separator/>
      </w:r>
    </w:p>
  </w:endnote>
  <w:endnote w:type="continuationSeparator" w:id="0">
    <w:p w14:paraId="2A2B299E" w14:textId="77777777" w:rsidR="001B5F20" w:rsidRDefault="001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20008" w14:textId="77777777" w:rsidR="001B5F20" w:rsidRDefault="001B5F20">
      <w:r>
        <w:separator/>
      </w:r>
    </w:p>
  </w:footnote>
  <w:footnote w:type="continuationSeparator" w:id="0">
    <w:p w14:paraId="054CDA75" w14:textId="77777777" w:rsidR="001B5F20" w:rsidRDefault="001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88B1" w14:textId="77777777" w:rsidR="00AF4B4F" w:rsidRDefault="00AF4B4F" w:rsidP="00F31726">
    <w:pPr>
      <w:pStyle w:val="Header"/>
      <w:jc w:val="center"/>
    </w:pPr>
  </w:p>
  <w:p w14:paraId="1E162960" w14:textId="5335D69A"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28F670CE" w:rsidR="00A80C98" w:rsidRDefault="003769CF" w:rsidP="003769CF">
    <w:pPr>
      <w:pStyle w:val="Header"/>
    </w:pPr>
    <w:r>
      <w:tab/>
      <w:t xml:space="preserve">                   </w:t>
    </w:r>
    <w:r w:rsidR="00A54A2C">
      <w:t>December 1</w:t>
    </w:r>
    <w:r w:rsidR="00855EE9">
      <w:t>, 202</w:t>
    </w:r>
    <w:r w:rsidR="0011283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77BCA3E8" w:rsidR="00A80C98" w:rsidRDefault="00A80C98" w:rsidP="00140AD8">
    <w:pPr>
      <w:pStyle w:val="Header"/>
      <w:jc w:val="center"/>
      <w:rPr>
        <w:b/>
      </w:rPr>
    </w:pPr>
    <w:r>
      <w:rPr>
        <w:b/>
      </w:rPr>
      <w:t>MINUTES FOR BOARD OF DIRECTOR</w:t>
    </w:r>
    <w:r w:rsidR="002560B5">
      <w:rPr>
        <w:b/>
      </w:rPr>
      <w:t xml:space="preserve"> </w:t>
    </w:r>
    <w:r w:rsidR="006F7D01">
      <w:rPr>
        <w:b/>
      </w:rPr>
      <w:t>REGULAR MEETING</w:t>
    </w:r>
    <w:r>
      <w:rPr>
        <w:b/>
      </w:rPr>
      <w:t xml:space="preserve"> </w:t>
    </w:r>
  </w:p>
  <w:p w14:paraId="70FD9178" w14:textId="73802D4A" w:rsidR="00A80C98" w:rsidRPr="00637EBB" w:rsidRDefault="004E2E85" w:rsidP="00BA5813">
    <w:pPr>
      <w:pStyle w:val="Header"/>
      <w:jc w:val="center"/>
      <w:rPr>
        <w:b/>
      </w:rPr>
    </w:pPr>
    <w:r>
      <w:rPr>
        <w:b/>
      </w:rPr>
      <w:t>306 S Broadway</w:t>
    </w:r>
    <w:r w:rsidR="002560B5">
      <w:rPr>
        <w:b/>
      </w:rPr>
      <w:t>, Taloga, OK 73667</w:t>
    </w:r>
    <w:r w:rsidR="000A4697">
      <w:rPr>
        <w:b/>
      </w:rPr>
      <w:t xml:space="preserve"> (outside under the carport)</w:t>
    </w:r>
  </w:p>
  <w:p w14:paraId="4AC29012" w14:textId="757F74F0" w:rsidR="00A80C98" w:rsidRDefault="004E2E85" w:rsidP="00637EBB">
    <w:pPr>
      <w:pStyle w:val="Header"/>
      <w:jc w:val="center"/>
      <w:rPr>
        <w:b/>
      </w:rPr>
    </w:pPr>
    <w:r>
      <w:rPr>
        <w:b/>
      </w:rPr>
      <w:t>1</w:t>
    </w:r>
    <w:r w:rsidR="00FB6377">
      <w:rPr>
        <w:b/>
      </w:rPr>
      <w:t>:</w:t>
    </w:r>
    <w:r w:rsidR="008536F8">
      <w:rPr>
        <w:b/>
      </w:rPr>
      <w:t>3</w:t>
    </w:r>
    <w:r w:rsidR="00FB6377">
      <w:rPr>
        <w:b/>
      </w:rPr>
      <w:t xml:space="preserve">0 </w:t>
    </w:r>
    <w:r w:rsidR="00D02EBC">
      <w:rPr>
        <w:b/>
      </w:rPr>
      <w:t>P</w:t>
    </w:r>
    <w:r w:rsidR="00FB6377">
      <w:rPr>
        <w:b/>
      </w:rPr>
      <w:t xml:space="preserve">.M.          </w:t>
    </w:r>
    <w:r>
      <w:rPr>
        <w:b/>
      </w:rPr>
      <w:t>December</w:t>
    </w:r>
    <w:r w:rsidR="00E815BD">
      <w:rPr>
        <w:b/>
      </w:rPr>
      <w:t xml:space="preserve"> 1</w:t>
    </w:r>
    <w:r w:rsidR="00B6597A">
      <w:rPr>
        <w:b/>
      </w:rPr>
      <w:t>, 2021</w:t>
    </w:r>
  </w:p>
  <w:p w14:paraId="251DD689" w14:textId="77777777" w:rsidR="00A80C98" w:rsidRDefault="00A80C98" w:rsidP="00637E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0BF6"/>
    <w:rsid w:val="00000CEB"/>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51DE"/>
    <w:rsid w:val="0001604E"/>
    <w:rsid w:val="00016DF7"/>
    <w:rsid w:val="000171AC"/>
    <w:rsid w:val="000174A3"/>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2A39"/>
    <w:rsid w:val="00033657"/>
    <w:rsid w:val="000342D5"/>
    <w:rsid w:val="00034CF3"/>
    <w:rsid w:val="00035E85"/>
    <w:rsid w:val="00035FF3"/>
    <w:rsid w:val="00036CEB"/>
    <w:rsid w:val="000378D2"/>
    <w:rsid w:val="00037C7D"/>
    <w:rsid w:val="00037D83"/>
    <w:rsid w:val="00037F86"/>
    <w:rsid w:val="00040AB1"/>
    <w:rsid w:val="000411C4"/>
    <w:rsid w:val="00041ADE"/>
    <w:rsid w:val="00043B47"/>
    <w:rsid w:val="000448C6"/>
    <w:rsid w:val="00044A15"/>
    <w:rsid w:val="00045F86"/>
    <w:rsid w:val="00047BD7"/>
    <w:rsid w:val="00050143"/>
    <w:rsid w:val="000506C9"/>
    <w:rsid w:val="0005073A"/>
    <w:rsid w:val="0005093A"/>
    <w:rsid w:val="00050C31"/>
    <w:rsid w:val="000512F7"/>
    <w:rsid w:val="0005190C"/>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7C8"/>
    <w:rsid w:val="0006197F"/>
    <w:rsid w:val="00061C8E"/>
    <w:rsid w:val="00061DDC"/>
    <w:rsid w:val="000631FF"/>
    <w:rsid w:val="00063565"/>
    <w:rsid w:val="000636A1"/>
    <w:rsid w:val="00063FDC"/>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35C"/>
    <w:rsid w:val="00077B93"/>
    <w:rsid w:val="00077BF6"/>
    <w:rsid w:val="00080227"/>
    <w:rsid w:val="00080962"/>
    <w:rsid w:val="000809E9"/>
    <w:rsid w:val="000816E4"/>
    <w:rsid w:val="000816E8"/>
    <w:rsid w:val="000819C0"/>
    <w:rsid w:val="0008210E"/>
    <w:rsid w:val="000821AC"/>
    <w:rsid w:val="00083146"/>
    <w:rsid w:val="00083592"/>
    <w:rsid w:val="0008369F"/>
    <w:rsid w:val="0008378C"/>
    <w:rsid w:val="000837CF"/>
    <w:rsid w:val="00084D8D"/>
    <w:rsid w:val="00085B35"/>
    <w:rsid w:val="0008650D"/>
    <w:rsid w:val="0008687A"/>
    <w:rsid w:val="00086EA1"/>
    <w:rsid w:val="000870D3"/>
    <w:rsid w:val="00087105"/>
    <w:rsid w:val="000871DF"/>
    <w:rsid w:val="00087E39"/>
    <w:rsid w:val="00090C57"/>
    <w:rsid w:val="00090D41"/>
    <w:rsid w:val="00090DA2"/>
    <w:rsid w:val="00091666"/>
    <w:rsid w:val="00092B45"/>
    <w:rsid w:val="00092F55"/>
    <w:rsid w:val="000934C9"/>
    <w:rsid w:val="00093DA4"/>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697"/>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488"/>
    <w:rsid w:val="000B255D"/>
    <w:rsid w:val="000B2BAC"/>
    <w:rsid w:val="000B2D3D"/>
    <w:rsid w:val="000B2FEB"/>
    <w:rsid w:val="000B3413"/>
    <w:rsid w:val="000B34FC"/>
    <w:rsid w:val="000B3561"/>
    <w:rsid w:val="000B3B04"/>
    <w:rsid w:val="000B3D62"/>
    <w:rsid w:val="000B3E8A"/>
    <w:rsid w:val="000B4256"/>
    <w:rsid w:val="000B476F"/>
    <w:rsid w:val="000B4C04"/>
    <w:rsid w:val="000B6CD6"/>
    <w:rsid w:val="000B72E2"/>
    <w:rsid w:val="000C0422"/>
    <w:rsid w:val="000C0A80"/>
    <w:rsid w:val="000C0D39"/>
    <w:rsid w:val="000C0F06"/>
    <w:rsid w:val="000C1AD3"/>
    <w:rsid w:val="000C1B9D"/>
    <w:rsid w:val="000C1E5D"/>
    <w:rsid w:val="000C2E37"/>
    <w:rsid w:val="000C3D4E"/>
    <w:rsid w:val="000C4248"/>
    <w:rsid w:val="000C425F"/>
    <w:rsid w:val="000C54E9"/>
    <w:rsid w:val="000C58DB"/>
    <w:rsid w:val="000C6F1B"/>
    <w:rsid w:val="000D0076"/>
    <w:rsid w:val="000D0820"/>
    <w:rsid w:val="000D0FF9"/>
    <w:rsid w:val="000D2324"/>
    <w:rsid w:val="000D3DB6"/>
    <w:rsid w:val="000D436B"/>
    <w:rsid w:val="000D4919"/>
    <w:rsid w:val="000D4EEF"/>
    <w:rsid w:val="000D5263"/>
    <w:rsid w:val="000D554A"/>
    <w:rsid w:val="000D62FB"/>
    <w:rsid w:val="000D7366"/>
    <w:rsid w:val="000D7E34"/>
    <w:rsid w:val="000E0F13"/>
    <w:rsid w:val="000E1EDC"/>
    <w:rsid w:val="000E377C"/>
    <w:rsid w:val="000E3FA0"/>
    <w:rsid w:val="000E42A7"/>
    <w:rsid w:val="000E4618"/>
    <w:rsid w:val="000E47F8"/>
    <w:rsid w:val="000E486B"/>
    <w:rsid w:val="000E4A0E"/>
    <w:rsid w:val="000E4AD8"/>
    <w:rsid w:val="000E4CE7"/>
    <w:rsid w:val="000E4DA7"/>
    <w:rsid w:val="000E4EEE"/>
    <w:rsid w:val="000E5228"/>
    <w:rsid w:val="000E5835"/>
    <w:rsid w:val="000E6F61"/>
    <w:rsid w:val="000E7703"/>
    <w:rsid w:val="000E7AEE"/>
    <w:rsid w:val="000E7F44"/>
    <w:rsid w:val="000F028A"/>
    <w:rsid w:val="000F02DB"/>
    <w:rsid w:val="000F05F6"/>
    <w:rsid w:val="000F090C"/>
    <w:rsid w:val="000F15B8"/>
    <w:rsid w:val="000F2675"/>
    <w:rsid w:val="000F27C7"/>
    <w:rsid w:val="000F2AC7"/>
    <w:rsid w:val="000F2E21"/>
    <w:rsid w:val="000F2E62"/>
    <w:rsid w:val="000F3688"/>
    <w:rsid w:val="000F374E"/>
    <w:rsid w:val="000F41E8"/>
    <w:rsid w:val="000F45E3"/>
    <w:rsid w:val="000F4F10"/>
    <w:rsid w:val="000F521D"/>
    <w:rsid w:val="000F5621"/>
    <w:rsid w:val="000F5C61"/>
    <w:rsid w:val="000F6852"/>
    <w:rsid w:val="000F69E8"/>
    <w:rsid w:val="000F6B2A"/>
    <w:rsid w:val="000F71E8"/>
    <w:rsid w:val="000F737C"/>
    <w:rsid w:val="000F7725"/>
    <w:rsid w:val="001000CF"/>
    <w:rsid w:val="001009C3"/>
    <w:rsid w:val="00100BEC"/>
    <w:rsid w:val="00101322"/>
    <w:rsid w:val="00101AE6"/>
    <w:rsid w:val="00101B32"/>
    <w:rsid w:val="00101C3D"/>
    <w:rsid w:val="00101D26"/>
    <w:rsid w:val="00101F65"/>
    <w:rsid w:val="00102157"/>
    <w:rsid w:val="0010292B"/>
    <w:rsid w:val="0010294E"/>
    <w:rsid w:val="001029CF"/>
    <w:rsid w:val="00102F7E"/>
    <w:rsid w:val="00105BAB"/>
    <w:rsid w:val="001061BD"/>
    <w:rsid w:val="00106A96"/>
    <w:rsid w:val="00106E23"/>
    <w:rsid w:val="00107A21"/>
    <w:rsid w:val="00110105"/>
    <w:rsid w:val="001124FB"/>
    <w:rsid w:val="0011283A"/>
    <w:rsid w:val="00112DD6"/>
    <w:rsid w:val="001134D0"/>
    <w:rsid w:val="0011377D"/>
    <w:rsid w:val="0011412E"/>
    <w:rsid w:val="00114733"/>
    <w:rsid w:val="001150EE"/>
    <w:rsid w:val="00115AC5"/>
    <w:rsid w:val="00115E66"/>
    <w:rsid w:val="001162EF"/>
    <w:rsid w:val="00116B7A"/>
    <w:rsid w:val="001214C5"/>
    <w:rsid w:val="0012234F"/>
    <w:rsid w:val="00122C0B"/>
    <w:rsid w:val="00123C6A"/>
    <w:rsid w:val="00124CB2"/>
    <w:rsid w:val="001250AF"/>
    <w:rsid w:val="00126067"/>
    <w:rsid w:val="0012681D"/>
    <w:rsid w:val="00127261"/>
    <w:rsid w:val="001274BC"/>
    <w:rsid w:val="001275C9"/>
    <w:rsid w:val="00127C49"/>
    <w:rsid w:val="0013178A"/>
    <w:rsid w:val="00131C97"/>
    <w:rsid w:val="00131FC3"/>
    <w:rsid w:val="00132A06"/>
    <w:rsid w:val="00133337"/>
    <w:rsid w:val="001339F8"/>
    <w:rsid w:val="00133CFA"/>
    <w:rsid w:val="00133FD4"/>
    <w:rsid w:val="001355DD"/>
    <w:rsid w:val="00136EC8"/>
    <w:rsid w:val="001406A1"/>
    <w:rsid w:val="00140AD8"/>
    <w:rsid w:val="0014164F"/>
    <w:rsid w:val="00141C47"/>
    <w:rsid w:val="00143A41"/>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2F70"/>
    <w:rsid w:val="001535E3"/>
    <w:rsid w:val="001549F5"/>
    <w:rsid w:val="001552CF"/>
    <w:rsid w:val="001555FF"/>
    <w:rsid w:val="00155641"/>
    <w:rsid w:val="00155CFC"/>
    <w:rsid w:val="00155E2A"/>
    <w:rsid w:val="00156510"/>
    <w:rsid w:val="001575E3"/>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77"/>
    <w:rsid w:val="001764B3"/>
    <w:rsid w:val="001765C3"/>
    <w:rsid w:val="00176BB3"/>
    <w:rsid w:val="00177051"/>
    <w:rsid w:val="0017731B"/>
    <w:rsid w:val="00177730"/>
    <w:rsid w:val="0017776B"/>
    <w:rsid w:val="00177955"/>
    <w:rsid w:val="00177FDB"/>
    <w:rsid w:val="00180181"/>
    <w:rsid w:val="00180509"/>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0CEB"/>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B89"/>
    <w:rsid w:val="001A0EBA"/>
    <w:rsid w:val="001A13C9"/>
    <w:rsid w:val="001A13D3"/>
    <w:rsid w:val="001A143C"/>
    <w:rsid w:val="001A18AA"/>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16"/>
    <w:rsid w:val="001B10CF"/>
    <w:rsid w:val="001B1F4B"/>
    <w:rsid w:val="001B2735"/>
    <w:rsid w:val="001B2981"/>
    <w:rsid w:val="001B31BE"/>
    <w:rsid w:val="001B35FC"/>
    <w:rsid w:val="001B413E"/>
    <w:rsid w:val="001B579F"/>
    <w:rsid w:val="001B5D8C"/>
    <w:rsid w:val="001B5F20"/>
    <w:rsid w:val="001B6150"/>
    <w:rsid w:val="001B61BE"/>
    <w:rsid w:val="001B72A1"/>
    <w:rsid w:val="001B73BD"/>
    <w:rsid w:val="001B76BB"/>
    <w:rsid w:val="001B76F9"/>
    <w:rsid w:val="001B7794"/>
    <w:rsid w:val="001B77AB"/>
    <w:rsid w:val="001C04D4"/>
    <w:rsid w:val="001C087D"/>
    <w:rsid w:val="001C0C86"/>
    <w:rsid w:val="001C120A"/>
    <w:rsid w:val="001C183D"/>
    <w:rsid w:val="001C1F12"/>
    <w:rsid w:val="001C264A"/>
    <w:rsid w:val="001C29DD"/>
    <w:rsid w:val="001C2BC7"/>
    <w:rsid w:val="001C37AD"/>
    <w:rsid w:val="001C4A5A"/>
    <w:rsid w:val="001C5F24"/>
    <w:rsid w:val="001C6B7D"/>
    <w:rsid w:val="001C6E59"/>
    <w:rsid w:val="001C7750"/>
    <w:rsid w:val="001C7E7D"/>
    <w:rsid w:val="001D018A"/>
    <w:rsid w:val="001D0272"/>
    <w:rsid w:val="001D030B"/>
    <w:rsid w:val="001D091F"/>
    <w:rsid w:val="001D0A19"/>
    <w:rsid w:val="001D1215"/>
    <w:rsid w:val="001D1E3E"/>
    <w:rsid w:val="001D225E"/>
    <w:rsid w:val="001D2E6E"/>
    <w:rsid w:val="001D36FE"/>
    <w:rsid w:val="001D4252"/>
    <w:rsid w:val="001D4CE1"/>
    <w:rsid w:val="001D53A5"/>
    <w:rsid w:val="001D66F2"/>
    <w:rsid w:val="001D7220"/>
    <w:rsid w:val="001D733E"/>
    <w:rsid w:val="001D7FC9"/>
    <w:rsid w:val="001E0260"/>
    <w:rsid w:val="001E082E"/>
    <w:rsid w:val="001E0B5C"/>
    <w:rsid w:val="001E0E66"/>
    <w:rsid w:val="001E32D7"/>
    <w:rsid w:val="001E3EDD"/>
    <w:rsid w:val="001E418D"/>
    <w:rsid w:val="001E4C60"/>
    <w:rsid w:val="001E4FCE"/>
    <w:rsid w:val="001E50A3"/>
    <w:rsid w:val="001E56FF"/>
    <w:rsid w:val="001E5783"/>
    <w:rsid w:val="001E5FE1"/>
    <w:rsid w:val="001E6AD8"/>
    <w:rsid w:val="001E6DDC"/>
    <w:rsid w:val="001E6E0C"/>
    <w:rsid w:val="001E7404"/>
    <w:rsid w:val="001E773B"/>
    <w:rsid w:val="001E7DAF"/>
    <w:rsid w:val="001E7EE0"/>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2CE"/>
    <w:rsid w:val="001F55D1"/>
    <w:rsid w:val="001F586A"/>
    <w:rsid w:val="001F5E4B"/>
    <w:rsid w:val="001F713D"/>
    <w:rsid w:val="001F781A"/>
    <w:rsid w:val="00200259"/>
    <w:rsid w:val="002006C5"/>
    <w:rsid w:val="00201123"/>
    <w:rsid w:val="00201311"/>
    <w:rsid w:val="00201B54"/>
    <w:rsid w:val="002025F8"/>
    <w:rsid w:val="00202BEA"/>
    <w:rsid w:val="00202E59"/>
    <w:rsid w:val="00203DC4"/>
    <w:rsid w:val="0020538E"/>
    <w:rsid w:val="00205D2B"/>
    <w:rsid w:val="0020687C"/>
    <w:rsid w:val="00207166"/>
    <w:rsid w:val="00210A4B"/>
    <w:rsid w:val="00211B8A"/>
    <w:rsid w:val="002120B1"/>
    <w:rsid w:val="00212365"/>
    <w:rsid w:val="00212730"/>
    <w:rsid w:val="00212985"/>
    <w:rsid w:val="002131D0"/>
    <w:rsid w:val="00213E13"/>
    <w:rsid w:val="0021445F"/>
    <w:rsid w:val="00214B07"/>
    <w:rsid w:val="00214E77"/>
    <w:rsid w:val="002156DC"/>
    <w:rsid w:val="0021597C"/>
    <w:rsid w:val="002161F8"/>
    <w:rsid w:val="002166AB"/>
    <w:rsid w:val="002166D4"/>
    <w:rsid w:val="00216AB4"/>
    <w:rsid w:val="0021725C"/>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BDA"/>
    <w:rsid w:val="00226C6D"/>
    <w:rsid w:val="00227C9A"/>
    <w:rsid w:val="0023038C"/>
    <w:rsid w:val="002305FC"/>
    <w:rsid w:val="002307B7"/>
    <w:rsid w:val="00230A62"/>
    <w:rsid w:val="00230C3E"/>
    <w:rsid w:val="00231124"/>
    <w:rsid w:val="002327AF"/>
    <w:rsid w:val="0023364A"/>
    <w:rsid w:val="002351FC"/>
    <w:rsid w:val="00235A91"/>
    <w:rsid w:val="002361F4"/>
    <w:rsid w:val="00236421"/>
    <w:rsid w:val="00236B57"/>
    <w:rsid w:val="002373D2"/>
    <w:rsid w:val="002412AC"/>
    <w:rsid w:val="00241DDC"/>
    <w:rsid w:val="002428BF"/>
    <w:rsid w:val="00242D08"/>
    <w:rsid w:val="002431EE"/>
    <w:rsid w:val="002432FD"/>
    <w:rsid w:val="00243B61"/>
    <w:rsid w:val="00243F9E"/>
    <w:rsid w:val="002441DD"/>
    <w:rsid w:val="00244564"/>
    <w:rsid w:val="00244946"/>
    <w:rsid w:val="00247C63"/>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19F2"/>
    <w:rsid w:val="002626FF"/>
    <w:rsid w:val="00262912"/>
    <w:rsid w:val="00263C65"/>
    <w:rsid w:val="00264E0F"/>
    <w:rsid w:val="00264E37"/>
    <w:rsid w:val="0026524B"/>
    <w:rsid w:val="00266A62"/>
    <w:rsid w:val="00266E4A"/>
    <w:rsid w:val="00267222"/>
    <w:rsid w:val="00267C99"/>
    <w:rsid w:val="00267F1E"/>
    <w:rsid w:val="00270015"/>
    <w:rsid w:val="00271245"/>
    <w:rsid w:val="002715B3"/>
    <w:rsid w:val="00271BA7"/>
    <w:rsid w:val="00271EAB"/>
    <w:rsid w:val="00271F99"/>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5A0C"/>
    <w:rsid w:val="002866E4"/>
    <w:rsid w:val="00286BE1"/>
    <w:rsid w:val="00286C6D"/>
    <w:rsid w:val="00287E2E"/>
    <w:rsid w:val="00290281"/>
    <w:rsid w:val="00290514"/>
    <w:rsid w:val="002906B5"/>
    <w:rsid w:val="00290C61"/>
    <w:rsid w:val="002917BD"/>
    <w:rsid w:val="0029262B"/>
    <w:rsid w:val="002926B3"/>
    <w:rsid w:val="00292877"/>
    <w:rsid w:val="00292B99"/>
    <w:rsid w:val="00292EFE"/>
    <w:rsid w:val="0029314A"/>
    <w:rsid w:val="00293428"/>
    <w:rsid w:val="002951BF"/>
    <w:rsid w:val="00295FB8"/>
    <w:rsid w:val="00296076"/>
    <w:rsid w:val="0029666F"/>
    <w:rsid w:val="00296F27"/>
    <w:rsid w:val="002972D8"/>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2848"/>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1772"/>
    <w:rsid w:val="002B27BB"/>
    <w:rsid w:val="002B2D03"/>
    <w:rsid w:val="002B2F5A"/>
    <w:rsid w:val="002B3962"/>
    <w:rsid w:val="002B3D82"/>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0DFC"/>
    <w:rsid w:val="002D139A"/>
    <w:rsid w:val="002D1F72"/>
    <w:rsid w:val="002D281B"/>
    <w:rsid w:val="002D2C65"/>
    <w:rsid w:val="002D3773"/>
    <w:rsid w:val="002D388A"/>
    <w:rsid w:val="002D4060"/>
    <w:rsid w:val="002D49C6"/>
    <w:rsid w:val="002D4C82"/>
    <w:rsid w:val="002D59B1"/>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4FD"/>
    <w:rsid w:val="002F5C71"/>
    <w:rsid w:val="002F5D2C"/>
    <w:rsid w:val="002F6ABB"/>
    <w:rsid w:val="002F7670"/>
    <w:rsid w:val="002F76D0"/>
    <w:rsid w:val="002F76F8"/>
    <w:rsid w:val="002F7BC9"/>
    <w:rsid w:val="002F7E34"/>
    <w:rsid w:val="0030049F"/>
    <w:rsid w:val="00300B10"/>
    <w:rsid w:val="00300D49"/>
    <w:rsid w:val="00301828"/>
    <w:rsid w:val="00301E3E"/>
    <w:rsid w:val="00303426"/>
    <w:rsid w:val="0030344C"/>
    <w:rsid w:val="00303763"/>
    <w:rsid w:val="00303F24"/>
    <w:rsid w:val="003042A6"/>
    <w:rsid w:val="003047DB"/>
    <w:rsid w:val="003053C4"/>
    <w:rsid w:val="00305E6B"/>
    <w:rsid w:val="00306121"/>
    <w:rsid w:val="00306199"/>
    <w:rsid w:val="00306317"/>
    <w:rsid w:val="0030650C"/>
    <w:rsid w:val="00306886"/>
    <w:rsid w:val="0030737F"/>
    <w:rsid w:val="003114CC"/>
    <w:rsid w:val="00311822"/>
    <w:rsid w:val="00312050"/>
    <w:rsid w:val="00312EB5"/>
    <w:rsid w:val="00313574"/>
    <w:rsid w:val="00313A9A"/>
    <w:rsid w:val="0031413C"/>
    <w:rsid w:val="003143CE"/>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FC3"/>
    <w:rsid w:val="003231EF"/>
    <w:rsid w:val="00324561"/>
    <w:rsid w:val="00324D53"/>
    <w:rsid w:val="00325047"/>
    <w:rsid w:val="00325444"/>
    <w:rsid w:val="00325D08"/>
    <w:rsid w:val="0032623F"/>
    <w:rsid w:val="00326AB5"/>
    <w:rsid w:val="00326DBA"/>
    <w:rsid w:val="00326ECC"/>
    <w:rsid w:val="003270F9"/>
    <w:rsid w:val="003274EB"/>
    <w:rsid w:val="00327895"/>
    <w:rsid w:val="003278D6"/>
    <w:rsid w:val="00327C2D"/>
    <w:rsid w:val="0033018E"/>
    <w:rsid w:val="00330652"/>
    <w:rsid w:val="003309E2"/>
    <w:rsid w:val="00330B23"/>
    <w:rsid w:val="00330EE4"/>
    <w:rsid w:val="00330FA4"/>
    <w:rsid w:val="0033128F"/>
    <w:rsid w:val="003329A9"/>
    <w:rsid w:val="00332AF6"/>
    <w:rsid w:val="00332BCC"/>
    <w:rsid w:val="003332A4"/>
    <w:rsid w:val="00333AD9"/>
    <w:rsid w:val="00334D52"/>
    <w:rsid w:val="003353ED"/>
    <w:rsid w:val="00335AB6"/>
    <w:rsid w:val="0033668E"/>
    <w:rsid w:val="00337644"/>
    <w:rsid w:val="0033795C"/>
    <w:rsid w:val="00340026"/>
    <w:rsid w:val="003406D0"/>
    <w:rsid w:val="00340747"/>
    <w:rsid w:val="003409FD"/>
    <w:rsid w:val="0034116B"/>
    <w:rsid w:val="00341824"/>
    <w:rsid w:val="00341865"/>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799"/>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9CF"/>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1FF2"/>
    <w:rsid w:val="0039300F"/>
    <w:rsid w:val="00394C6A"/>
    <w:rsid w:val="00394DAE"/>
    <w:rsid w:val="00394DF8"/>
    <w:rsid w:val="00395CD1"/>
    <w:rsid w:val="003978AF"/>
    <w:rsid w:val="00397DE5"/>
    <w:rsid w:val="003A098F"/>
    <w:rsid w:val="003A09FF"/>
    <w:rsid w:val="003A0F72"/>
    <w:rsid w:val="003A1863"/>
    <w:rsid w:val="003A2202"/>
    <w:rsid w:val="003A29B2"/>
    <w:rsid w:val="003A3548"/>
    <w:rsid w:val="003A3790"/>
    <w:rsid w:val="003A3C25"/>
    <w:rsid w:val="003A3C75"/>
    <w:rsid w:val="003A5136"/>
    <w:rsid w:val="003A5569"/>
    <w:rsid w:val="003A57C7"/>
    <w:rsid w:val="003A5BD8"/>
    <w:rsid w:val="003A5E1A"/>
    <w:rsid w:val="003A6840"/>
    <w:rsid w:val="003A6910"/>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893"/>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4F2"/>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D75E0"/>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406"/>
    <w:rsid w:val="003E470C"/>
    <w:rsid w:val="003E5917"/>
    <w:rsid w:val="003E5935"/>
    <w:rsid w:val="003E5E70"/>
    <w:rsid w:val="003E688F"/>
    <w:rsid w:val="003E6BF2"/>
    <w:rsid w:val="003F06D9"/>
    <w:rsid w:val="003F089A"/>
    <w:rsid w:val="003F08F7"/>
    <w:rsid w:val="003F1249"/>
    <w:rsid w:val="003F1A28"/>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5C"/>
    <w:rsid w:val="004043D5"/>
    <w:rsid w:val="00404401"/>
    <w:rsid w:val="004047AC"/>
    <w:rsid w:val="00404AF5"/>
    <w:rsid w:val="0040563F"/>
    <w:rsid w:val="00405C5B"/>
    <w:rsid w:val="00405DF0"/>
    <w:rsid w:val="00406073"/>
    <w:rsid w:val="004060BA"/>
    <w:rsid w:val="004067E1"/>
    <w:rsid w:val="00407C80"/>
    <w:rsid w:val="00407D36"/>
    <w:rsid w:val="004100E9"/>
    <w:rsid w:val="0041121E"/>
    <w:rsid w:val="0041178F"/>
    <w:rsid w:val="0041186F"/>
    <w:rsid w:val="00411F87"/>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1FC0"/>
    <w:rsid w:val="0043231C"/>
    <w:rsid w:val="00432858"/>
    <w:rsid w:val="00432A3F"/>
    <w:rsid w:val="004331A5"/>
    <w:rsid w:val="00433472"/>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C43"/>
    <w:rsid w:val="00445E96"/>
    <w:rsid w:val="00446AEA"/>
    <w:rsid w:val="00446DE1"/>
    <w:rsid w:val="00446E35"/>
    <w:rsid w:val="0044793D"/>
    <w:rsid w:val="004506FA"/>
    <w:rsid w:val="00450FBF"/>
    <w:rsid w:val="004510A8"/>
    <w:rsid w:val="00451646"/>
    <w:rsid w:val="004519B3"/>
    <w:rsid w:val="0045245E"/>
    <w:rsid w:val="0045251E"/>
    <w:rsid w:val="00452D89"/>
    <w:rsid w:val="00452F6A"/>
    <w:rsid w:val="00452FC4"/>
    <w:rsid w:val="00454049"/>
    <w:rsid w:val="0045491F"/>
    <w:rsid w:val="00454AF0"/>
    <w:rsid w:val="00454EC5"/>
    <w:rsid w:val="00454ED7"/>
    <w:rsid w:val="004557BD"/>
    <w:rsid w:val="00455F4A"/>
    <w:rsid w:val="00456222"/>
    <w:rsid w:val="0045722C"/>
    <w:rsid w:val="00457668"/>
    <w:rsid w:val="00457FE7"/>
    <w:rsid w:val="004608A1"/>
    <w:rsid w:val="00460D18"/>
    <w:rsid w:val="00461668"/>
    <w:rsid w:val="00461893"/>
    <w:rsid w:val="00461FAE"/>
    <w:rsid w:val="00462698"/>
    <w:rsid w:val="00462C23"/>
    <w:rsid w:val="00463EAB"/>
    <w:rsid w:val="00463EF9"/>
    <w:rsid w:val="0046438D"/>
    <w:rsid w:val="0046488F"/>
    <w:rsid w:val="00465435"/>
    <w:rsid w:val="00465787"/>
    <w:rsid w:val="00465A09"/>
    <w:rsid w:val="00466A33"/>
    <w:rsid w:val="00466CEB"/>
    <w:rsid w:val="004672AE"/>
    <w:rsid w:val="00467796"/>
    <w:rsid w:val="004679F9"/>
    <w:rsid w:val="00467C2A"/>
    <w:rsid w:val="0047139F"/>
    <w:rsid w:val="00471874"/>
    <w:rsid w:val="00472432"/>
    <w:rsid w:val="004726F0"/>
    <w:rsid w:val="00472803"/>
    <w:rsid w:val="004731D6"/>
    <w:rsid w:val="00473AA2"/>
    <w:rsid w:val="004740A2"/>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01E"/>
    <w:rsid w:val="004827E2"/>
    <w:rsid w:val="00482A9D"/>
    <w:rsid w:val="00482FDD"/>
    <w:rsid w:val="00483845"/>
    <w:rsid w:val="004838DB"/>
    <w:rsid w:val="004839F9"/>
    <w:rsid w:val="00483D73"/>
    <w:rsid w:val="00485083"/>
    <w:rsid w:val="004851AB"/>
    <w:rsid w:val="004859D7"/>
    <w:rsid w:val="00485D28"/>
    <w:rsid w:val="00486D7A"/>
    <w:rsid w:val="00486FE7"/>
    <w:rsid w:val="00487061"/>
    <w:rsid w:val="00487B42"/>
    <w:rsid w:val="00490CE7"/>
    <w:rsid w:val="00491036"/>
    <w:rsid w:val="004910D1"/>
    <w:rsid w:val="004916AA"/>
    <w:rsid w:val="0049181F"/>
    <w:rsid w:val="00491D82"/>
    <w:rsid w:val="0049201A"/>
    <w:rsid w:val="0049239B"/>
    <w:rsid w:val="004926FB"/>
    <w:rsid w:val="00492710"/>
    <w:rsid w:val="00492807"/>
    <w:rsid w:val="00492FA4"/>
    <w:rsid w:val="004930F2"/>
    <w:rsid w:val="00493ACF"/>
    <w:rsid w:val="00493F48"/>
    <w:rsid w:val="00494272"/>
    <w:rsid w:val="00494E70"/>
    <w:rsid w:val="0049507B"/>
    <w:rsid w:val="00495118"/>
    <w:rsid w:val="00495538"/>
    <w:rsid w:val="004955BB"/>
    <w:rsid w:val="0049596B"/>
    <w:rsid w:val="00495BDD"/>
    <w:rsid w:val="00495BF4"/>
    <w:rsid w:val="004960AE"/>
    <w:rsid w:val="00497898"/>
    <w:rsid w:val="00497C6B"/>
    <w:rsid w:val="004A07ED"/>
    <w:rsid w:val="004A0B3F"/>
    <w:rsid w:val="004A1370"/>
    <w:rsid w:val="004A1474"/>
    <w:rsid w:val="004A1583"/>
    <w:rsid w:val="004A1DE3"/>
    <w:rsid w:val="004A21E1"/>
    <w:rsid w:val="004A2E0C"/>
    <w:rsid w:val="004A2E9D"/>
    <w:rsid w:val="004A2EE5"/>
    <w:rsid w:val="004A3E72"/>
    <w:rsid w:val="004A4B93"/>
    <w:rsid w:val="004A4D7D"/>
    <w:rsid w:val="004A5204"/>
    <w:rsid w:val="004A6F09"/>
    <w:rsid w:val="004A708F"/>
    <w:rsid w:val="004A77BF"/>
    <w:rsid w:val="004A7E3C"/>
    <w:rsid w:val="004B093B"/>
    <w:rsid w:val="004B0DA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6DF"/>
    <w:rsid w:val="004C3B21"/>
    <w:rsid w:val="004C44FC"/>
    <w:rsid w:val="004C45DC"/>
    <w:rsid w:val="004C4806"/>
    <w:rsid w:val="004C4A07"/>
    <w:rsid w:val="004C4C94"/>
    <w:rsid w:val="004C5550"/>
    <w:rsid w:val="004C5762"/>
    <w:rsid w:val="004C589C"/>
    <w:rsid w:val="004C5FFE"/>
    <w:rsid w:val="004C64B4"/>
    <w:rsid w:val="004C6686"/>
    <w:rsid w:val="004C6FAA"/>
    <w:rsid w:val="004C7F8A"/>
    <w:rsid w:val="004D0A95"/>
    <w:rsid w:val="004D0AAE"/>
    <w:rsid w:val="004D0E31"/>
    <w:rsid w:val="004D1839"/>
    <w:rsid w:val="004D1AA7"/>
    <w:rsid w:val="004D2249"/>
    <w:rsid w:val="004D28E6"/>
    <w:rsid w:val="004D2E56"/>
    <w:rsid w:val="004D3180"/>
    <w:rsid w:val="004D3430"/>
    <w:rsid w:val="004D37B6"/>
    <w:rsid w:val="004D422C"/>
    <w:rsid w:val="004D46B4"/>
    <w:rsid w:val="004D54D2"/>
    <w:rsid w:val="004D5AF5"/>
    <w:rsid w:val="004D5D17"/>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2E85"/>
    <w:rsid w:val="004E3399"/>
    <w:rsid w:val="004E4315"/>
    <w:rsid w:val="004E5078"/>
    <w:rsid w:val="004E59C5"/>
    <w:rsid w:val="004E6393"/>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7658"/>
    <w:rsid w:val="004F7736"/>
    <w:rsid w:val="005014CD"/>
    <w:rsid w:val="00501DC2"/>
    <w:rsid w:val="00501FDE"/>
    <w:rsid w:val="005029D2"/>
    <w:rsid w:val="00502A96"/>
    <w:rsid w:val="005036E8"/>
    <w:rsid w:val="00504C81"/>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085"/>
    <w:rsid w:val="005155E4"/>
    <w:rsid w:val="005159B9"/>
    <w:rsid w:val="00515A2D"/>
    <w:rsid w:val="00515B7C"/>
    <w:rsid w:val="00517587"/>
    <w:rsid w:val="00517697"/>
    <w:rsid w:val="00517D71"/>
    <w:rsid w:val="0052023F"/>
    <w:rsid w:val="005202CC"/>
    <w:rsid w:val="0052089B"/>
    <w:rsid w:val="00520C34"/>
    <w:rsid w:val="005215F7"/>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2023"/>
    <w:rsid w:val="005432B5"/>
    <w:rsid w:val="00544032"/>
    <w:rsid w:val="005441A4"/>
    <w:rsid w:val="005449C0"/>
    <w:rsid w:val="00544DF5"/>
    <w:rsid w:val="00544F5A"/>
    <w:rsid w:val="005450E6"/>
    <w:rsid w:val="00545127"/>
    <w:rsid w:val="00545553"/>
    <w:rsid w:val="00546568"/>
    <w:rsid w:val="00546DD5"/>
    <w:rsid w:val="00546E91"/>
    <w:rsid w:val="005470EE"/>
    <w:rsid w:val="005475D6"/>
    <w:rsid w:val="0054780D"/>
    <w:rsid w:val="00547B95"/>
    <w:rsid w:val="00547BA8"/>
    <w:rsid w:val="00550811"/>
    <w:rsid w:val="005509E1"/>
    <w:rsid w:val="00551050"/>
    <w:rsid w:val="00551A75"/>
    <w:rsid w:val="0055253D"/>
    <w:rsid w:val="00553017"/>
    <w:rsid w:val="00553234"/>
    <w:rsid w:val="005533BC"/>
    <w:rsid w:val="0055364A"/>
    <w:rsid w:val="00553992"/>
    <w:rsid w:val="00553E3A"/>
    <w:rsid w:val="0055436C"/>
    <w:rsid w:val="00554A73"/>
    <w:rsid w:val="00554C6E"/>
    <w:rsid w:val="00555509"/>
    <w:rsid w:val="005559B9"/>
    <w:rsid w:val="005560EB"/>
    <w:rsid w:val="00556DB7"/>
    <w:rsid w:val="005570C1"/>
    <w:rsid w:val="005576D4"/>
    <w:rsid w:val="00557ADA"/>
    <w:rsid w:val="00561158"/>
    <w:rsid w:val="005614FB"/>
    <w:rsid w:val="00561C59"/>
    <w:rsid w:val="00562074"/>
    <w:rsid w:val="005620CD"/>
    <w:rsid w:val="0056222E"/>
    <w:rsid w:val="00562480"/>
    <w:rsid w:val="0056279A"/>
    <w:rsid w:val="00562819"/>
    <w:rsid w:val="00562BE9"/>
    <w:rsid w:val="00562E0F"/>
    <w:rsid w:val="005630D6"/>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6DB"/>
    <w:rsid w:val="00574ADE"/>
    <w:rsid w:val="005753AF"/>
    <w:rsid w:val="0057559C"/>
    <w:rsid w:val="005759B2"/>
    <w:rsid w:val="00575A46"/>
    <w:rsid w:val="00575BEF"/>
    <w:rsid w:val="005760C4"/>
    <w:rsid w:val="00576D66"/>
    <w:rsid w:val="00576EE3"/>
    <w:rsid w:val="00581179"/>
    <w:rsid w:val="0058136D"/>
    <w:rsid w:val="00581534"/>
    <w:rsid w:val="00581647"/>
    <w:rsid w:val="00581EEE"/>
    <w:rsid w:val="005820D4"/>
    <w:rsid w:val="00583075"/>
    <w:rsid w:val="005832E5"/>
    <w:rsid w:val="00583364"/>
    <w:rsid w:val="00584889"/>
    <w:rsid w:val="0058548D"/>
    <w:rsid w:val="00585F2C"/>
    <w:rsid w:val="0058635F"/>
    <w:rsid w:val="00587AA8"/>
    <w:rsid w:val="00591161"/>
    <w:rsid w:val="00591459"/>
    <w:rsid w:val="005919C0"/>
    <w:rsid w:val="00591EE8"/>
    <w:rsid w:val="00592459"/>
    <w:rsid w:val="00592CFF"/>
    <w:rsid w:val="00592F23"/>
    <w:rsid w:val="00593779"/>
    <w:rsid w:val="00593FE0"/>
    <w:rsid w:val="00595A42"/>
    <w:rsid w:val="00595A52"/>
    <w:rsid w:val="00595DFD"/>
    <w:rsid w:val="0059601E"/>
    <w:rsid w:val="00596C85"/>
    <w:rsid w:val="00596E82"/>
    <w:rsid w:val="005970AC"/>
    <w:rsid w:val="00597508"/>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9D1"/>
    <w:rsid w:val="005A6AF5"/>
    <w:rsid w:val="005A6C3F"/>
    <w:rsid w:val="005A6D40"/>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5B24"/>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25F"/>
    <w:rsid w:val="005D0617"/>
    <w:rsid w:val="005D07F9"/>
    <w:rsid w:val="005D18F9"/>
    <w:rsid w:val="005D1966"/>
    <w:rsid w:val="005D1E53"/>
    <w:rsid w:val="005D209F"/>
    <w:rsid w:val="005D20F5"/>
    <w:rsid w:val="005D212A"/>
    <w:rsid w:val="005D2159"/>
    <w:rsid w:val="005D23AE"/>
    <w:rsid w:val="005D25AC"/>
    <w:rsid w:val="005D298D"/>
    <w:rsid w:val="005D29DF"/>
    <w:rsid w:val="005D2BFE"/>
    <w:rsid w:val="005D35C0"/>
    <w:rsid w:val="005D37EF"/>
    <w:rsid w:val="005D400E"/>
    <w:rsid w:val="005D550C"/>
    <w:rsid w:val="005D57FB"/>
    <w:rsid w:val="005D61CE"/>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416"/>
    <w:rsid w:val="005F27B7"/>
    <w:rsid w:val="005F27E4"/>
    <w:rsid w:val="005F2BA9"/>
    <w:rsid w:val="005F2FC8"/>
    <w:rsid w:val="005F3310"/>
    <w:rsid w:val="005F3461"/>
    <w:rsid w:val="005F3720"/>
    <w:rsid w:val="005F64D6"/>
    <w:rsid w:val="005F6799"/>
    <w:rsid w:val="005F6AE5"/>
    <w:rsid w:val="005F70DA"/>
    <w:rsid w:val="005F76FC"/>
    <w:rsid w:val="005F7B1E"/>
    <w:rsid w:val="00600D1D"/>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788"/>
    <w:rsid w:val="00613911"/>
    <w:rsid w:val="00613EEB"/>
    <w:rsid w:val="00615A49"/>
    <w:rsid w:val="00615A86"/>
    <w:rsid w:val="006166DA"/>
    <w:rsid w:val="006169A6"/>
    <w:rsid w:val="00616C9D"/>
    <w:rsid w:val="00617BD2"/>
    <w:rsid w:val="006204F1"/>
    <w:rsid w:val="00620C4F"/>
    <w:rsid w:val="00620E8F"/>
    <w:rsid w:val="00622076"/>
    <w:rsid w:val="00622368"/>
    <w:rsid w:val="00622A8F"/>
    <w:rsid w:val="00623984"/>
    <w:rsid w:val="00623B61"/>
    <w:rsid w:val="006242C1"/>
    <w:rsid w:val="0062432F"/>
    <w:rsid w:val="00624501"/>
    <w:rsid w:val="006245B0"/>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7"/>
    <w:rsid w:val="0065025A"/>
    <w:rsid w:val="0065055F"/>
    <w:rsid w:val="00650D95"/>
    <w:rsid w:val="00650F36"/>
    <w:rsid w:val="006517C0"/>
    <w:rsid w:val="0065208C"/>
    <w:rsid w:val="00652518"/>
    <w:rsid w:val="0065298B"/>
    <w:rsid w:val="00652AA4"/>
    <w:rsid w:val="00652CF8"/>
    <w:rsid w:val="006538B3"/>
    <w:rsid w:val="00654286"/>
    <w:rsid w:val="00654BA0"/>
    <w:rsid w:val="00654BFB"/>
    <w:rsid w:val="00654E2C"/>
    <w:rsid w:val="00654FB7"/>
    <w:rsid w:val="00655FD4"/>
    <w:rsid w:val="0065630D"/>
    <w:rsid w:val="006563CB"/>
    <w:rsid w:val="00656919"/>
    <w:rsid w:val="00656A1B"/>
    <w:rsid w:val="00657391"/>
    <w:rsid w:val="00657947"/>
    <w:rsid w:val="00657A75"/>
    <w:rsid w:val="00660065"/>
    <w:rsid w:val="00660D37"/>
    <w:rsid w:val="00660DE9"/>
    <w:rsid w:val="00661A5B"/>
    <w:rsid w:val="00661AC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9E2"/>
    <w:rsid w:val="00674E4B"/>
    <w:rsid w:val="00674E5D"/>
    <w:rsid w:val="00675DD6"/>
    <w:rsid w:val="0067617F"/>
    <w:rsid w:val="00676486"/>
    <w:rsid w:val="00676F75"/>
    <w:rsid w:val="00677C0D"/>
    <w:rsid w:val="00680A36"/>
    <w:rsid w:val="00680DEE"/>
    <w:rsid w:val="00681C63"/>
    <w:rsid w:val="00681F64"/>
    <w:rsid w:val="00682038"/>
    <w:rsid w:val="00682F52"/>
    <w:rsid w:val="006840BE"/>
    <w:rsid w:val="00684B30"/>
    <w:rsid w:val="00684B46"/>
    <w:rsid w:val="00685206"/>
    <w:rsid w:val="00685A03"/>
    <w:rsid w:val="00685F75"/>
    <w:rsid w:val="00686511"/>
    <w:rsid w:val="00686789"/>
    <w:rsid w:val="006876B7"/>
    <w:rsid w:val="00687FE1"/>
    <w:rsid w:val="00690B67"/>
    <w:rsid w:val="00690C0B"/>
    <w:rsid w:val="0069105D"/>
    <w:rsid w:val="006914AF"/>
    <w:rsid w:val="00691E71"/>
    <w:rsid w:val="006921E0"/>
    <w:rsid w:val="00692CBE"/>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BAF"/>
    <w:rsid w:val="006A2F69"/>
    <w:rsid w:val="006A3031"/>
    <w:rsid w:val="006A30F6"/>
    <w:rsid w:val="006A3329"/>
    <w:rsid w:val="006A3A8C"/>
    <w:rsid w:val="006A3AC2"/>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A44"/>
    <w:rsid w:val="006B7D58"/>
    <w:rsid w:val="006B7E7A"/>
    <w:rsid w:val="006B7EC7"/>
    <w:rsid w:val="006C0068"/>
    <w:rsid w:val="006C0515"/>
    <w:rsid w:val="006C0630"/>
    <w:rsid w:val="006C0A56"/>
    <w:rsid w:val="006C0EBE"/>
    <w:rsid w:val="006C2470"/>
    <w:rsid w:val="006C2E9F"/>
    <w:rsid w:val="006C3D38"/>
    <w:rsid w:val="006C414D"/>
    <w:rsid w:val="006C470F"/>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CC0"/>
    <w:rsid w:val="006F0FDD"/>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4DE6"/>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2C9B"/>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3549"/>
    <w:rsid w:val="0072430A"/>
    <w:rsid w:val="007243B1"/>
    <w:rsid w:val="007248A4"/>
    <w:rsid w:val="00724AC4"/>
    <w:rsid w:val="00724F9D"/>
    <w:rsid w:val="00725693"/>
    <w:rsid w:val="00725721"/>
    <w:rsid w:val="0072591F"/>
    <w:rsid w:val="00725AFE"/>
    <w:rsid w:val="00725C4F"/>
    <w:rsid w:val="0072672F"/>
    <w:rsid w:val="00726A08"/>
    <w:rsid w:val="00726B2A"/>
    <w:rsid w:val="00726DE4"/>
    <w:rsid w:val="00730309"/>
    <w:rsid w:val="00730685"/>
    <w:rsid w:val="00730D5A"/>
    <w:rsid w:val="007310C9"/>
    <w:rsid w:val="00731201"/>
    <w:rsid w:val="00731815"/>
    <w:rsid w:val="007321F2"/>
    <w:rsid w:val="00732DF6"/>
    <w:rsid w:val="00733044"/>
    <w:rsid w:val="0073326E"/>
    <w:rsid w:val="00733B1E"/>
    <w:rsid w:val="00733C40"/>
    <w:rsid w:val="00733CF4"/>
    <w:rsid w:val="00734EAC"/>
    <w:rsid w:val="00735ECF"/>
    <w:rsid w:val="00736149"/>
    <w:rsid w:val="0073656A"/>
    <w:rsid w:val="00737025"/>
    <w:rsid w:val="00737B92"/>
    <w:rsid w:val="00737F8D"/>
    <w:rsid w:val="007400D5"/>
    <w:rsid w:val="007409E0"/>
    <w:rsid w:val="00740E51"/>
    <w:rsid w:val="00741607"/>
    <w:rsid w:val="00741ECE"/>
    <w:rsid w:val="007422CB"/>
    <w:rsid w:val="00742471"/>
    <w:rsid w:val="00742C11"/>
    <w:rsid w:val="00742E30"/>
    <w:rsid w:val="007436F9"/>
    <w:rsid w:val="007439E8"/>
    <w:rsid w:val="00743EFE"/>
    <w:rsid w:val="00743F96"/>
    <w:rsid w:val="00744567"/>
    <w:rsid w:val="00744DC9"/>
    <w:rsid w:val="00744F56"/>
    <w:rsid w:val="00745096"/>
    <w:rsid w:val="007451F8"/>
    <w:rsid w:val="00745285"/>
    <w:rsid w:val="007454CD"/>
    <w:rsid w:val="007459E5"/>
    <w:rsid w:val="0074663B"/>
    <w:rsid w:val="00746E46"/>
    <w:rsid w:val="0074702C"/>
    <w:rsid w:val="007478FB"/>
    <w:rsid w:val="0074792A"/>
    <w:rsid w:val="00747B7D"/>
    <w:rsid w:val="00747C66"/>
    <w:rsid w:val="00747F76"/>
    <w:rsid w:val="00750D07"/>
    <w:rsid w:val="00750D47"/>
    <w:rsid w:val="00750F2B"/>
    <w:rsid w:val="00751119"/>
    <w:rsid w:val="007512A6"/>
    <w:rsid w:val="00751C6E"/>
    <w:rsid w:val="00751E84"/>
    <w:rsid w:val="007530EE"/>
    <w:rsid w:val="0075327A"/>
    <w:rsid w:val="00753350"/>
    <w:rsid w:val="00753369"/>
    <w:rsid w:val="007534F0"/>
    <w:rsid w:val="007535D3"/>
    <w:rsid w:val="00753846"/>
    <w:rsid w:val="00754299"/>
    <w:rsid w:val="0075490E"/>
    <w:rsid w:val="00755511"/>
    <w:rsid w:val="00755CCF"/>
    <w:rsid w:val="00755D7D"/>
    <w:rsid w:val="0075627A"/>
    <w:rsid w:val="007563CF"/>
    <w:rsid w:val="00756AD8"/>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ACA"/>
    <w:rsid w:val="00765B35"/>
    <w:rsid w:val="007660D8"/>
    <w:rsid w:val="00766132"/>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17C1"/>
    <w:rsid w:val="00781A0A"/>
    <w:rsid w:val="00781A51"/>
    <w:rsid w:val="00782650"/>
    <w:rsid w:val="007827AD"/>
    <w:rsid w:val="00782846"/>
    <w:rsid w:val="00782F3A"/>
    <w:rsid w:val="0078366C"/>
    <w:rsid w:val="00783922"/>
    <w:rsid w:val="0078414C"/>
    <w:rsid w:val="007850E1"/>
    <w:rsid w:val="00786240"/>
    <w:rsid w:val="00786353"/>
    <w:rsid w:val="00786964"/>
    <w:rsid w:val="007871DB"/>
    <w:rsid w:val="0078720A"/>
    <w:rsid w:val="0078782E"/>
    <w:rsid w:val="00790394"/>
    <w:rsid w:val="007904E2"/>
    <w:rsid w:val="0079080B"/>
    <w:rsid w:val="00790F65"/>
    <w:rsid w:val="0079196D"/>
    <w:rsid w:val="00791BA4"/>
    <w:rsid w:val="00791D36"/>
    <w:rsid w:val="00791F62"/>
    <w:rsid w:val="00792147"/>
    <w:rsid w:val="00792959"/>
    <w:rsid w:val="00792B43"/>
    <w:rsid w:val="00792BDB"/>
    <w:rsid w:val="00792E6C"/>
    <w:rsid w:val="007935F1"/>
    <w:rsid w:val="00793A72"/>
    <w:rsid w:val="007946AA"/>
    <w:rsid w:val="00794E0A"/>
    <w:rsid w:val="0079531B"/>
    <w:rsid w:val="00795FBE"/>
    <w:rsid w:val="007967CD"/>
    <w:rsid w:val="00796B35"/>
    <w:rsid w:val="00797AF6"/>
    <w:rsid w:val="00797DBC"/>
    <w:rsid w:val="007A00DE"/>
    <w:rsid w:val="007A016C"/>
    <w:rsid w:val="007A02E9"/>
    <w:rsid w:val="007A0D46"/>
    <w:rsid w:val="007A1278"/>
    <w:rsid w:val="007A202D"/>
    <w:rsid w:val="007A2041"/>
    <w:rsid w:val="007A20B1"/>
    <w:rsid w:val="007A22FA"/>
    <w:rsid w:val="007A2649"/>
    <w:rsid w:val="007A4BBC"/>
    <w:rsid w:val="007A5052"/>
    <w:rsid w:val="007A5060"/>
    <w:rsid w:val="007A5177"/>
    <w:rsid w:val="007A5202"/>
    <w:rsid w:val="007A6532"/>
    <w:rsid w:val="007A6EB2"/>
    <w:rsid w:val="007A70E5"/>
    <w:rsid w:val="007A7560"/>
    <w:rsid w:val="007A7746"/>
    <w:rsid w:val="007A7839"/>
    <w:rsid w:val="007B008A"/>
    <w:rsid w:val="007B01E5"/>
    <w:rsid w:val="007B06EE"/>
    <w:rsid w:val="007B19C9"/>
    <w:rsid w:val="007B2341"/>
    <w:rsid w:val="007B27C5"/>
    <w:rsid w:val="007B2855"/>
    <w:rsid w:val="007B288A"/>
    <w:rsid w:val="007B2A4B"/>
    <w:rsid w:val="007B51F3"/>
    <w:rsid w:val="007B5C31"/>
    <w:rsid w:val="007B5E2D"/>
    <w:rsid w:val="007B5E6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9CB"/>
    <w:rsid w:val="007E5FB1"/>
    <w:rsid w:val="007E6168"/>
    <w:rsid w:val="007E6F74"/>
    <w:rsid w:val="007E7D29"/>
    <w:rsid w:val="007F0131"/>
    <w:rsid w:val="007F01DB"/>
    <w:rsid w:val="007F1063"/>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510"/>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481"/>
    <w:rsid w:val="00811C10"/>
    <w:rsid w:val="00811EBA"/>
    <w:rsid w:val="00813742"/>
    <w:rsid w:val="00813AB0"/>
    <w:rsid w:val="008149FC"/>
    <w:rsid w:val="008152B8"/>
    <w:rsid w:val="00815756"/>
    <w:rsid w:val="00815C48"/>
    <w:rsid w:val="00815FE4"/>
    <w:rsid w:val="008162AA"/>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27558"/>
    <w:rsid w:val="00830189"/>
    <w:rsid w:val="008306BD"/>
    <w:rsid w:val="00830C04"/>
    <w:rsid w:val="00831440"/>
    <w:rsid w:val="008317C5"/>
    <w:rsid w:val="00831B5A"/>
    <w:rsid w:val="00831C14"/>
    <w:rsid w:val="00831F46"/>
    <w:rsid w:val="00832538"/>
    <w:rsid w:val="00832711"/>
    <w:rsid w:val="00832752"/>
    <w:rsid w:val="00832B9F"/>
    <w:rsid w:val="00833B6C"/>
    <w:rsid w:val="00833C6D"/>
    <w:rsid w:val="0083419A"/>
    <w:rsid w:val="008341EA"/>
    <w:rsid w:val="00834B72"/>
    <w:rsid w:val="00834C39"/>
    <w:rsid w:val="00834E1B"/>
    <w:rsid w:val="00835383"/>
    <w:rsid w:val="00835BAC"/>
    <w:rsid w:val="00835C5A"/>
    <w:rsid w:val="00835CF2"/>
    <w:rsid w:val="00835FB8"/>
    <w:rsid w:val="008366F2"/>
    <w:rsid w:val="008367CF"/>
    <w:rsid w:val="008411AC"/>
    <w:rsid w:val="00841C46"/>
    <w:rsid w:val="00841CFE"/>
    <w:rsid w:val="008427B8"/>
    <w:rsid w:val="00842963"/>
    <w:rsid w:val="00844305"/>
    <w:rsid w:val="00845B25"/>
    <w:rsid w:val="0084609E"/>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6AE"/>
    <w:rsid w:val="0086680C"/>
    <w:rsid w:val="00867382"/>
    <w:rsid w:val="00867D55"/>
    <w:rsid w:val="008700A2"/>
    <w:rsid w:val="008714CF"/>
    <w:rsid w:val="00871A0F"/>
    <w:rsid w:val="00872173"/>
    <w:rsid w:val="00872EDF"/>
    <w:rsid w:val="00873927"/>
    <w:rsid w:val="008741A9"/>
    <w:rsid w:val="008742F1"/>
    <w:rsid w:val="0087454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300"/>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545"/>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EE9"/>
    <w:rsid w:val="008A2165"/>
    <w:rsid w:val="008A27E8"/>
    <w:rsid w:val="008A2E1A"/>
    <w:rsid w:val="008A2E9D"/>
    <w:rsid w:val="008A2EBF"/>
    <w:rsid w:val="008A31D3"/>
    <w:rsid w:val="008A41DC"/>
    <w:rsid w:val="008A43E5"/>
    <w:rsid w:val="008A4407"/>
    <w:rsid w:val="008A442E"/>
    <w:rsid w:val="008A45E8"/>
    <w:rsid w:val="008A4D13"/>
    <w:rsid w:val="008A4D90"/>
    <w:rsid w:val="008B0242"/>
    <w:rsid w:val="008B03EE"/>
    <w:rsid w:val="008B07A6"/>
    <w:rsid w:val="008B15C0"/>
    <w:rsid w:val="008B168B"/>
    <w:rsid w:val="008B1C91"/>
    <w:rsid w:val="008B2095"/>
    <w:rsid w:val="008B2186"/>
    <w:rsid w:val="008B25BE"/>
    <w:rsid w:val="008B475C"/>
    <w:rsid w:val="008B5394"/>
    <w:rsid w:val="008B5404"/>
    <w:rsid w:val="008B5AA2"/>
    <w:rsid w:val="008B6496"/>
    <w:rsid w:val="008B6532"/>
    <w:rsid w:val="008B7CAE"/>
    <w:rsid w:val="008C0069"/>
    <w:rsid w:val="008C03D0"/>
    <w:rsid w:val="008C0ECD"/>
    <w:rsid w:val="008C126C"/>
    <w:rsid w:val="008C1447"/>
    <w:rsid w:val="008C14D8"/>
    <w:rsid w:val="008C16F4"/>
    <w:rsid w:val="008C2543"/>
    <w:rsid w:val="008C31A0"/>
    <w:rsid w:val="008C3671"/>
    <w:rsid w:val="008C392B"/>
    <w:rsid w:val="008C46C7"/>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542A"/>
    <w:rsid w:val="008D633E"/>
    <w:rsid w:val="008D63C0"/>
    <w:rsid w:val="008D6796"/>
    <w:rsid w:val="008D70A5"/>
    <w:rsid w:val="008D7ABB"/>
    <w:rsid w:val="008D7E59"/>
    <w:rsid w:val="008E076E"/>
    <w:rsid w:val="008E0B9B"/>
    <w:rsid w:val="008E0C15"/>
    <w:rsid w:val="008E1459"/>
    <w:rsid w:val="008E1D84"/>
    <w:rsid w:val="008E1FC7"/>
    <w:rsid w:val="008E22B0"/>
    <w:rsid w:val="008E23F0"/>
    <w:rsid w:val="008E2B04"/>
    <w:rsid w:val="008E35DA"/>
    <w:rsid w:val="008E3648"/>
    <w:rsid w:val="008E4265"/>
    <w:rsid w:val="008E459F"/>
    <w:rsid w:val="008E486B"/>
    <w:rsid w:val="008E4A14"/>
    <w:rsid w:val="008E4D2A"/>
    <w:rsid w:val="008E5722"/>
    <w:rsid w:val="008E5794"/>
    <w:rsid w:val="008E57CC"/>
    <w:rsid w:val="008E5C58"/>
    <w:rsid w:val="008E5E32"/>
    <w:rsid w:val="008E646D"/>
    <w:rsid w:val="008E65BC"/>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826"/>
    <w:rsid w:val="009039F6"/>
    <w:rsid w:val="00903A44"/>
    <w:rsid w:val="00903F45"/>
    <w:rsid w:val="00904180"/>
    <w:rsid w:val="00904252"/>
    <w:rsid w:val="009053D0"/>
    <w:rsid w:val="009059B9"/>
    <w:rsid w:val="00905A5F"/>
    <w:rsid w:val="00906603"/>
    <w:rsid w:val="00906831"/>
    <w:rsid w:val="00906E04"/>
    <w:rsid w:val="00907F67"/>
    <w:rsid w:val="009101DB"/>
    <w:rsid w:val="0091056E"/>
    <w:rsid w:val="0091151E"/>
    <w:rsid w:val="00911FF0"/>
    <w:rsid w:val="0091224F"/>
    <w:rsid w:val="00913AAA"/>
    <w:rsid w:val="00914025"/>
    <w:rsid w:val="00915421"/>
    <w:rsid w:val="0091558F"/>
    <w:rsid w:val="00915BA8"/>
    <w:rsid w:val="00915C53"/>
    <w:rsid w:val="00916084"/>
    <w:rsid w:val="00916694"/>
    <w:rsid w:val="009176BA"/>
    <w:rsid w:val="00920778"/>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10E"/>
    <w:rsid w:val="00926E20"/>
    <w:rsid w:val="00926EC3"/>
    <w:rsid w:val="00927680"/>
    <w:rsid w:val="0093191B"/>
    <w:rsid w:val="00931ABF"/>
    <w:rsid w:val="00931B9A"/>
    <w:rsid w:val="00932BD8"/>
    <w:rsid w:val="00933802"/>
    <w:rsid w:val="00933C7E"/>
    <w:rsid w:val="009346F1"/>
    <w:rsid w:val="00934D75"/>
    <w:rsid w:val="009354B7"/>
    <w:rsid w:val="00935AC5"/>
    <w:rsid w:val="0093663B"/>
    <w:rsid w:val="009371EC"/>
    <w:rsid w:val="00937B7F"/>
    <w:rsid w:val="00937EEF"/>
    <w:rsid w:val="0094016E"/>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767"/>
    <w:rsid w:val="00952693"/>
    <w:rsid w:val="00952E44"/>
    <w:rsid w:val="00953CCA"/>
    <w:rsid w:val="00955820"/>
    <w:rsid w:val="00957077"/>
    <w:rsid w:val="0095741C"/>
    <w:rsid w:val="00957666"/>
    <w:rsid w:val="0096000A"/>
    <w:rsid w:val="00960591"/>
    <w:rsid w:val="00960DA9"/>
    <w:rsid w:val="00960DE4"/>
    <w:rsid w:val="0096138C"/>
    <w:rsid w:val="0096157D"/>
    <w:rsid w:val="00961899"/>
    <w:rsid w:val="00962103"/>
    <w:rsid w:val="00962AB7"/>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67BD4"/>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855"/>
    <w:rsid w:val="009959D3"/>
    <w:rsid w:val="00995BB7"/>
    <w:rsid w:val="0099623B"/>
    <w:rsid w:val="00996A9A"/>
    <w:rsid w:val="00997482"/>
    <w:rsid w:val="00997ACF"/>
    <w:rsid w:val="00997BD1"/>
    <w:rsid w:val="009A0135"/>
    <w:rsid w:val="009A04EC"/>
    <w:rsid w:val="009A1EBB"/>
    <w:rsid w:val="009A2952"/>
    <w:rsid w:val="009A2D97"/>
    <w:rsid w:val="009A2DB1"/>
    <w:rsid w:val="009A40B0"/>
    <w:rsid w:val="009A5016"/>
    <w:rsid w:val="009A50BC"/>
    <w:rsid w:val="009A6107"/>
    <w:rsid w:val="009A6A04"/>
    <w:rsid w:val="009A7C7C"/>
    <w:rsid w:val="009B065A"/>
    <w:rsid w:val="009B0714"/>
    <w:rsid w:val="009B1641"/>
    <w:rsid w:val="009B1646"/>
    <w:rsid w:val="009B1948"/>
    <w:rsid w:val="009B19BE"/>
    <w:rsid w:val="009B1A39"/>
    <w:rsid w:val="009B2994"/>
    <w:rsid w:val="009B30C5"/>
    <w:rsid w:val="009B363E"/>
    <w:rsid w:val="009B3AAB"/>
    <w:rsid w:val="009B4137"/>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450B"/>
    <w:rsid w:val="009C4B1C"/>
    <w:rsid w:val="009C553D"/>
    <w:rsid w:val="009C5B1C"/>
    <w:rsid w:val="009C5F98"/>
    <w:rsid w:val="009C62FF"/>
    <w:rsid w:val="009C69E1"/>
    <w:rsid w:val="009C6BE9"/>
    <w:rsid w:val="009C6F1A"/>
    <w:rsid w:val="009D0F8D"/>
    <w:rsid w:val="009D125C"/>
    <w:rsid w:val="009D1D08"/>
    <w:rsid w:val="009D1DC6"/>
    <w:rsid w:val="009D30AE"/>
    <w:rsid w:val="009D333B"/>
    <w:rsid w:val="009D345E"/>
    <w:rsid w:val="009D395A"/>
    <w:rsid w:val="009D4824"/>
    <w:rsid w:val="009D48E2"/>
    <w:rsid w:val="009D575A"/>
    <w:rsid w:val="009D5866"/>
    <w:rsid w:val="009D5A99"/>
    <w:rsid w:val="009D6272"/>
    <w:rsid w:val="009D63D7"/>
    <w:rsid w:val="009D6EC0"/>
    <w:rsid w:val="009D7968"/>
    <w:rsid w:val="009E0094"/>
    <w:rsid w:val="009E1774"/>
    <w:rsid w:val="009E179C"/>
    <w:rsid w:val="009E1AE6"/>
    <w:rsid w:val="009E1E90"/>
    <w:rsid w:val="009E260E"/>
    <w:rsid w:val="009E2C45"/>
    <w:rsid w:val="009E2FF5"/>
    <w:rsid w:val="009E35F7"/>
    <w:rsid w:val="009E3865"/>
    <w:rsid w:val="009E3CC9"/>
    <w:rsid w:val="009E50E0"/>
    <w:rsid w:val="009E54E7"/>
    <w:rsid w:val="009E6914"/>
    <w:rsid w:val="009E6A7D"/>
    <w:rsid w:val="009E731C"/>
    <w:rsid w:val="009E7867"/>
    <w:rsid w:val="009E7EB9"/>
    <w:rsid w:val="009F115F"/>
    <w:rsid w:val="009F1B68"/>
    <w:rsid w:val="009F20B2"/>
    <w:rsid w:val="009F2CAC"/>
    <w:rsid w:val="009F2EED"/>
    <w:rsid w:val="009F2F6A"/>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627"/>
    <w:rsid w:val="00A00C3A"/>
    <w:rsid w:val="00A01389"/>
    <w:rsid w:val="00A014AA"/>
    <w:rsid w:val="00A01C2A"/>
    <w:rsid w:val="00A023E7"/>
    <w:rsid w:val="00A0304E"/>
    <w:rsid w:val="00A03B0B"/>
    <w:rsid w:val="00A03C95"/>
    <w:rsid w:val="00A03E1F"/>
    <w:rsid w:val="00A03E2B"/>
    <w:rsid w:val="00A0426F"/>
    <w:rsid w:val="00A04972"/>
    <w:rsid w:val="00A04ED4"/>
    <w:rsid w:val="00A04F99"/>
    <w:rsid w:val="00A05F52"/>
    <w:rsid w:val="00A06067"/>
    <w:rsid w:val="00A062E0"/>
    <w:rsid w:val="00A06A09"/>
    <w:rsid w:val="00A06B97"/>
    <w:rsid w:val="00A06CB0"/>
    <w:rsid w:val="00A06D70"/>
    <w:rsid w:val="00A07E5D"/>
    <w:rsid w:val="00A1018F"/>
    <w:rsid w:val="00A109C0"/>
    <w:rsid w:val="00A11622"/>
    <w:rsid w:val="00A1162F"/>
    <w:rsid w:val="00A11D1E"/>
    <w:rsid w:val="00A11D3C"/>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1F5"/>
    <w:rsid w:val="00A2234D"/>
    <w:rsid w:val="00A22380"/>
    <w:rsid w:val="00A23CF2"/>
    <w:rsid w:val="00A24485"/>
    <w:rsid w:val="00A24F41"/>
    <w:rsid w:val="00A2530C"/>
    <w:rsid w:val="00A25F80"/>
    <w:rsid w:val="00A26617"/>
    <w:rsid w:val="00A268FB"/>
    <w:rsid w:val="00A275CC"/>
    <w:rsid w:val="00A277CB"/>
    <w:rsid w:val="00A30155"/>
    <w:rsid w:val="00A303CA"/>
    <w:rsid w:val="00A30653"/>
    <w:rsid w:val="00A3075A"/>
    <w:rsid w:val="00A30DA9"/>
    <w:rsid w:val="00A314C8"/>
    <w:rsid w:val="00A323FB"/>
    <w:rsid w:val="00A32E1B"/>
    <w:rsid w:val="00A3335A"/>
    <w:rsid w:val="00A33831"/>
    <w:rsid w:val="00A33AA6"/>
    <w:rsid w:val="00A34043"/>
    <w:rsid w:val="00A34458"/>
    <w:rsid w:val="00A35787"/>
    <w:rsid w:val="00A357E1"/>
    <w:rsid w:val="00A359D7"/>
    <w:rsid w:val="00A364CC"/>
    <w:rsid w:val="00A36703"/>
    <w:rsid w:val="00A37B40"/>
    <w:rsid w:val="00A37D61"/>
    <w:rsid w:val="00A4012A"/>
    <w:rsid w:val="00A40422"/>
    <w:rsid w:val="00A4051D"/>
    <w:rsid w:val="00A40738"/>
    <w:rsid w:val="00A41703"/>
    <w:rsid w:val="00A41C57"/>
    <w:rsid w:val="00A427BE"/>
    <w:rsid w:val="00A42F6B"/>
    <w:rsid w:val="00A4369A"/>
    <w:rsid w:val="00A43793"/>
    <w:rsid w:val="00A4473C"/>
    <w:rsid w:val="00A4660C"/>
    <w:rsid w:val="00A466F7"/>
    <w:rsid w:val="00A46D43"/>
    <w:rsid w:val="00A47C0C"/>
    <w:rsid w:val="00A50234"/>
    <w:rsid w:val="00A50BA5"/>
    <w:rsid w:val="00A5212E"/>
    <w:rsid w:val="00A529E7"/>
    <w:rsid w:val="00A537E5"/>
    <w:rsid w:val="00A53F21"/>
    <w:rsid w:val="00A54094"/>
    <w:rsid w:val="00A54233"/>
    <w:rsid w:val="00A544FF"/>
    <w:rsid w:val="00A547D6"/>
    <w:rsid w:val="00A54A2C"/>
    <w:rsid w:val="00A55543"/>
    <w:rsid w:val="00A55580"/>
    <w:rsid w:val="00A56B03"/>
    <w:rsid w:val="00A57724"/>
    <w:rsid w:val="00A60660"/>
    <w:rsid w:val="00A612C1"/>
    <w:rsid w:val="00A6167B"/>
    <w:rsid w:val="00A61DCE"/>
    <w:rsid w:val="00A62961"/>
    <w:rsid w:val="00A62CC8"/>
    <w:rsid w:val="00A62D6C"/>
    <w:rsid w:val="00A63101"/>
    <w:rsid w:val="00A63F90"/>
    <w:rsid w:val="00A640A9"/>
    <w:rsid w:val="00A6415D"/>
    <w:rsid w:val="00A653E7"/>
    <w:rsid w:val="00A663C2"/>
    <w:rsid w:val="00A667A0"/>
    <w:rsid w:val="00A670E5"/>
    <w:rsid w:val="00A70A15"/>
    <w:rsid w:val="00A710B4"/>
    <w:rsid w:val="00A71220"/>
    <w:rsid w:val="00A723B6"/>
    <w:rsid w:val="00A7277D"/>
    <w:rsid w:val="00A72870"/>
    <w:rsid w:val="00A72B78"/>
    <w:rsid w:val="00A72C07"/>
    <w:rsid w:val="00A72C7C"/>
    <w:rsid w:val="00A7410F"/>
    <w:rsid w:val="00A74154"/>
    <w:rsid w:val="00A744C5"/>
    <w:rsid w:val="00A757D9"/>
    <w:rsid w:val="00A760B2"/>
    <w:rsid w:val="00A77142"/>
    <w:rsid w:val="00A77311"/>
    <w:rsid w:val="00A77AFB"/>
    <w:rsid w:val="00A803C3"/>
    <w:rsid w:val="00A80BE4"/>
    <w:rsid w:val="00A80C98"/>
    <w:rsid w:val="00A811EF"/>
    <w:rsid w:val="00A81AD5"/>
    <w:rsid w:val="00A8205F"/>
    <w:rsid w:val="00A8260F"/>
    <w:rsid w:val="00A82755"/>
    <w:rsid w:val="00A82FB6"/>
    <w:rsid w:val="00A84680"/>
    <w:rsid w:val="00A8494B"/>
    <w:rsid w:val="00A84B51"/>
    <w:rsid w:val="00A84D85"/>
    <w:rsid w:val="00A858DB"/>
    <w:rsid w:val="00A86B25"/>
    <w:rsid w:val="00A90249"/>
    <w:rsid w:val="00A909AC"/>
    <w:rsid w:val="00A90BDC"/>
    <w:rsid w:val="00A9109E"/>
    <w:rsid w:val="00A91B0B"/>
    <w:rsid w:val="00A92799"/>
    <w:rsid w:val="00A93BAE"/>
    <w:rsid w:val="00A9417B"/>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F0F"/>
    <w:rsid w:val="00AA59D6"/>
    <w:rsid w:val="00AA646C"/>
    <w:rsid w:val="00AA6B18"/>
    <w:rsid w:val="00AA6CB2"/>
    <w:rsid w:val="00AA7327"/>
    <w:rsid w:val="00AA74A2"/>
    <w:rsid w:val="00AA7593"/>
    <w:rsid w:val="00AB0AB1"/>
    <w:rsid w:val="00AB1235"/>
    <w:rsid w:val="00AB138D"/>
    <w:rsid w:val="00AB2148"/>
    <w:rsid w:val="00AB239B"/>
    <w:rsid w:val="00AB256B"/>
    <w:rsid w:val="00AB3029"/>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3690"/>
    <w:rsid w:val="00AC375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051"/>
    <w:rsid w:val="00AD411C"/>
    <w:rsid w:val="00AD419E"/>
    <w:rsid w:val="00AD4554"/>
    <w:rsid w:val="00AD509A"/>
    <w:rsid w:val="00AD5D4E"/>
    <w:rsid w:val="00AD6184"/>
    <w:rsid w:val="00AD6DB8"/>
    <w:rsid w:val="00AD7E25"/>
    <w:rsid w:val="00AE0021"/>
    <w:rsid w:val="00AE022A"/>
    <w:rsid w:val="00AE04B8"/>
    <w:rsid w:val="00AE0653"/>
    <w:rsid w:val="00AE0C0C"/>
    <w:rsid w:val="00AE0D41"/>
    <w:rsid w:val="00AE175C"/>
    <w:rsid w:val="00AE2331"/>
    <w:rsid w:val="00AE278D"/>
    <w:rsid w:val="00AE3620"/>
    <w:rsid w:val="00AE3709"/>
    <w:rsid w:val="00AE3C12"/>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4275"/>
    <w:rsid w:val="00AF43D6"/>
    <w:rsid w:val="00AF4B4F"/>
    <w:rsid w:val="00AF4BB2"/>
    <w:rsid w:val="00AF638C"/>
    <w:rsid w:val="00AF63D9"/>
    <w:rsid w:val="00B00118"/>
    <w:rsid w:val="00B00820"/>
    <w:rsid w:val="00B008B1"/>
    <w:rsid w:val="00B00CC4"/>
    <w:rsid w:val="00B018F6"/>
    <w:rsid w:val="00B02231"/>
    <w:rsid w:val="00B0288F"/>
    <w:rsid w:val="00B02FF5"/>
    <w:rsid w:val="00B032E9"/>
    <w:rsid w:val="00B0345B"/>
    <w:rsid w:val="00B0363A"/>
    <w:rsid w:val="00B03A96"/>
    <w:rsid w:val="00B03D49"/>
    <w:rsid w:val="00B03E3F"/>
    <w:rsid w:val="00B06220"/>
    <w:rsid w:val="00B0779F"/>
    <w:rsid w:val="00B10317"/>
    <w:rsid w:val="00B103DE"/>
    <w:rsid w:val="00B10D12"/>
    <w:rsid w:val="00B12140"/>
    <w:rsid w:val="00B12D7A"/>
    <w:rsid w:val="00B13168"/>
    <w:rsid w:val="00B13625"/>
    <w:rsid w:val="00B13A76"/>
    <w:rsid w:val="00B13AB6"/>
    <w:rsid w:val="00B149BE"/>
    <w:rsid w:val="00B15AFD"/>
    <w:rsid w:val="00B175DD"/>
    <w:rsid w:val="00B17896"/>
    <w:rsid w:val="00B178D7"/>
    <w:rsid w:val="00B2068D"/>
    <w:rsid w:val="00B21015"/>
    <w:rsid w:val="00B21AC0"/>
    <w:rsid w:val="00B23022"/>
    <w:rsid w:val="00B2369E"/>
    <w:rsid w:val="00B242CA"/>
    <w:rsid w:val="00B24C8A"/>
    <w:rsid w:val="00B25099"/>
    <w:rsid w:val="00B251C2"/>
    <w:rsid w:val="00B25385"/>
    <w:rsid w:val="00B25736"/>
    <w:rsid w:val="00B2589C"/>
    <w:rsid w:val="00B26564"/>
    <w:rsid w:val="00B266F9"/>
    <w:rsid w:val="00B26B9F"/>
    <w:rsid w:val="00B26CD2"/>
    <w:rsid w:val="00B271EB"/>
    <w:rsid w:val="00B276A2"/>
    <w:rsid w:val="00B27DF4"/>
    <w:rsid w:val="00B3073F"/>
    <w:rsid w:val="00B30926"/>
    <w:rsid w:val="00B310C7"/>
    <w:rsid w:val="00B32401"/>
    <w:rsid w:val="00B32427"/>
    <w:rsid w:val="00B325B4"/>
    <w:rsid w:val="00B3269B"/>
    <w:rsid w:val="00B32B81"/>
    <w:rsid w:val="00B34417"/>
    <w:rsid w:val="00B34804"/>
    <w:rsid w:val="00B34FB2"/>
    <w:rsid w:val="00B3501E"/>
    <w:rsid w:val="00B35376"/>
    <w:rsid w:val="00B35633"/>
    <w:rsid w:val="00B3573A"/>
    <w:rsid w:val="00B35831"/>
    <w:rsid w:val="00B36ABC"/>
    <w:rsid w:val="00B36ACF"/>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27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0D1B"/>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5D75"/>
    <w:rsid w:val="00B7602E"/>
    <w:rsid w:val="00B7609E"/>
    <w:rsid w:val="00B7625D"/>
    <w:rsid w:val="00B76B4F"/>
    <w:rsid w:val="00B779E1"/>
    <w:rsid w:val="00B77DBA"/>
    <w:rsid w:val="00B80F29"/>
    <w:rsid w:val="00B80F70"/>
    <w:rsid w:val="00B81962"/>
    <w:rsid w:val="00B81DD0"/>
    <w:rsid w:val="00B829D3"/>
    <w:rsid w:val="00B83A1E"/>
    <w:rsid w:val="00B83FE9"/>
    <w:rsid w:val="00B84178"/>
    <w:rsid w:val="00B84D69"/>
    <w:rsid w:val="00B852D8"/>
    <w:rsid w:val="00B85537"/>
    <w:rsid w:val="00B85850"/>
    <w:rsid w:val="00B85CAB"/>
    <w:rsid w:val="00B868D2"/>
    <w:rsid w:val="00B902A8"/>
    <w:rsid w:val="00B90CFB"/>
    <w:rsid w:val="00B90E20"/>
    <w:rsid w:val="00B91507"/>
    <w:rsid w:val="00B91792"/>
    <w:rsid w:val="00B9213D"/>
    <w:rsid w:val="00B921A8"/>
    <w:rsid w:val="00B9265C"/>
    <w:rsid w:val="00B926AD"/>
    <w:rsid w:val="00B94083"/>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0753"/>
    <w:rsid w:val="00BA1F98"/>
    <w:rsid w:val="00BA2DEC"/>
    <w:rsid w:val="00BA33B7"/>
    <w:rsid w:val="00BA341E"/>
    <w:rsid w:val="00BA35B6"/>
    <w:rsid w:val="00BA3817"/>
    <w:rsid w:val="00BA433E"/>
    <w:rsid w:val="00BA523A"/>
    <w:rsid w:val="00BA52E9"/>
    <w:rsid w:val="00BA5813"/>
    <w:rsid w:val="00BA587F"/>
    <w:rsid w:val="00BA669F"/>
    <w:rsid w:val="00BA6EDB"/>
    <w:rsid w:val="00BA7BF9"/>
    <w:rsid w:val="00BA7DDC"/>
    <w:rsid w:val="00BA7F59"/>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6A8"/>
    <w:rsid w:val="00BB783A"/>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C7863"/>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EE7"/>
    <w:rsid w:val="00BE7A37"/>
    <w:rsid w:val="00BF114B"/>
    <w:rsid w:val="00BF189B"/>
    <w:rsid w:val="00BF2228"/>
    <w:rsid w:val="00BF23E5"/>
    <w:rsid w:val="00BF27B8"/>
    <w:rsid w:val="00BF3BE5"/>
    <w:rsid w:val="00BF3CCD"/>
    <w:rsid w:val="00BF434F"/>
    <w:rsid w:val="00BF4712"/>
    <w:rsid w:val="00BF490D"/>
    <w:rsid w:val="00BF4C6C"/>
    <w:rsid w:val="00BF546C"/>
    <w:rsid w:val="00BF5E12"/>
    <w:rsid w:val="00BF62BC"/>
    <w:rsid w:val="00BF6458"/>
    <w:rsid w:val="00BF6918"/>
    <w:rsid w:val="00BF7432"/>
    <w:rsid w:val="00C0001C"/>
    <w:rsid w:val="00C00A39"/>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07892"/>
    <w:rsid w:val="00C10192"/>
    <w:rsid w:val="00C10605"/>
    <w:rsid w:val="00C107E2"/>
    <w:rsid w:val="00C10A80"/>
    <w:rsid w:val="00C10D0A"/>
    <w:rsid w:val="00C112D7"/>
    <w:rsid w:val="00C11791"/>
    <w:rsid w:val="00C133C2"/>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3B1C"/>
    <w:rsid w:val="00C24FAD"/>
    <w:rsid w:val="00C2521E"/>
    <w:rsid w:val="00C2555D"/>
    <w:rsid w:val="00C26641"/>
    <w:rsid w:val="00C26D75"/>
    <w:rsid w:val="00C26DE2"/>
    <w:rsid w:val="00C26E96"/>
    <w:rsid w:val="00C270B3"/>
    <w:rsid w:val="00C278FD"/>
    <w:rsid w:val="00C30E5D"/>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5807"/>
    <w:rsid w:val="00C358BB"/>
    <w:rsid w:val="00C35A16"/>
    <w:rsid w:val="00C367FF"/>
    <w:rsid w:val="00C36D45"/>
    <w:rsid w:val="00C40016"/>
    <w:rsid w:val="00C40475"/>
    <w:rsid w:val="00C40C60"/>
    <w:rsid w:val="00C4130F"/>
    <w:rsid w:val="00C41470"/>
    <w:rsid w:val="00C415D4"/>
    <w:rsid w:val="00C42744"/>
    <w:rsid w:val="00C42885"/>
    <w:rsid w:val="00C42F3E"/>
    <w:rsid w:val="00C4371F"/>
    <w:rsid w:val="00C43966"/>
    <w:rsid w:val="00C43ED1"/>
    <w:rsid w:val="00C4463D"/>
    <w:rsid w:val="00C4468C"/>
    <w:rsid w:val="00C446CE"/>
    <w:rsid w:val="00C44C37"/>
    <w:rsid w:val="00C44D1F"/>
    <w:rsid w:val="00C44DCD"/>
    <w:rsid w:val="00C45550"/>
    <w:rsid w:val="00C45BDB"/>
    <w:rsid w:val="00C45D2B"/>
    <w:rsid w:val="00C46AFC"/>
    <w:rsid w:val="00C47F12"/>
    <w:rsid w:val="00C5054E"/>
    <w:rsid w:val="00C507C6"/>
    <w:rsid w:val="00C50EA6"/>
    <w:rsid w:val="00C5187F"/>
    <w:rsid w:val="00C51B86"/>
    <w:rsid w:val="00C51BCD"/>
    <w:rsid w:val="00C51E93"/>
    <w:rsid w:val="00C52662"/>
    <w:rsid w:val="00C53158"/>
    <w:rsid w:val="00C532A4"/>
    <w:rsid w:val="00C53A0A"/>
    <w:rsid w:val="00C54093"/>
    <w:rsid w:val="00C54515"/>
    <w:rsid w:val="00C55660"/>
    <w:rsid w:val="00C5577B"/>
    <w:rsid w:val="00C558FA"/>
    <w:rsid w:val="00C55916"/>
    <w:rsid w:val="00C5602E"/>
    <w:rsid w:val="00C56C89"/>
    <w:rsid w:val="00C56ECE"/>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D32"/>
    <w:rsid w:val="00C77EED"/>
    <w:rsid w:val="00C80264"/>
    <w:rsid w:val="00C80419"/>
    <w:rsid w:val="00C8061B"/>
    <w:rsid w:val="00C8075E"/>
    <w:rsid w:val="00C8127B"/>
    <w:rsid w:val="00C824B1"/>
    <w:rsid w:val="00C827E0"/>
    <w:rsid w:val="00C82C76"/>
    <w:rsid w:val="00C83020"/>
    <w:rsid w:val="00C83DE2"/>
    <w:rsid w:val="00C83EAA"/>
    <w:rsid w:val="00C83F24"/>
    <w:rsid w:val="00C84214"/>
    <w:rsid w:val="00C8454E"/>
    <w:rsid w:val="00C84E90"/>
    <w:rsid w:val="00C85C45"/>
    <w:rsid w:val="00C85E99"/>
    <w:rsid w:val="00C86D23"/>
    <w:rsid w:val="00C86E0F"/>
    <w:rsid w:val="00C8707F"/>
    <w:rsid w:val="00C872B0"/>
    <w:rsid w:val="00C876BB"/>
    <w:rsid w:val="00C87738"/>
    <w:rsid w:val="00C90943"/>
    <w:rsid w:val="00C91508"/>
    <w:rsid w:val="00C91A9F"/>
    <w:rsid w:val="00C91EEB"/>
    <w:rsid w:val="00C926A0"/>
    <w:rsid w:val="00C937A4"/>
    <w:rsid w:val="00C94D24"/>
    <w:rsid w:val="00C952C2"/>
    <w:rsid w:val="00C95545"/>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99A"/>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2620"/>
    <w:rsid w:val="00CB4C85"/>
    <w:rsid w:val="00CB501E"/>
    <w:rsid w:val="00CB5216"/>
    <w:rsid w:val="00CB5C3E"/>
    <w:rsid w:val="00CB5ED6"/>
    <w:rsid w:val="00CB62EE"/>
    <w:rsid w:val="00CB652D"/>
    <w:rsid w:val="00CB7375"/>
    <w:rsid w:val="00CB7C1C"/>
    <w:rsid w:val="00CB7E05"/>
    <w:rsid w:val="00CB7E97"/>
    <w:rsid w:val="00CC00D3"/>
    <w:rsid w:val="00CC0540"/>
    <w:rsid w:val="00CC0C04"/>
    <w:rsid w:val="00CC0C4C"/>
    <w:rsid w:val="00CC1749"/>
    <w:rsid w:val="00CC1C47"/>
    <w:rsid w:val="00CC2726"/>
    <w:rsid w:val="00CC275C"/>
    <w:rsid w:val="00CC379B"/>
    <w:rsid w:val="00CC3A42"/>
    <w:rsid w:val="00CC3B23"/>
    <w:rsid w:val="00CC3DF7"/>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405A"/>
    <w:rsid w:val="00CD56D4"/>
    <w:rsid w:val="00CD5DC1"/>
    <w:rsid w:val="00CD5E50"/>
    <w:rsid w:val="00CD624E"/>
    <w:rsid w:val="00CD6DCA"/>
    <w:rsid w:val="00CD77CD"/>
    <w:rsid w:val="00CD7AFA"/>
    <w:rsid w:val="00CE09A5"/>
    <w:rsid w:val="00CE2E21"/>
    <w:rsid w:val="00CE2F44"/>
    <w:rsid w:val="00CE43A2"/>
    <w:rsid w:val="00CE4BC7"/>
    <w:rsid w:val="00CE4EC8"/>
    <w:rsid w:val="00CE5016"/>
    <w:rsid w:val="00CE57E2"/>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56A"/>
    <w:rsid w:val="00CF39B7"/>
    <w:rsid w:val="00CF3F0E"/>
    <w:rsid w:val="00CF4F08"/>
    <w:rsid w:val="00CF524A"/>
    <w:rsid w:val="00CF527C"/>
    <w:rsid w:val="00CF5496"/>
    <w:rsid w:val="00CF595F"/>
    <w:rsid w:val="00CF6C93"/>
    <w:rsid w:val="00CF7272"/>
    <w:rsid w:val="00CF7307"/>
    <w:rsid w:val="00CF74CF"/>
    <w:rsid w:val="00CF7D0B"/>
    <w:rsid w:val="00D00BA8"/>
    <w:rsid w:val="00D0132A"/>
    <w:rsid w:val="00D01445"/>
    <w:rsid w:val="00D02C37"/>
    <w:rsid w:val="00D02E0C"/>
    <w:rsid w:val="00D02EB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3CDB"/>
    <w:rsid w:val="00D14F3A"/>
    <w:rsid w:val="00D14FCE"/>
    <w:rsid w:val="00D155B1"/>
    <w:rsid w:val="00D1587E"/>
    <w:rsid w:val="00D15A9A"/>
    <w:rsid w:val="00D17E92"/>
    <w:rsid w:val="00D20407"/>
    <w:rsid w:val="00D21015"/>
    <w:rsid w:val="00D213F5"/>
    <w:rsid w:val="00D2143A"/>
    <w:rsid w:val="00D21713"/>
    <w:rsid w:val="00D21E37"/>
    <w:rsid w:val="00D23868"/>
    <w:rsid w:val="00D238A2"/>
    <w:rsid w:val="00D23A2A"/>
    <w:rsid w:val="00D23A55"/>
    <w:rsid w:val="00D24598"/>
    <w:rsid w:val="00D26624"/>
    <w:rsid w:val="00D2663B"/>
    <w:rsid w:val="00D26ADD"/>
    <w:rsid w:val="00D27304"/>
    <w:rsid w:val="00D27456"/>
    <w:rsid w:val="00D27811"/>
    <w:rsid w:val="00D27E48"/>
    <w:rsid w:val="00D27F0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2EC4"/>
    <w:rsid w:val="00D434A8"/>
    <w:rsid w:val="00D435F4"/>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4CDF"/>
    <w:rsid w:val="00D550B0"/>
    <w:rsid w:val="00D562D1"/>
    <w:rsid w:val="00D5679C"/>
    <w:rsid w:val="00D567BE"/>
    <w:rsid w:val="00D57071"/>
    <w:rsid w:val="00D5740A"/>
    <w:rsid w:val="00D574C9"/>
    <w:rsid w:val="00D57914"/>
    <w:rsid w:val="00D57B0C"/>
    <w:rsid w:val="00D600F1"/>
    <w:rsid w:val="00D6017A"/>
    <w:rsid w:val="00D601F9"/>
    <w:rsid w:val="00D60323"/>
    <w:rsid w:val="00D60968"/>
    <w:rsid w:val="00D61604"/>
    <w:rsid w:val="00D64108"/>
    <w:rsid w:val="00D643DB"/>
    <w:rsid w:val="00D651C1"/>
    <w:rsid w:val="00D6563C"/>
    <w:rsid w:val="00D6598A"/>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0982"/>
    <w:rsid w:val="00D814B1"/>
    <w:rsid w:val="00D8204E"/>
    <w:rsid w:val="00D820FE"/>
    <w:rsid w:val="00D8253F"/>
    <w:rsid w:val="00D82559"/>
    <w:rsid w:val="00D82A4A"/>
    <w:rsid w:val="00D82C23"/>
    <w:rsid w:val="00D8445C"/>
    <w:rsid w:val="00D8458D"/>
    <w:rsid w:val="00D847A8"/>
    <w:rsid w:val="00D84D98"/>
    <w:rsid w:val="00D8620C"/>
    <w:rsid w:val="00D865E4"/>
    <w:rsid w:val="00D86B6F"/>
    <w:rsid w:val="00D87699"/>
    <w:rsid w:val="00D87709"/>
    <w:rsid w:val="00D9058A"/>
    <w:rsid w:val="00D90805"/>
    <w:rsid w:val="00D92E94"/>
    <w:rsid w:val="00D932AD"/>
    <w:rsid w:val="00D93391"/>
    <w:rsid w:val="00D93973"/>
    <w:rsid w:val="00D93F0D"/>
    <w:rsid w:val="00D940B5"/>
    <w:rsid w:val="00D94396"/>
    <w:rsid w:val="00D95625"/>
    <w:rsid w:val="00D95D23"/>
    <w:rsid w:val="00D96272"/>
    <w:rsid w:val="00D96965"/>
    <w:rsid w:val="00D96EAC"/>
    <w:rsid w:val="00D971CA"/>
    <w:rsid w:val="00D9739B"/>
    <w:rsid w:val="00D9778A"/>
    <w:rsid w:val="00DA01C8"/>
    <w:rsid w:val="00DA0D0C"/>
    <w:rsid w:val="00DA0F3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2DBF"/>
    <w:rsid w:val="00DB4269"/>
    <w:rsid w:val="00DB426A"/>
    <w:rsid w:val="00DB4453"/>
    <w:rsid w:val="00DB5BB2"/>
    <w:rsid w:val="00DB5F07"/>
    <w:rsid w:val="00DB6F01"/>
    <w:rsid w:val="00DB70C0"/>
    <w:rsid w:val="00DB7378"/>
    <w:rsid w:val="00DB75A0"/>
    <w:rsid w:val="00DB76A9"/>
    <w:rsid w:val="00DC02CA"/>
    <w:rsid w:val="00DC20D6"/>
    <w:rsid w:val="00DC4DC2"/>
    <w:rsid w:val="00DC589A"/>
    <w:rsid w:val="00DC5B1D"/>
    <w:rsid w:val="00DC5D00"/>
    <w:rsid w:val="00DC5F1D"/>
    <w:rsid w:val="00DC6469"/>
    <w:rsid w:val="00DC6EDF"/>
    <w:rsid w:val="00DC6F33"/>
    <w:rsid w:val="00DC78AE"/>
    <w:rsid w:val="00DC7F26"/>
    <w:rsid w:val="00DC7FE0"/>
    <w:rsid w:val="00DD1010"/>
    <w:rsid w:val="00DD20F2"/>
    <w:rsid w:val="00DD2829"/>
    <w:rsid w:val="00DD2C13"/>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2BD3"/>
    <w:rsid w:val="00DE327B"/>
    <w:rsid w:val="00DE3C9D"/>
    <w:rsid w:val="00DE68AD"/>
    <w:rsid w:val="00DE68E9"/>
    <w:rsid w:val="00DE6A6D"/>
    <w:rsid w:val="00DE719C"/>
    <w:rsid w:val="00DE7265"/>
    <w:rsid w:val="00DE7308"/>
    <w:rsid w:val="00DE7550"/>
    <w:rsid w:val="00DE7602"/>
    <w:rsid w:val="00DF0107"/>
    <w:rsid w:val="00DF0B30"/>
    <w:rsid w:val="00DF15B8"/>
    <w:rsid w:val="00DF192F"/>
    <w:rsid w:val="00DF1A25"/>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1666"/>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859"/>
    <w:rsid w:val="00E10957"/>
    <w:rsid w:val="00E1139B"/>
    <w:rsid w:val="00E11709"/>
    <w:rsid w:val="00E11F2A"/>
    <w:rsid w:val="00E127E0"/>
    <w:rsid w:val="00E128EA"/>
    <w:rsid w:val="00E148A6"/>
    <w:rsid w:val="00E14A5D"/>
    <w:rsid w:val="00E16226"/>
    <w:rsid w:val="00E163FA"/>
    <w:rsid w:val="00E16E8F"/>
    <w:rsid w:val="00E17827"/>
    <w:rsid w:val="00E17C03"/>
    <w:rsid w:val="00E2012F"/>
    <w:rsid w:val="00E2013A"/>
    <w:rsid w:val="00E20CC9"/>
    <w:rsid w:val="00E20D68"/>
    <w:rsid w:val="00E20EA0"/>
    <w:rsid w:val="00E2184D"/>
    <w:rsid w:val="00E21D11"/>
    <w:rsid w:val="00E21FF8"/>
    <w:rsid w:val="00E225FF"/>
    <w:rsid w:val="00E232A0"/>
    <w:rsid w:val="00E240A2"/>
    <w:rsid w:val="00E2501A"/>
    <w:rsid w:val="00E25539"/>
    <w:rsid w:val="00E25B1A"/>
    <w:rsid w:val="00E26192"/>
    <w:rsid w:val="00E272A9"/>
    <w:rsid w:val="00E300E2"/>
    <w:rsid w:val="00E30541"/>
    <w:rsid w:val="00E30868"/>
    <w:rsid w:val="00E31A02"/>
    <w:rsid w:val="00E31A78"/>
    <w:rsid w:val="00E32221"/>
    <w:rsid w:val="00E322A3"/>
    <w:rsid w:val="00E32B38"/>
    <w:rsid w:val="00E33663"/>
    <w:rsid w:val="00E33D28"/>
    <w:rsid w:val="00E34216"/>
    <w:rsid w:val="00E3437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4DB3"/>
    <w:rsid w:val="00E45346"/>
    <w:rsid w:val="00E458BB"/>
    <w:rsid w:val="00E45A61"/>
    <w:rsid w:val="00E45B54"/>
    <w:rsid w:val="00E4653F"/>
    <w:rsid w:val="00E465F7"/>
    <w:rsid w:val="00E46FDE"/>
    <w:rsid w:val="00E472A2"/>
    <w:rsid w:val="00E47F8A"/>
    <w:rsid w:val="00E47FED"/>
    <w:rsid w:val="00E50013"/>
    <w:rsid w:val="00E504E6"/>
    <w:rsid w:val="00E50835"/>
    <w:rsid w:val="00E50C0F"/>
    <w:rsid w:val="00E512E3"/>
    <w:rsid w:val="00E51573"/>
    <w:rsid w:val="00E51A0A"/>
    <w:rsid w:val="00E5216D"/>
    <w:rsid w:val="00E52CE3"/>
    <w:rsid w:val="00E530CF"/>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764"/>
    <w:rsid w:val="00E71D52"/>
    <w:rsid w:val="00E71EB5"/>
    <w:rsid w:val="00E720FE"/>
    <w:rsid w:val="00E72195"/>
    <w:rsid w:val="00E72475"/>
    <w:rsid w:val="00E72689"/>
    <w:rsid w:val="00E72E5E"/>
    <w:rsid w:val="00E72F3E"/>
    <w:rsid w:val="00E73090"/>
    <w:rsid w:val="00E735DE"/>
    <w:rsid w:val="00E73D0F"/>
    <w:rsid w:val="00E740A4"/>
    <w:rsid w:val="00E742E0"/>
    <w:rsid w:val="00E7518D"/>
    <w:rsid w:val="00E75888"/>
    <w:rsid w:val="00E75AD7"/>
    <w:rsid w:val="00E75C62"/>
    <w:rsid w:val="00E77216"/>
    <w:rsid w:val="00E77879"/>
    <w:rsid w:val="00E77C39"/>
    <w:rsid w:val="00E80C3A"/>
    <w:rsid w:val="00E815BD"/>
    <w:rsid w:val="00E81AAD"/>
    <w:rsid w:val="00E81B6A"/>
    <w:rsid w:val="00E82791"/>
    <w:rsid w:val="00E82B2C"/>
    <w:rsid w:val="00E82B38"/>
    <w:rsid w:val="00E82D8E"/>
    <w:rsid w:val="00E8346B"/>
    <w:rsid w:val="00E8419F"/>
    <w:rsid w:val="00E845EC"/>
    <w:rsid w:val="00E84D80"/>
    <w:rsid w:val="00E85581"/>
    <w:rsid w:val="00E85795"/>
    <w:rsid w:val="00E85922"/>
    <w:rsid w:val="00E85E68"/>
    <w:rsid w:val="00E87AB4"/>
    <w:rsid w:val="00E87DEA"/>
    <w:rsid w:val="00E9090F"/>
    <w:rsid w:val="00E90DD9"/>
    <w:rsid w:val="00E92130"/>
    <w:rsid w:val="00E92C0D"/>
    <w:rsid w:val="00E92F4B"/>
    <w:rsid w:val="00E93FA2"/>
    <w:rsid w:val="00E94C4F"/>
    <w:rsid w:val="00E9616B"/>
    <w:rsid w:val="00E962C5"/>
    <w:rsid w:val="00E9662D"/>
    <w:rsid w:val="00E96895"/>
    <w:rsid w:val="00E976B0"/>
    <w:rsid w:val="00E977AE"/>
    <w:rsid w:val="00E97983"/>
    <w:rsid w:val="00E97ABE"/>
    <w:rsid w:val="00EA0131"/>
    <w:rsid w:val="00EA0E16"/>
    <w:rsid w:val="00EA1407"/>
    <w:rsid w:val="00EA27AC"/>
    <w:rsid w:val="00EA28C7"/>
    <w:rsid w:val="00EA2DE7"/>
    <w:rsid w:val="00EA2FED"/>
    <w:rsid w:val="00EA4BDB"/>
    <w:rsid w:val="00EA4C1B"/>
    <w:rsid w:val="00EA4D10"/>
    <w:rsid w:val="00EA4E6F"/>
    <w:rsid w:val="00EA52B8"/>
    <w:rsid w:val="00EA5D31"/>
    <w:rsid w:val="00EA6A69"/>
    <w:rsid w:val="00EA73E5"/>
    <w:rsid w:val="00EB0CEA"/>
    <w:rsid w:val="00EB0E5B"/>
    <w:rsid w:val="00EB1191"/>
    <w:rsid w:val="00EB1DF6"/>
    <w:rsid w:val="00EB1EE1"/>
    <w:rsid w:val="00EB205B"/>
    <w:rsid w:val="00EB2728"/>
    <w:rsid w:val="00EB35C2"/>
    <w:rsid w:val="00EB38BD"/>
    <w:rsid w:val="00EB3973"/>
    <w:rsid w:val="00EB4348"/>
    <w:rsid w:val="00EB592B"/>
    <w:rsid w:val="00EB60AF"/>
    <w:rsid w:val="00EB63C0"/>
    <w:rsid w:val="00EB6B0E"/>
    <w:rsid w:val="00EB6C61"/>
    <w:rsid w:val="00EB7AD1"/>
    <w:rsid w:val="00EB7EF8"/>
    <w:rsid w:val="00EB7FB6"/>
    <w:rsid w:val="00EC01CB"/>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D42"/>
    <w:rsid w:val="00ED03A9"/>
    <w:rsid w:val="00ED0898"/>
    <w:rsid w:val="00ED134E"/>
    <w:rsid w:val="00ED1748"/>
    <w:rsid w:val="00ED1FDB"/>
    <w:rsid w:val="00ED3282"/>
    <w:rsid w:val="00ED334E"/>
    <w:rsid w:val="00ED33BF"/>
    <w:rsid w:val="00ED34A6"/>
    <w:rsid w:val="00ED3B0F"/>
    <w:rsid w:val="00ED3DD9"/>
    <w:rsid w:val="00ED552A"/>
    <w:rsid w:val="00ED5DD4"/>
    <w:rsid w:val="00ED6379"/>
    <w:rsid w:val="00ED6848"/>
    <w:rsid w:val="00ED6FBB"/>
    <w:rsid w:val="00ED731C"/>
    <w:rsid w:val="00ED7320"/>
    <w:rsid w:val="00EE1A3F"/>
    <w:rsid w:val="00EE1DF7"/>
    <w:rsid w:val="00EE1E2B"/>
    <w:rsid w:val="00EE24F3"/>
    <w:rsid w:val="00EE3732"/>
    <w:rsid w:val="00EE3B7A"/>
    <w:rsid w:val="00EE4768"/>
    <w:rsid w:val="00EE506F"/>
    <w:rsid w:val="00EE5CEF"/>
    <w:rsid w:val="00EE64BC"/>
    <w:rsid w:val="00EE6BA9"/>
    <w:rsid w:val="00EE6E32"/>
    <w:rsid w:val="00EE6F20"/>
    <w:rsid w:val="00EE7037"/>
    <w:rsid w:val="00EE7353"/>
    <w:rsid w:val="00EE7A4B"/>
    <w:rsid w:val="00EF029D"/>
    <w:rsid w:val="00EF0C55"/>
    <w:rsid w:val="00EF0C68"/>
    <w:rsid w:val="00EF1AB6"/>
    <w:rsid w:val="00EF25AC"/>
    <w:rsid w:val="00EF28AB"/>
    <w:rsid w:val="00EF2BA0"/>
    <w:rsid w:val="00EF3FC3"/>
    <w:rsid w:val="00EF4120"/>
    <w:rsid w:val="00EF478E"/>
    <w:rsid w:val="00EF4B57"/>
    <w:rsid w:val="00EF4CD4"/>
    <w:rsid w:val="00EF5F5E"/>
    <w:rsid w:val="00EF6B4D"/>
    <w:rsid w:val="00EF6B9D"/>
    <w:rsid w:val="00F003D6"/>
    <w:rsid w:val="00F007AA"/>
    <w:rsid w:val="00F00868"/>
    <w:rsid w:val="00F00A55"/>
    <w:rsid w:val="00F0130E"/>
    <w:rsid w:val="00F016CF"/>
    <w:rsid w:val="00F01AF4"/>
    <w:rsid w:val="00F01F1A"/>
    <w:rsid w:val="00F01FB7"/>
    <w:rsid w:val="00F0218D"/>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5564"/>
    <w:rsid w:val="00F161D5"/>
    <w:rsid w:val="00F16692"/>
    <w:rsid w:val="00F20183"/>
    <w:rsid w:val="00F202ED"/>
    <w:rsid w:val="00F206B2"/>
    <w:rsid w:val="00F21CFC"/>
    <w:rsid w:val="00F21F7C"/>
    <w:rsid w:val="00F2203F"/>
    <w:rsid w:val="00F235BD"/>
    <w:rsid w:val="00F23BA5"/>
    <w:rsid w:val="00F23F5D"/>
    <w:rsid w:val="00F24010"/>
    <w:rsid w:val="00F241EE"/>
    <w:rsid w:val="00F24F0C"/>
    <w:rsid w:val="00F26090"/>
    <w:rsid w:val="00F31726"/>
    <w:rsid w:val="00F31FAA"/>
    <w:rsid w:val="00F322C5"/>
    <w:rsid w:val="00F32356"/>
    <w:rsid w:val="00F32786"/>
    <w:rsid w:val="00F32964"/>
    <w:rsid w:val="00F32F09"/>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D73"/>
    <w:rsid w:val="00F46E37"/>
    <w:rsid w:val="00F501F2"/>
    <w:rsid w:val="00F5031C"/>
    <w:rsid w:val="00F51128"/>
    <w:rsid w:val="00F514EB"/>
    <w:rsid w:val="00F51751"/>
    <w:rsid w:val="00F528BC"/>
    <w:rsid w:val="00F53161"/>
    <w:rsid w:val="00F534B5"/>
    <w:rsid w:val="00F5403E"/>
    <w:rsid w:val="00F5482D"/>
    <w:rsid w:val="00F55700"/>
    <w:rsid w:val="00F55945"/>
    <w:rsid w:val="00F56557"/>
    <w:rsid w:val="00F566A1"/>
    <w:rsid w:val="00F567CE"/>
    <w:rsid w:val="00F56DE5"/>
    <w:rsid w:val="00F578DC"/>
    <w:rsid w:val="00F57EC5"/>
    <w:rsid w:val="00F57FDE"/>
    <w:rsid w:val="00F601DE"/>
    <w:rsid w:val="00F60FB0"/>
    <w:rsid w:val="00F61521"/>
    <w:rsid w:val="00F6239C"/>
    <w:rsid w:val="00F62661"/>
    <w:rsid w:val="00F62A7B"/>
    <w:rsid w:val="00F63315"/>
    <w:rsid w:val="00F63D4A"/>
    <w:rsid w:val="00F63E0B"/>
    <w:rsid w:val="00F648A1"/>
    <w:rsid w:val="00F64CA6"/>
    <w:rsid w:val="00F65FAB"/>
    <w:rsid w:val="00F66FB6"/>
    <w:rsid w:val="00F67177"/>
    <w:rsid w:val="00F674BA"/>
    <w:rsid w:val="00F67F27"/>
    <w:rsid w:val="00F70262"/>
    <w:rsid w:val="00F70B86"/>
    <w:rsid w:val="00F70F7C"/>
    <w:rsid w:val="00F7147A"/>
    <w:rsid w:val="00F71576"/>
    <w:rsid w:val="00F72609"/>
    <w:rsid w:val="00F72A9E"/>
    <w:rsid w:val="00F7402D"/>
    <w:rsid w:val="00F74523"/>
    <w:rsid w:val="00F74CB7"/>
    <w:rsid w:val="00F74F38"/>
    <w:rsid w:val="00F751D8"/>
    <w:rsid w:val="00F75ACF"/>
    <w:rsid w:val="00F760CD"/>
    <w:rsid w:val="00F762C4"/>
    <w:rsid w:val="00F76C06"/>
    <w:rsid w:val="00F777C5"/>
    <w:rsid w:val="00F77A3C"/>
    <w:rsid w:val="00F80123"/>
    <w:rsid w:val="00F8129D"/>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832"/>
    <w:rsid w:val="00F85BF4"/>
    <w:rsid w:val="00F873EF"/>
    <w:rsid w:val="00F87C5A"/>
    <w:rsid w:val="00F90316"/>
    <w:rsid w:val="00F9059A"/>
    <w:rsid w:val="00F905B7"/>
    <w:rsid w:val="00F90867"/>
    <w:rsid w:val="00F90944"/>
    <w:rsid w:val="00F90F4A"/>
    <w:rsid w:val="00F91117"/>
    <w:rsid w:val="00F91BAA"/>
    <w:rsid w:val="00F92047"/>
    <w:rsid w:val="00F94943"/>
    <w:rsid w:val="00F94B80"/>
    <w:rsid w:val="00F9554C"/>
    <w:rsid w:val="00F95F68"/>
    <w:rsid w:val="00F97966"/>
    <w:rsid w:val="00F97E7F"/>
    <w:rsid w:val="00FA0715"/>
    <w:rsid w:val="00FA1B84"/>
    <w:rsid w:val="00FA1E26"/>
    <w:rsid w:val="00FA244E"/>
    <w:rsid w:val="00FA27C5"/>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63"/>
    <w:rsid w:val="00FB5B17"/>
    <w:rsid w:val="00FB5D88"/>
    <w:rsid w:val="00FB5EA7"/>
    <w:rsid w:val="00FB6377"/>
    <w:rsid w:val="00FB6DA0"/>
    <w:rsid w:val="00FC020C"/>
    <w:rsid w:val="00FC0A04"/>
    <w:rsid w:val="00FC0FE3"/>
    <w:rsid w:val="00FC2EC4"/>
    <w:rsid w:val="00FC30E4"/>
    <w:rsid w:val="00FC3260"/>
    <w:rsid w:val="00FC4066"/>
    <w:rsid w:val="00FC42E8"/>
    <w:rsid w:val="00FC458F"/>
    <w:rsid w:val="00FC47FF"/>
    <w:rsid w:val="00FC4CD0"/>
    <w:rsid w:val="00FC4DD8"/>
    <w:rsid w:val="00FC4F7E"/>
    <w:rsid w:val="00FC51A6"/>
    <w:rsid w:val="00FC587F"/>
    <w:rsid w:val="00FC5A20"/>
    <w:rsid w:val="00FC62D4"/>
    <w:rsid w:val="00FC6702"/>
    <w:rsid w:val="00FC692A"/>
    <w:rsid w:val="00FC76AA"/>
    <w:rsid w:val="00FC77C3"/>
    <w:rsid w:val="00FC77CC"/>
    <w:rsid w:val="00FC7B3C"/>
    <w:rsid w:val="00FD0201"/>
    <w:rsid w:val="00FD0DA8"/>
    <w:rsid w:val="00FD0ED8"/>
    <w:rsid w:val="00FD16C9"/>
    <w:rsid w:val="00FD1810"/>
    <w:rsid w:val="00FD1960"/>
    <w:rsid w:val="00FD1D0E"/>
    <w:rsid w:val="00FD1E88"/>
    <w:rsid w:val="00FD2B35"/>
    <w:rsid w:val="00FD35E4"/>
    <w:rsid w:val="00FD3EF8"/>
    <w:rsid w:val="00FD47DC"/>
    <w:rsid w:val="00FD523F"/>
    <w:rsid w:val="00FD61BB"/>
    <w:rsid w:val="00FD6250"/>
    <w:rsid w:val="00FD7443"/>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474"/>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4</cp:revision>
  <cp:lastPrinted>2021-08-11T18:57:00Z</cp:lastPrinted>
  <dcterms:created xsi:type="dcterms:W3CDTF">2021-12-08T17:10:00Z</dcterms:created>
  <dcterms:modified xsi:type="dcterms:W3CDTF">2022-01-06T14:31:00Z</dcterms:modified>
</cp:coreProperties>
</file>