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082" w:rsidRPr="00827082" w:rsidRDefault="00827082" w:rsidP="00827082">
      <w:pPr>
        <w:jc w:val="center"/>
        <w:rPr>
          <w:rFonts w:ascii="Forte" w:hAnsi="Forte"/>
        </w:rPr>
      </w:pPr>
      <w:bookmarkStart w:id="0" w:name="_GoBack"/>
      <w:bookmarkEnd w:id="0"/>
      <w:r w:rsidRPr="00827082">
        <w:rPr>
          <w:rFonts w:ascii="Forte" w:hAnsi="Forte"/>
        </w:rPr>
        <w:t>West Jefferson Business Association</w:t>
      </w:r>
    </w:p>
    <w:p w:rsidR="00EC067A" w:rsidRDefault="00827082" w:rsidP="00827082">
      <w:pPr>
        <w:jc w:val="center"/>
      </w:pPr>
      <w:r>
        <w:rPr>
          <w:noProof/>
        </w:rPr>
        <w:drawing>
          <wp:inline distT="0" distB="0" distL="0" distR="0">
            <wp:extent cx="60007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BA Ltrhea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9462" cy="597312"/>
                    </a:xfrm>
                    <a:prstGeom prst="rect">
                      <a:avLst/>
                    </a:prstGeom>
                  </pic:spPr>
                </pic:pic>
              </a:graphicData>
            </a:graphic>
          </wp:inline>
        </w:drawing>
      </w:r>
    </w:p>
    <w:p w:rsidR="005246B8" w:rsidRDefault="001D2885" w:rsidP="005246B8">
      <w:pPr>
        <w:rPr>
          <w:sz w:val="32"/>
          <w:szCs w:val="32"/>
        </w:rPr>
      </w:pPr>
      <w:r>
        <w:rPr>
          <w:sz w:val="32"/>
          <w:szCs w:val="32"/>
        </w:rPr>
        <w:t xml:space="preserve">Minutes from </w:t>
      </w:r>
      <w:r w:rsidR="00A567F6">
        <w:rPr>
          <w:sz w:val="32"/>
          <w:szCs w:val="32"/>
        </w:rPr>
        <w:t>the August 8</w:t>
      </w:r>
      <w:r w:rsidR="005246B8" w:rsidRPr="000A6FE4">
        <w:rPr>
          <w:sz w:val="32"/>
          <w:szCs w:val="32"/>
        </w:rPr>
        <w:t xml:space="preserve">, 2017 West Jefferson Business Association </w:t>
      </w:r>
      <w:r w:rsidR="00572A1C">
        <w:rPr>
          <w:sz w:val="32"/>
          <w:szCs w:val="32"/>
        </w:rPr>
        <w:t xml:space="preserve">General Membership </w:t>
      </w:r>
      <w:r w:rsidR="000A6FE4">
        <w:rPr>
          <w:sz w:val="32"/>
          <w:szCs w:val="32"/>
        </w:rPr>
        <w:t>M</w:t>
      </w:r>
      <w:r w:rsidR="005246B8" w:rsidRPr="000A6FE4">
        <w:rPr>
          <w:sz w:val="32"/>
          <w:szCs w:val="32"/>
        </w:rPr>
        <w:t>eeting</w:t>
      </w:r>
    </w:p>
    <w:p w:rsidR="00063147" w:rsidRDefault="00B46D41" w:rsidP="00381158">
      <w:pPr>
        <w:pStyle w:val="ListParagraph"/>
        <w:numPr>
          <w:ilvl w:val="0"/>
          <w:numId w:val="2"/>
        </w:numPr>
        <w:ind w:left="360"/>
      </w:pPr>
      <w:r w:rsidRPr="00B46D41">
        <w:t>A meeting of the West Jefferson Business Association was h</w:t>
      </w:r>
      <w:r>
        <w:t>e</w:t>
      </w:r>
      <w:r w:rsidRPr="00B46D41">
        <w:t>ld at the Wes</w:t>
      </w:r>
      <w:r w:rsidR="001D2885">
        <w:t xml:space="preserve">t Jefferson town Hall on </w:t>
      </w:r>
      <w:r w:rsidR="00452DE0">
        <w:t>July 11</w:t>
      </w:r>
      <w:r w:rsidR="00824D77">
        <w:t>,</w:t>
      </w:r>
      <w:r w:rsidRPr="00B46D41">
        <w:t xml:space="preserve"> 2017.</w:t>
      </w:r>
      <w:r>
        <w:t xml:space="preserve">    </w:t>
      </w:r>
      <w:r w:rsidR="005246B8" w:rsidRPr="00063147">
        <w:rPr>
          <w:b/>
        </w:rPr>
        <w:t>Members in attendance:</w:t>
      </w:r>
      <w:r w:rsidR="005246B8">
        <w:t xml:space="preserve"> </w:t>
      </w:r>
      <w:r w:rsidR="00A432AF">
        <w:t xml:space="preserve"> </w:t>
      </w:r>
      <w:r w:rsidR="00674867" w:rsidRPr="00063147">
        <w:rPr>
          <w:b/>
        </w:rPr>
        <w:t>Terri Filipski</w:t>
      </w:r>
      <w:r w:rsidR="001E2054">
        <w:t xml:space="preserve">, </w:t>
      </w:r>
      <w:r w:rsidR="00674867" w:rsidRPr="001E2054">
        <w:rPr>
          <w:b/>
        </w:rPr>
        <w:t>Andy Guion, Chris</w:t>
      </w:r>
      <w:r w:rsidR="00674867" w:rsidRPr="00063147">
        <w:rPr>
          <w:b/>
        </w:rPr>
        <w:t xml:space="preserve"> Born, Dale Carlson,  Robin Miller</w:t>
      </w:r>
      <w:r w:rsidR="001E2054">
        <w:t xml:space="preserve">, </w:t>
      </w:r>
      <w:r w:rsidR="00A567F6" w:rsidRPr="00A567F6">
        <w:rPr>
          <w:b/>
        </w:rPr>
        <w:t>Travis Ritchie</w:t>
      </w:r>
      <w:r w:rsidR="00A567F6">
        <w:t xml:space="preserve">, </w:t>
      </w:r>
      <w:r w:rsidR="00527CFA">
        <w:t xml:space="preserve">Becky Carlson, </w:t>
      </w:r>
      <w:r w:rsidR="00674867">
        <w:t xml:space="preserve">Wesley Barker, </w:t>
      </w:r>
      <w:r w:rsidR="00A567F6">
        <w:t>T</w:t>
      </w:r>
      <w:r w:rsidR="00063147">
        <w:t xml:space="preserve">racy Tullish, </w:t>
      </w:r>
      <w:r w:rsidR="00A567F6">
        <w:t xml:space="preserve">Cari Carson, Gary Brown, Jane Lonon, Marjorie Shinkle, </w:t>
      </w:r>
      <w:r w:rsidR="003E1598">
        <w:t>Kathleen Janowiak</w:t>
      </w:r>
    </w:p>
    <w:p w:rsidR="00674867" w:rsidRPr="00527CFA" w:rsidRDefault="00674867" w:rsidP="00381158">
      <w:pPr>
        <w:pStyle w:val="ListParagraph"/>
        <w:numPr>
          <w:ilvl w:val="0"/>
          <w:numId w:val="2"/>
        </w:numPr>
        <w:ind w:left="360"/>
      </w:pPr>
      <w:r w:rsidRPr="00063147">
        <w:rPr>
          <w:b/>
        </w:rPr>
        <w:t>Meeting Minutes</w:t>
      </w:r>
      <w:r w:rsidRPr="00063147">
        <w:rPr>
          <w:b/>
          <w:i/>
        </w:rPr>
        <w:t>:</w:t>
      </w:r>
      <w:r w:rsidR="00063147" w:rsidRPr="00063147">
        <w:rPr>
          <w:i/>
        </w:rPr>
        <w:t xml:space="preserve">    </w:t>
      </w:r>
      <w:r w:rsidR="00A567F6">
        <w:rPr>
          <w:i/>
        </w:rPr>
        <w:t>Andy moved to approve</w:t>
      </w:r>
      <w:r w:rsidR="00573B01">
        <w:rPr>
          <w:i/>
        </w:rPr>
        <w:t xml:space="preserve"> the July meeting minutes</w:t>
      </w:r>
      <w:r w:rsidR="00A567F6">
        <w:rPr>
          <w:i/>
        </w:rPr>
        <w:t>, Chris seconded, all approved</w:t>
      </w:r>
      <w:r w:rsidR="00573B01">
        <w:rPr>
          <w:i/>
        </w:rPr>
        <w:t>.</w:t>
      </w:r>
    </w:p>
    <w:p w:rsidR="00674867" w:rsidRPr="00610359" w:rsidRDefault="005246B8" w:rsidP="00F22E5B">
      <w:pPr>
        <w:pStyle w:val="ListParagraph"/>
        <w:numPr>
          <w:ilvl w:val="0"/>
          <w:numId w:val="2"/>
        </w:numPr>
        <w:spacing w:after="0"/>
        <w:ind w:left="360"/>
      </w:pPr>
      <w:r w:rsidRPr="008F4DD2">
        <w:rPr>
          <w:b/>
        </w:rPr>
        <w:t>Treasurer’s Report</w:t>
      </w:r>
      <w:r w:rsidR="001E2054" w:rsidRPr="001E2054">
        <w:t xml:space="preserve">:   </w:t>
      </w:r>
      <w:r w:rsidR="00610359">
        <w:rPr>
          <w:i/>
        </w:rPr>
        <w:t xml:space="preserve">  </w:t>
      </w:r>
      <w:r w:rsidR="00573B01">
        <w:t xml:space="preserve">Deposits for July = </w:t>
      </w:r>
      <w:r w:rsidR="00610359" w:rsidRPr="00610359">
        <w:t>$2.79.    C</w:t>
      </w:r>
      <w:r w:rsidR="00573B01">
        <w:t xml:space="preserve">urrent balance $3,826.91 with the remaining </w:t>
      </w:r>
      <w:r w:rsidR="00610359" w:rsidRPr="00610359">
        <w:t>balance t</w:t>
      </w:r>
      <w:r w:rsidR="00573B01">
        <w:t>o distribute of $1826.91.   Thes</w:t>
      </w:r>
      <w:r w:rsidR="00610359" w:rsidRPr="00610359">
        <w:t xml:space="preserve">e </w:t>
      </w:r>
      <w:r w:rsidR="00573B01">
        <w:t>are discretionary monies</w:t>
      </w:r>
      <w:r w:rsidR="00610359" w:rsidRPr="00610359">
        <w:t xml:space="preserve"> available for other projects of value to the WJBA.  </w:t>
      </w:r>
    </w:p>
    <w:p w:rsidR="00F23803" w:rsidRPr="001E2054" w:rsidRDefault="00F23803" w:rsidP="005B1FEF">
      <w:pPr>
        <w:spacing w:after="0"/>
        <w:rPr>
          <w:b/>
          <w:sz w:val="28"/>
          <w:szCs w:val="28"/>
        </w:rPr>
      </w:pPr>
    </w:p>
    <w:p w:rsidR="008A090D" w:rsidRPr="005B1FEF" w:rsidRDefault="0032458D" w:rsidP="005B1FEF">
      <w:pPr>
        <w:spacing w:after="0"/>
        <w:rPr>
          <w:b/>
          <w:sz w:val="28"/>
          <w:szCs w:val="28"/>
        </w:rPr>
      </w:pPr>
      <w:r w:rsidRPr="005B1FEF">
        <w:rPr>
          <w:b/>
          <w:sz w:val="28"/>
          <w:szCs w:val="28"/>
        </w:rPr>
        <w:t>Old Business</w:t>
      </w:r>
    </w:p>
    <w:p w:rsidR="000414B9" w:rsidRDefault="00490825" w:rsidP="000414B9">
      <w:pPr>
        <w:pStyle w:val="ListParagraph"/>
        <w:numPr>
          <w:ilvl w:val="0"/>
          <w:numId w:val="2"/>
        </w:numPr>
        <w:spacing w:after="0"/>
      </w:pPr>
      <w:r w:rsidRPr="00573B01">
        <w:rPr>
          <w:b/>
        </w:rPr>
        <w:t xml:space="preserve">Wilkes Community College:   </w:t>
      </w:r>
      <w:r w:rsidR="00A567F6" w:rsidRPr="00A567F6">
        <w:t xml:space="preserve">Hosting </w:t>
      </w:r>
      <w:r w:rsidR="00573B01">
        <w:t>a “</w:t>
      </w:r>
      <w:r w:rsidR="00A567F6" w:rsidRPr="00A567F6">
        <w:t>Social Media marketing</w:t>
      </w:r>
      <w:r w:rsidR="00573B01">
        <w:t>”</w:t>
      </w:r>
      <w:r w:rsidR="00A567F6" w:rsidRPr="00A567F6">
        <w:t xml:space="preserve"> class on 28 August</w:t>
      </w:r>
      <w:r w:rsidR="00A567F6">
        <w:t>, 5:30 – 8:00 pm</w:t>
      </w:r>
      <w:r w:rsidR="00573B01">
        <w:t xml:space="preserve"> at the </w:t>
      </w:r>
      <w:r w:rsidR="00573B01" w:rsidRPr="00573B01">
        <w:rPr>
          <w:b/>
        </w:rPr>
        <w:t>Ashe County Arts Council</w:t>
      </w:r>
      <w:r w:rsidR="00A567F6">
        <w:t xml:space="preserve">.   </w:t>
      </w:r>
      <w:r w:rsidR="00573B01">
        <w:t xml:space="preserve">This class is offered at no cost to all members of the WJBA.  If you are interested in taking this class, please register at:  </w:t>
      </w:r>
      <w:r w:rsidR="000414B9" w:rsidRPr="000414B9">
        <w:t>https://www.ncsbc.net/reg.aspx?mode=event&amp;event=570370016</w:t>
      </w:r>
    </w:p>
    <w:p w:rsidR="000414B9" w:rsidRDefault="000414B9" w:rsidP="000414B9">
      <w:pPr>
        <w:pStyle w:val="ListParagraph"/>
        <w:numPr>
          <w:ilvl w:val="0"/>
          <w:numId w:val="2"/>
        </w:numPr>
        <w:spacing w:after="0"/>
      </w:pPr>
      <w:r>
        <w:t>Please referred to the attached flyer for more information</w:t>
      </w:r>
    </w:p>
    <w:p w:rsidR="000414B9" w:rsidRDefault="000414B9" w:rsidP="000414B9">
      <w:pPr>
        <w:spacing w:after="0"/>
        <w:ind w:left="720"/>
      </w:pPr>
      <w:r>
        <w:object w:dxaOrig="1519"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566223905" r:id="rId9"/>
        </w:object>
      </w:r>
    </w:p>
    <w:p w:rsidR="00573B01" w:rsidRDefault="00573B01" w:rsidP="002A7358">
      <w:pPr>
        <w:pStyle w:val="ListParagraph"/>
        <w:numPr>
          <w:ilvl w:val="0"/>
          <w:numId w:val="2"/>
        </w:numPr>
        <w:spacing w:after="0"/>
        <w:ind w:left="360"/>
      </w:pPr>
      <w:r>
        <w:rPr>
          <w:b/>
        </w:rPr>
        <w:t>Caboose Update:</w:t>
      </w:r>
      <w:r>
        <w:t xml:space="preserve">   Exterior painting was completed on 17 August by Andrew Elliott Sandblasting, Inc.   Internal electrical work was completed by Pa</w:t>
      </w:r>
      <w:r w:rsidR="00930D02">
        <w:t>rker Electrical Services</w:t>
      </w:r>
      <w:r>
        <w:t xml:space="preserve">.   We are seeking ceiling lights from another C31 model caboose before that work will be completed.    Other work is planned, including:  </w:t>
      </w:r>
    </w:p>
    <w:p w:rsidR="00930D02" w:rsidRDefault="00930D02" w:rsidP="00573B01">
      <w:pPr>
        <w:pStyle w:val="ListParagraph"/>
        <w:numPr>
          <w:ilvl w:val="1"/>
          <w:numId w:val="2"/>
        </w:numPr>
        <w:spacing w:after="0"/>
      </w:pPr>
      <w:r>
        <w:t>Apply lettering to the sides and cupola of the caboose</w:t>
      </w:r>
    </w:p>
    <w:p w:rsidR="00573B01" w:rsidRPr="00930D02" w:rsidRDefault="00573B01" w:rsidP="00573B01">
      <w:pPr>
        <w:pStyle w:val="ListParagraph"/>
        <w:numPr>
          <w:ilvl w:val="1"/>
          <w:numId w:val="2"/>
        </w:numPr>
        <w:spacing w:after="0"/>
      </w:pPr>
      <w:r w:rsidRPr="00930D02">
        <w:t>Construction of a ramp and steps in the rear of the caboose</w:t>
      </w:r>
    </w:p>
    <w:p w:rsidR="00573B01" w:rsidRPr="00930D02" w:rsidRDefault="00573B01" w:rsidP="00573B01">
      <w:pPr>
        <w:pStyle w:val="ListParagraph"/>
        <w:numPr>
          <w:ilvl w:val="1"/>
          <w:numId w:val="2"/>
        </w:numPr>
        <w:spacing w:after="0"/>
      </w:pPr>
      <w:r w:rsidRPr="00930D02">
        <w:t>Replace the broken windows</w:t>
      </w:r>
    </w:p>
    <w:p w:rsidR="00573B01" w:rsidRPr="00930D02" w:rsidRDefault="00573B01" w:rsidP="00573B01">
      <w:pPr>
        <w:pStyle w:val="ListParagraph"/>
        <w:numPr>
          <w:ilvl w:val="1"/>
          <w:numId w:val="2"/>
        </w:numPr>
        <w:spacing w:after="0"/>
      </w:pPr>
      <w:r w:rsidRPr="00930D02">
        <w:t>Repair the torn upholstery on the seats</w:t>
      </w:r>
    </w:p>
    <w:p w:rsidR="00573B01" w:rsidRPr="00930D02" w:rsidRDefault="00573B01" w:rsidP="00573B01">
      <w:pPr>
        <w:pStyle w:val="ListParagraph"/>
        <w:numPr>
          <w:ilvl w:val="1"/>
          <w:numId w:val="2"/>
        </w:numPr>
        <w:spacing w:after="0"/>
      </w:pPr>
      <w:r w:rsidRPr="00930D02">
        <w:t>Build</w:t>
      </w:r>
      <w:r w:rsidR="00930D02" w:rsidRPr="00930D02">
        <w:t xml:space="preserve"> an Informational kiosk</w:t>
      </w:r>
    </w:p>
    <w:p w:rsidR="00930D02" w:rsidRPr="00930D02" w:rsidRDefault="00930D02" w:rsidP="00573B01">
      <w:pPr>
        <w:pStyle w:val="ListParagraph"/>
        <w:numPr>
          <w:ilvl w:val="1"/>
          <w:numId w:val="2"/>
        </w:numPr>
        <w:spacing w:after="0"/>
      </w:pPr>
      <w:r w:rsidRPr="00930D02">
        <w:t>Build plant beds and plant trees, bushes, and flowers</w:t>
      </w:r>
    </w:p>
    <w:p w:rsidR="00930D02" w:rsidRPr="00930D02" w:rsidRDefault="00930D02" w:rsidP="00573B01">
      <w:pPr>
        <w:pStyle w:val="ListParagraph"/>
        <w:numPr>
          <w:ilvl w:val="1"/>
          <w:numId w:val="2"/>
        </w:numPr>
        <w:spacing w:after="0"/>
      </w:pPr>
      <w:r w:rsidRPr="00930D02">
        <w:t>Complete restoration of the inside of the caboose</w:t>
      </w:r>
    </w:p>
    <w:p w:rsidR="00930D02" w:rsidRDefault="00930D02" w:rsidP="00A567F6">
      <w:pPr>
        <w:spacing w:after="0"/>
        <w:rPr>
          <w:b/>
          <w:sz w:val="28"/>
          <w:szCs w:val="28"/>
        </w:rPr>
      </w:pPr>
    </w:p>
    <w:p w:rsidR="00AF6242" w:rsidRPr="00A567F6" w:rsidRDefault="00AF6242" w:rsidP="00A567F6">
      <w:pPr>
        <w:spacing w:after="0"/>
        <w:rPr>
          <w:b/>
          <w:sz w:val="28"/>
          <w:szCs w:val="28"/>
        </w:rPr>
      </w:pPr>
      <w:r w:rsidRPr="00A567F6">
        <w:rPr>
          <w:b/>
          <w:sz w:val="28"/>
          <w:szCs w:val="28"/>
        </w:rPr>
        <w:t>New Business:</w:t>
      </w:r>
    </w:p>
    <w:p w:rsidR="00811120" w:rsidRDefault="00A567F6" w:rsidP="00F71BF0">
      <w:pPr>
        <w:pStyle w:val="ListParagraph"/>
        <w:numPr>
          <w:ilvl w:val="0"/>
          <w:numId w:val="2"/>
        </w:numPr>
        <w:spacing w:after="0"/>
        <w:ind w:left="360"/>
      </w:pPr>
      <w:r w:rsidRPr="00930D02">
        <w:rPr>
          <w:b/>
        </w:rPr>
        <w:t xml:space="preserve">Mountain to Sea Bike Ridge:   </w:t>
      </w:r>
      <w:r w:rsidRPr="00A567F6">
        <w:t xml:space="preserve">Likely 1000 bicyclists will be here for this event from 29 Sep to 1 October.    </w:t>
      </w:r>
      <w:r w:rsidR="00930D02">
        <w:t xml:space="preserve">They will arrived </w:t>
      </w:r>
      <w:r w:rsidR="00214E67">
        <w:t xml:space="preserve">on Friday and leave Jefferson, NC on Sunday morning.   </w:t>
      </w:r>
      <w:r>
        <w:t xml:space="preserve">Members of the Chamber can set up a booth or tent at Family Services if there is an interest in doing so.     </w:t>
      </w:r>
      <w:r w:rsidR="00D16550">
        <w:t xml:space="preserve">Walking Guides will be available for the participants.    Transportation is being coordinated for the </w:t>
      </w:r>
      <w:r w:rsidR="00D16550">
        <w:lastRenderedPageBreak/>
        <w:t xml:space="preserve">participants in order to get them in town or to other locations.   </w:t>
      </w:r>
      <w:r w:rsidR="00930D02">
        <w:t xml:space="preserve">Gary suggested a window sign for each WJBA members that could voluntarily participate and offer promotions or incentives.   </w:t>
      </w:r>
      <w:r w:rsidR="00811120">
        <w:t xml:space="preserve">Author’s Note:  </w:t>
      </w:r>
      <w:r w:rsidR="00930D02">
        <w:t xml:space="preserve">Gary drafted a </w:t>
      </w:r>
      <w:r w:rsidR="00811120">
        <w:t>version</w:t>
      </w:r>
      <w:r w:rsidR="00930D02">
        <w:t xml:space="preserve"> of a window sign and sent </w:t>
      </w:r>
      <w:r w:rsidR="00811120">
        <w:t>it to the WJBA Board members for review</w:t>
      </w:r>
      <w:r w:rsidR="00930D02">
        <w:t xml:space="preserve"> (</w:t>
      </w:r>
      <w:r w:rsidR="000414B9">
        <w:t>file attached</w:t>
      </w:r>
      <w:r w:rsidR="00930D02">
        <w:t xml:space="preserve">).    </w:t>
      </w:r>
      <w:r w:rsidR="00D16550">
        <w:t xml:space="preserve">   </w:t>
      </w:r>
    </w:p>
    <w:p w:rsidR="00811120" w:rsidRDefault="00811120" w:rsidP="00811120">
      <w:pPr>
        <w:spacing w:after="0"/>
      </w:pPr>
      <w:r>
        <w:object w:dxaOrig="1519" w:dyaOrig="987">
          <v:shape id="_x0000_i1026" type="#_x0000_t75" style="width:76.5pt;height:49.5pt" o:ole="">
            <v:imagedata r:id="rId10" o:title=""/>
          </v:shape>
          <o:OLEObject Type="Embed" ProgID="AcroExch.Document.DC" ShapeID="_x0000_i1026" DrawAspect="Icon" ObjectID="_1566223906" r:id="rId11"/>
        </w:object>
      </w:r>
    </w:p>
    <w:p w:rsidR="00930D02" w:rsidRDefault="00214E67" w:rsidP="00811120">
      <w:pPr>
        <w:spacing w:after="0"/>
        <w:ind w:left="360"/>
      </w:pPr>
      <w:r>
        <w:t xml:space="preserve">How can we make Ashe County a starting point more often for Cycle NC?     </w:t>
      </w:r>
      <w:r w:rsidR="00930D02">
        <w:t>It would be nice to have s</w:t>
      </w:r>
      <w:r w:rsidR="00975519">
        <w:t>ome banners that stated, “Welcome to Mountai</w:t>
      </w:r>
      <w:r w:rsidR="00930D02">
        <w:t>n to Sea Bike Ride from the West Jefferson Business Association</w:t>
      </w:r>
      <w:r w:rsidR="00975519">
        <w:t xml:space="preserve">”.   </w:t>
      </w:r>
    </w:p>
    <w:p w:rsidR="00942CC5" w:rsidRPr="00610359" w:rsidRDefault="00610359" w:rsidP="00F71BF0">
      <w:pPr>
        <w:pStyle w:val="ListParagraph"/>
        <w:numPr>
          <w:ilvl w:val="0"/>
          <w:numId w:val="2"/>
        </w:numPr>
        <w:spacing w:after="0"/>
        <w:ind w:left="360"/>
      </w:pPr>
      <w:r w:rsidRPr="00930D02">
        <w:rPr>
          <w:b/>
        </w:rPr>
        <w:t>Blue Ridge Brutal</w:t>
      </w:r>
      <w:r w:rsidR="00942CC5" w:rsidRPr="00930D02">
        <w:rPr>
          <w:b/>
        </w:rPr>
        <w:t xml:space="preserve">:   </w:t>
      </w:r>
      <w:r w:rsidR="00F54A2F" w:rsidRPr="00F54A2F">
        <w:t xml:space="preserve">Approximately </w:t>
      </w:r>
      <w:r w:rsidRPr="00610359">
        <w:t>400 members will participate on 12 August.</w:t>
      </w:r>
      <w:r w:rsidRPr="00930D02">
        <w:rPr>
          <w:b/>
        </w:rPr>
        <w:t xml:space="preserve">    </w:t>
      </w:r>
      <w:r w:rsidRPr="00610359">
        <w:t xml:space="preserve">GE </w:t>
      </w:r>
      <w:r w:rsidR="00F54A2F">
        <w:t xml:space="preserve">and Boondocks are </w:t>
      </w:r>
      <w:r w:rsidRPr="00610359">
        <w:t>sponsor</w:t>
      </w:r>
      <w:r w:rsidR="00F54A2F">
        <w:t>s.</w:t>
      </w:r>
      <w:r>
        <w:t xml:space="preserve">    </w:t>
      </w:r>
      <w:r w:rsidR="00921EF1">
        <w:t xml:space="preserve">Start </w:t>
      </w:r>
      <w:r>
        <w:t xml:space="preserve">will be 8:00 am on Saturday morning.    Last person will likely cross the finish line at 4:30 pm / 5:00 pm that afternoon.    </w:t>
      </w:r>
    </w:p>
    <w:p w:rsidR="00942CC5" w:rsidRPr="00610359" w:rsidRDefault="00610359" w:rsidP="000D4F35">
      <w:pPr>
        <w:pStyle w:val="ListParagraph"/>
        <w:numPr>
          <w:ilvl w:val="0"/>
          <w:numId w:val="2"/>
        </w:numPr>
        <w:spacing w:after="0"/>
        <w:ind w:left="360"/>
      </w:pPr>
      <w:r>
        <w:rPr>
          <w:b/>
        </w:rPr>
        <w:t>Charging Stations</w:t>
      </w:r>
      <w:r w:rsidR="00942CC5">
        <w:rPr>
          <w:b/>
        </w:rPr>
        <w:t xml:space="preserve">:   </w:t>
      </w:r>
      <w:r w:rsidR="00921EF1" w:rsidRPr="00921EF1">
        <w:t>These have been e</w:t>
      </w:r>
      <w:r w:rsidRPr="00921EF1">
        <w:t>stablished</w:t>
      </w:r>
      <w:r w:rsidRPr="00610359">
        <w:t xml:space="preserve"> in the parking lot next to Badger Funeral Home</w:t>
      </w:r>
      <w:r>
        <w:t xml:space="preserve"> - School Avenue Parking lot.    </w:t>
      </w:r>
    </w:p>
    <w:p w:rsidR="00610359" w:rsidRDefault="00610359" w:rsidP="00B46D41">
      <w:pPr>
        <w:pStyle w:val="ListParagraph"/>
        <w:numPr>
          <w:ilvl w:val="0"/>
          <w:numId w:val="2"/>
        </w:numPr>
        <w:ind w:left="360"/>
      </w:pPr>
      <w:r>
        <w:rPr>
          <w:b/>
        </w:rPr>
        <w:t xml:space="preserve">Old Courthouse Music on the Green Flyer – </w:t>
      </w:r>
      <w:r w:rsidR="00921EF1" w:rsidRPr="00921EF1">
        <w:t>There was n</w:t>
      </w:r>
      <w:r w:rsidRPr="00921EF1">
        <w:t>o</w:t>
      </w:r>
      <w:r w:rsidRPr="00610359">
        <w:t xml:space="preserve"> address where the Old Courthouse is</w:t>
      </w:r>
      <w:r w:rsidR="00921EF1">
        <w:t xml:space="preserve"> l</w:t>
      </w:r>
      <w:r w:rsidR="00233021">
        <w:t>ocated in Jefferson.    Please include the address on the flyer</w:t>
      </w:r>
      <w:r w:rsidRPr="00610359">
        <w:t xml:space="preserve"> in future</w:t>
      </w:r>
      <w:r w:rsidR="00233021">
        <w:t>.</w:t>
      </w:r>
      <w:r w:rsidR="00E3028C" w:rsidRPr="00610359">
        <w:t xml:space="preserve"> </w:t>
      </w:r>
    </w:p>
    <w:p w:rsidR="005246B8" w:rsidRDefault="00610359" w:rsidP="00B46D41">
      <w:pPr>
        <w:pStyle w:val="ListParagraph"/>
        <w:numPr>
          <w:ilvl w:val="0"/>
          <w:numId w:val="2"/>
        </w:numPr>
        <w:ind w:left="360"/>
      </w:pPr>
      <w:r>
        <w:rPr>
          <w:b/>
        </w:rPr>
        <w:t>Walking Guide Kiosks –</w:t>
      </w:r>
      <w:r>
        <w:t xml:space="preserve"> Gary indicated that he would hang no less than two</w:t>
      </w:r>
      <w:r w:rsidR="00B575BB">
        <w:t xml:space="preserve"> (likely three)</w:t>
      </w:r>
      <w:r w:rsidR="00921EF1">
        <w:t xml:space="preserve"> kiosks on his business properties</w:t>
      </w:r>
      <w:r>
        <w:t xml:space="preserve">.   Andy proposed that we put a common symbol on the top of the box, i.e. a mountain outline with the caboose in the center.  </w:t>
      </w:r>
      <w:r w:rsidR="00E3028C" w:rsidRPr="00610359">
        <w:t xml:space="preserve">  </w:t>
      </w:r>
      <w:r w:rsidR="003E4308">
        <w:t xml:space="preserve">One can also be placed in the kiosk by the caboose.   It would be nice to have these kiosks at every corner and one at the public bathrooms on Jefferson Avenue.      Would a box on the Mountain </w:t>
      </w:r>
      <w:r w:rsidR="00B575BB">
        <w:t>Outfitter wall be possible?     Is the WJBA going to pay for the metal symbol piece?   Dale will sketch out a rough concept design for the metal symbol</w:t>
      </w:r>
      <w:r w:rsidR="00921EF1">
        <w:t xml:space="preserve"> and send it to the WJBA Board for review</w:t>
      </w:r>
      <w:r w:rsidR="00B575BB">
        <w:t xml:space="preserve">.  </w:t>
      </w:r>
      <w:r w:rsidR="000414B9">
        <w:t xml:space="preserve">   </w:t>
      </w:r>
    </w:p>
    <w:p w:rsidR="00B575BB" w:rsidRDefault="00B575BB" w:rsidP="00B46D41">
      <w:pPr>
        <w:pStyle w:val="ListParagraph"/>
        <w:numPr>
          <w:ilvl w:val="0"/>
          <w:numId w:val="2"/>
        </w:numPr>
        <w:ind w:left="360"/>
      </w:pPr>
      <w:r>
        <w:rPr>
          <w:b/>
        </w:rPr>
        <w:t>Antique Fair –</w:t>
      </w:r>
      <w:r>
        <w:t xml:space="preserve"> Weekend of 15-16 September.      </w:t>
      </w:r>
    </w:p>
    <w:p w:rsidR="00754031" w:rsidRPr="00754031" w:rsidRDefault="00754031" w:rsidP="00B46D41">
      <w:pPr>
        <w:pStyle w:val="ListParagraph"/>
        <w:numPr>
          <w:ilvl w:val="0"/>
          <w:numId w:val="2"/>
        </w:numPr>
        <w:ind w:left="360"/>
      </w:pPr>
      <w:r w:rsidRPr="00754031">
        <w:rPr>
          <w:b/>
        </w:rPr>
        <w:t xml:space="preserve">BackStreet Concert </w:t>
      </w:r>
      <w:r>
        <w:rPr>
          <w:b/>
        </w:rPr>
        <w:t>–</w:t>
      </w:r>
      <w:r w:rsidRPr="00754031">
        <w:rPr>
          <w:b/>
        </w:rPr>
        <w:t xml:space="preserve"> </w:t>
      </w:r>
      <w:r w:rsidRPr="00754031">
        <w:t xml:space="preserve">WJBA is sponsoring the Backstreet concert on 1 September, the Zephyr Lightning Bolts.  </w:t>
      </w:r>
    </w:p>
    <w:p w:rsidR="00754031" w:rsidRPr="00610359" w:rsidRDefault="00754031" w:rsidP="00B46D41">
      <w:pPr>
        <w:pStyle w:val="ListParagraph"/>
        <w:numPr>
          <w:ilvl w:val="0"/>
          <w:numId w:val="2"/>
        </w:numPr>
        <w:ind w:left="360"/>
      </w:pPr>
      <w:r>
        <w:rPr>
          <w:b/>
        </w:rPr>
        <w:t>Next WJBA Meeting –</w:t>
      </w:r>
      <w:r>
        <w:t xml:space="preserve"> 12 September</w:t>
      </w:r>
      <w:r w:rsidR="00921EF1">
        <w:t xml:space="preserve">, 8:30 AM in the West Jefferson Town Hall meeting room.   </w:t>
      </w:r>
    </w:p>
    <w:sectPr w:rsidR="00754031" w:rsidRPr="00610359" w:rsidSect="008A090D">
      <w:footerReference w:type="default" r:id="rId12"/>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6B6A" w:rsidRDefault="00FA6B6A" w:rsidP="00F93B71">
      <w:pPr>
        <w:spacing w:after="0" w:line="240" w:lineRule="auto"/>
      </w:pPr>
      <w:r>
        <w:separator/>
      </w:r>
    </w:p>
  </w:endnote>
  <w:endnote w:type="continuationSeparator" w:id="0">
    <w:p w:rsidR="00FA6B6A" w:rsidRDefault="00FA6B6A" w:rsidP="00F93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rte">
    <w:altName w:val="Papyrus"/>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B71" w:rsidRDefault="00FA6B6A">
    <w:pPr>
      <w:pStyle w:val="Footer"/>
    </w:pPr>
    <w:r>
      <w:fldChar w:fldCharType="begin"/>
    </w:r>
    <w:r>
      <w:instrText xml:space="preserve"> FILENAME   \* MERGEFORMAT </w:instrText>
    </w:r>
    <w:r>
      <w:fldChar w:fldCharType="separate"/>
    </w:r>
    <w:r w:rsidR="003A4176">
      <w:rPr>
        <w:noProof/>
      </w:rPr>
      <w:t>WJBA 2017 July Mtg Minutes 7.11.17 vfinal</w:t>
    </w:r>
    <w:r>
      <w:rPr>
        <w:noProof/>
      </w:rPr>
      <w:fldChar w:fldCharType="end"/>
    </w:r>
    <w:r w:rsidR="00F93B71">
      <w:tab/>
    </w:r>
    <w:r w:rsidR="00F93B71">
      <w:tab/>
    </w:r>
    <w:r w:rsidR="008A15C4">
      <w:fldChar w:fldCharType="begin"/>
    </w:r>
    <w:r w:rsidR="008A15C4">
      <w:instrText xml:space="preserve"> PAGE  \* Arabic  \* MERGEFORMAT </w:instrText>
    </w:r>
    <w:r w:rsidR="008A15C4">
      <w:fldChar w:fldCharType="separate"/>
    </w:r>
    <w:r w:rsidR="00EA51F9">
      <w:rPr>
        <w:noProof/>
      </w:rPr>
      <w:t>1</w:t>
    </w:r>
    <w:r w:rsidR="008A15C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6B6A" w:rsidRDefault="00FA6B6A" w:rsidP="00F93B71">
      <w:pPr>
        <w:spacing w:after="0" w:line="240" w:lineRule="auto"/>
      </w:pPr>
      <w:r>
        <w:separator/>
      </w:r>
    </w:p>
  </w:footnote>
  <w:footnote w:type="continuationSeparator" w:id="0">
    <w:p w:rsidR="00FA6B6A" w:rsidRDefault="00FA6B6A" w:rsidP="00F93B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A3AF9"/>
    <w:multiLevelType w:val="hybridMultilevel"/>
    <w:tmpl w:val="2EBEB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9057DB1"/>
    <w:multiLevelType w:val="hybridMultilevel"/>
    <w:tmpl w:val="86607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3523414"/>
    <w:multiLevelType w:val="hybridMultilevel"/>
    <w:tmpl w:val="7608A9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A3914D3"/>
    <w:multiLevelType w:val="hybridMultilevel"/>
    <w:tmpl w:val="4FBC6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03E64C4"/>
    <w:multiLevelType w:val="hybridMultilevel"/>
    <w:tmpl w:val="B734C978"/>
    <w:lvl w:ilvl="0" w:tplc="37D8A94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082"/>
    <w:rsid w:val="000001A0"/>
    <w:rsid w:val="00002B51"/>
    <w:rsid w:val="0001762F"/>
    <w:rsid w:val="0002497C"/>
    <w:rsid w:val="00024F42"/>
    <w:rsid w:val="000403F7"/>
    <w:rsid w:val="000414B9"/>
    <w:rsid w:val="00056E64"/>
    <w:rsid w:val="00063147"/>
    <w:rsid w:val="00067100"/>
    <w:rsid w:val="00092F67"/>
    <w:rsid w:val="00097D4E"/>
    <w:rsid w:val="000A65C0"/>
    <w:rsid w:val="000A6FE4"/>
    <w:rsid w:val="000B0FBD"/>
    <w:rsid w:val="000C28F4"/>
    <w:rsid w:val="000F44CC"/>
    <w:rsid w:val="000F649E"/>
    <w:rsid w:val="00133663"/>
    <w:rsid w:val="0015628D"/>
    <w:rsid w:val="001662CF"/>
    <w:rsid w:val="00181752"/>
    <w:rsid w:val="001A05F7"/>
    <w:rsid w:val="001A1E7A"/>
    <w:rsid w:val="001A3EC0"/>
    <w:rsid w:val="001B606A"/>
    <w:rsid w:val="001D2885"/>
    <w:rsid w:val="001E2054"/>
    <w:rsid w:val="001E650F"/>
    <w:rsid w:val="001F5324"/>
    <w:rsid w:val="00214E67"/>
    <w:rsid w:val="00233021"/>
    <w:rsid w:val="00233AE7"/>
    <w:rsid w:val="002376AA"/>
    <w:rsid w:val="00245FE7"/>
    <w:rsid w:val="00252DC7"/>
    <w:rsid w:val="002540C3"/>
    <w:rsid w:val="002776B3"/>
    <w:rsid w:val="00282314"/>
    <w:rsid w:val="002B174F"/>
    <w:rsid w:val="002B1F49"/>
    <w:rsid w:val="002B335C"/>
    <w:rsid w:val="002C5983"/>
    <w:rsid w:val="002D58FB"/>
    <w:rsid w:val="002E26B1"/>
    <w:rsid w:val="0032458D"/>
    <w:rsid w:val="00326242"/>
    <w:rsid w:val="00327C90"/>
    <w:rsid w:val="0033459A"/>
    <w:rsid w:val="00372EEE"/>
    <w:rsid w:val="003A4176"/>
    <w:rsid w:val="003B599B"/>
    <w:rsid w:val="003C3F6D"/>
    <w:rsid w:val="003C6211"/>
    <w:rsid w:val="003E1598"/>
    <w:rsid w:val="003E4308"/>
    <w:rsid w:val="00452DE0"/>
    <w:rsid w:val="00453F6E"/>
    <w:rsid w:val="004564CC"/>
    <w:rsid w:val="004571CB"/>
    <w:rsid w:val="00473F65"/>
    <w:rsid w:val="00490825"/>
    <w:rsid w:val="004B3AFD"/>
    <w:rsid w:val="004E69C8"/>
    <w:rsid w:val="005246B8"/>
    <w:rsid w:val="0052548A"/>
    <w:rsid w:val="00527CFA"/>
    <w:rsid w:val="0055487F"/>
    <w:rsid w:val="00563020"/>
    <w:rsid w:val="00572A1C"/>
    <w:rsid w:val="00573B01"/>
    <w:rsid w:val="005950B0"/>
    <w:rsid w:val="005A76EC"/>
    <w:rsid w:val="005B1D22"/>
    <w:rsid w:val="005B1FEF"/>
    <w:rsid w:val="005B2502"/>
    <w:rsid w:val="005B7CE8"/>
    <w:rsid w:val="005C2F90"/>
    <w:rsid w:val="005C3488"/>
    <w:rsid w:val="005D7E57"/>
    <w:rsid w:val="005E39D0"/>
    <w:rsid w:val="005E6DA3"/>
    <w:rsid w:val="005F7C20"/>
    <w:rsid w:val="0060060C"/>
    <w:rsid w:val="00610359"/>
    <w:rsid w:val="006127E0"/>
    <w:rsid w:val="00630A16"/>
    <w:rsid w:val="00637D97"/>
    <w:rsid w:val="00651591"/>
    <w:rsid w:val="006535B0"/>
    <w:rsid w:val="00661BC2"/>
    <w:rsid w:val="0066293A"/>
    <w:rsid w:val="00674867"/>
    <w:rsid w:val="006820CE"/>
    <w:rsid w:val="00682F7C"/>
    <w:rsid w:val="006C04DB"/>
    <w:rsid w:val="006C5481"/>
    <w:rsid w:val="006C7AD3"/>
    <w:rsid w:val="006D038D"/>
    <w:rsid w:val="006D1CA7"/>
    <w:rsid w:val="006F54D6"/>
    <w:rsid w:val="00716847"/>
    <w:rsid w:val="0072125C"/>
    <w:rsid w:val="00735AE3"/>
    <w:rsid w:val="007424FE"/>
    <w:rsid w:val="00754031"/>
    <w:rsid w:val="00763605"/>
    <w:rsid w:val="00792BF2"/>
    <w:rsid w:val="00797622"/>
    <w:rsid w:val="007A1E9E"/>
    <w:rsid w:val="007A3CA7"/>
    <w:rsid w:val="007A68E2"/>
    <w:rsid w:val="007B127A"/>
    <w:rsid w:val="007D1D0F"/>
    <w:rsid w:val="007F73EC"/>
    <w:rsid w:val="00800B9C"/>
    <w:rsid w:val="00803501"/>
    <w:rsid w:val="00811120"/>
    <w:rsid w:val="008117EB"/>
    <w:rsid w:val="00824D77"/>
    <w:rsid w:val="00827082"/>
    <w:rsid w:val="00835F0B"/>
    <w:rsid w:val="00836D3A"/>
    <w:rsid w:val="00852CA0"/>
    <w:rsid w:val="008A090D"/>
    <w:rsid w:val="008A15C4"/>
    <w:rsid w:val="008C4891"/>
    <w:rsid w:val="008F4DD2"/>
    <w:rsid w:val="00921EF1"/>
    <w:rsid w:val="00930D02"/>
    <w:rsid w:val="009352AD"/>
    <w:rsid w:val="009428E1"/>
    <w:rsid w:val="00942CC5"/>
    <w:rsid w:val="009439A6"/>
    <w:rsid w:val="00945FC9"/>
    <w:rsid w:val="0095552E"/>
    <w:rsid w:val="00975519"/>
    <w:rsid w:val="009A24AA"/>
    <w:rsid w:val="009B73DB"/>
    <w:rsid w:val="009C54BC"/>
    <w:rsid w:val="009D198B"/>
    <w:rsid w:val="009D56A0"/>
    <w:rsid w:val="009D67DC"/>
    <w:rsid w:val="009E3C44"/>
    <w:rsid w:val="009E40A4"/>
    <w:rsid w:val="00A02244"/>
    <w:rsid w:val="00A048CF"/>
    <w:rsid w:val="00A14319"/>
    <w:rsid w:val="00A31022"/>
    <w:rsid w:val="00A3603B"/>
    <w:rsid w:val="00A432AF"/>
    <w:rsid w:val="00A4587E"/>
    <w:rsid w:val="00A567F6"/>
    <w:rsid w:val="00A67A04"/>
    <w:rsid w:val="00A87044"/>
    <w:rsid w:val="00AA4891"/>
    <w:rsid w:val="00AB3ED3"/>
    <w:rsid w:val="00AF6242"/>
    <w:rsid w:val="00B046B5"/>
    <w:rsid w:val="00B055E5"/>
    <w:rsid w:val="00B15D52"/>
    <w:rsid w:val="00B44C0E"/>
    <w:rsid w:val="00B46D41"/>
    <w:rsid w:val="00B572C3"/>
    <w:rsid w:val="00B575BB"/>
    <w:rsid w:val="00B67A12"/>
    <w:rsid w:val="00B779EF"/>
    <w:rsid w:val="00BB2CDB"/>
    <w:rsid w:val="00BC41B2"/>
    <w:rsid w:val="00BF7D18"/>
    <w:rsid w:val="00C00A63"/>
    <w:rsid w:val="00C25D3F"/>
    <w:rsid w:val="00C264C8"/>
    <w:rsid w:val="00C37F8C"/>
    <w:rsid w:val="00C43C12"/>
    <w:rsid w:val="00C57820"/>
    <w:rsid w:val="00C60797"/>
    <w:rsid w:val="00C80262"/>
    <w:rsid w:val="00C8069A"/>
    <w:rsid w:val="00C83472"/>
    <w:rsid w:val="00C96271"/>
    <w:rsid w:val="00CA2B28"/>
    <w:rsid w:val="00CA42D9"/>
    <w:rsid w:val="00CA576F"/>
    <w:rsid w:val="00CB7839"/>
    <w:rsid w:val="00CC6F3F"/>
    <w:rsid w:val="00CD6B66"/>
    <w:rsid w:val="00D16550"/>
    <w:rsid w:val="00D22F88"/>
    <w:rsid w:val="00D32893"/>
    <w:rsid w:val="00D41D6E"/>
    <w:rsid w:val="00D4441A"/>
    <w:rsid w:val="00D63EF1"/>
    <w:rsid w:val="00D65D3D"/>
    <w:rsid w:val="00D71D1E"/>
    <w:rsid w:val="00D77D7B"/>
    <w:rsid w:val="00D84DA2"/>
    <w:rsid w:val="00D9152D"/>
    <w:rsid w:val="00DA75E9"/>
    <w:rsid w:val="00DA7AFC"/>
    <w:rsid w:val="00DB3FD8"/>
    <w:rsid w:val="00DB5AFF"/>
    <w:rsid w:val="00DF054B"/>
    <w:rsid w:val="00E1126F"/>
    <w:rsid w:val="00E11A80"/>
    <w:rsid w:val="00E233BD"/>
    <w:rsid w:val="00E30085"/>
    <w:rsid w:val="00E3028C"/>
    <w:rsid w:val="00E379FB"/>
    <w:rsid w:val="00E675A4"/>
    <w:rsid w:val="00E86200"/>
    <w:rsid w:val="00E97864"/>
    <w:rsid w:val="00EA51F9"/>
    <w:rsid w:val="00EB706E"/>
    <w:rsid w:val="00EC067A"/>
    <w:rsid w:val="00ED2A86"/>
    <w:rsid w:val="00EE42C3"/>
    <w:rsid w:val="00F01476"/>
    <w:rsid w:val="00F0715E"/>
    <w:rsid w:val="00F13DF7"/>
    <w:rsid w:val="00F2158F"/>
    <w:rsid w:val="00F22E00"/>
    <w:rsid w:val="00F23803"/>
    <w:rsid w:val="00F43844"/>
    <w:rsid w:val="00F54A2F"/>
    <w:rsid w:val="00F657CF"/>
    <w:rsid w:val="00F83436"/>
    <w:rsid w:val="00F93B71"/>
    <w:rsid w:val="00FA6B6A"/>
    <w:rsid w:val="00FB324A"/>
    <w:rsid w:val="00FC0F80"/>
    <w:rsid w:val="00FC7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91BFB5-D757-48A2-8B6E-2A8ED15A6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6B8"/>
    <w:pPr>
      <w:spacing w:line="256" w:lineRule="auto"/>
      <w:ind w:left="720"/>
      <w:contextualSpacing/>
    </w:pPr>
  </w:style>
  <w:style w:type="paragraph" w:styleId="BalloonText">
    <w:name w:val="Balloon Text"/>
    <w:basedOn w:val="Normal"/>
    <w:link w:val="BalloonTextChar"/>
    <w:uiPriority w:val="99"/>
    <w:semiHidden/>
    <w:unhideWhenUsed/>
    <w:rsid w:val="00AB3E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ED3"/>
    <w:rPr>
      <w:rFonts w:ascii="Segoe UI" w:hAnsi="Segoe UI" w:cs="Segoe UI"/>
      <w:sz w:val="18"/>
      <w:szCs w:val="18"/>
    </w:rPr>
  </w:style>
  <w:style w:type="paragraph" w:styleId="Header">
    <w:name w:val="header"/>
    <w:basedOn w:val="Normal"/>
    <w:link w:val="HeaderChar"/>
    <w:uiPriority w:val="99"/>
    <w:unhideWhenUsed/>
    <w:rsid w:val="00F93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B71"/>
  </w:style>
  <w:style w:type="paragraph" w:styleId="Footer">
    <w:name w:val="footer"/>
    <w:basedOn w:val="Normal"/>
    <w:link w:val="FooterChar"/>
    <w:uiPriority w:val="99"/>
    <w:unhideWhenUsed/>
    <w:rsid w:val="00F93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B71"/>
  </w:style>
  <w:style w:type="character" w:styleId="Hyperlink">
    <w:name w:val="Hyperlink"/>
    <w:basedOn w:val="DefaultParagraphFont"/>
    <w:uiPriority w:val="99"/>
    <w:unhideWhenUsed/>
    <w:rsid w:val="000414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16006">
      <w:bodyDiv w:val="1"/>
      <w:marLeft w:val="0"/>
      <w:marRight w:val="0"/>
      <w:marTop w:val="0"/>
      <w:marBottom w:val="0"/>
      <w:divBdr>
        <w:top w:val="none" w:sz="0" w:space="0" w:color="auto"/>
        <w:left w:val="none" w:sz="0" w:space="0" w:color="auto"/>
        <w:bottom w:val="none" w:sz="0" w:space="0" w:color="auto"/>
        <w:right w:val="none" w:sz="0" w:space="0" w:color="auto"/>
      </w:divBdr>
    </w:div>
    <w:div w:id="50563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Carlson</dc:creator>
  <cp:keywords/>
  <dc:description/>
  <cp:lastModifiedBy>Sherry Goodman</cp:lastModifiedBy>
  <cp:revision>2</cp:revision>
  <cp:lastPrinted>2017-08-07T13:05:00Z</cp:lastPrinted>
  <dcterms:created xsi:type="dcterms:W3CDTF">2017-09-06T21:25:00Z</dcterms:created>
  <dcterms:modified xsi:type="dcterms:W3CDTF">2017-09-06T21:25:00Z</dcterms:modified>
</cp:coreProperties>
</file>