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EE" w:rsidRPr="00C605EE" w:rsidRDefault="00C605EE" w:rsidP="00C605E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color w:val="000000"/>
          <w:sz w:val="48"/>
          <w:szCs w:val="48"/>
          <w:lang w:eastAsia="en-GB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iCs/>
          <w:color w:val="000000"/>
          <w:sz w:val="48"/>
          <w:szCs w:val="48"/>
          <w:lang w:eastAsia="en-GB"/>
        </w:rPr>
        <w:t xml:space="preserve">                          </w:t>
      </w:r>
      <w:r w:rsidRPr="00C605EE">
        <w:rPr>
          <w:rFonts w:asciiTheme="majorHAnsi" w:eastAsia="Times New Roman" w:hAnsiTheme="majorHAnsi" w:cs="Times New Roman"/>
          <w:iCs/>
          <w:color w:val="000000"/>
          <w:sz w:val="48"/>
          <w:szCs w:val="48"/>
          <w:lang w:eastAsia="en-GB"/>
        </w:rPr>
        <w:t>Brand New Man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FF"/>
          <w:lang w:eastAsia="en-GB"/>
        </w:rPr>
      </w:pPr>
      <w:r>
        <w:rPr>
          <w:rFonts w:asciiTheme="majorHAnsi" w:eastAsia="Times New Roman" w:hAnsiTheme="majorHAnsi" w:cs="Tahoma"/>
          <w:color w:val="000000"/>
          <w:lang w:eastAsia="en-GB"/>
        </w:rPr>
        <w:t>Choreographer D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avid Dabbs (D&amp;G qualified instructor) email: </w:t>
      </w:r>
      <w:hyperlink r:id="rId5" w:history="1">
        <w:r w:rsidRPr="00C605EE">
          <w:rPr>
            <w:rFonts w:asciiTheme="majorHAnsi" w:eastAsia="Times New Roman" w:hAnsiTheme="majorHAnsi" w:cs="Tahoma"/>
            <w:color w:val="0000FF"/>
            <w:u w:val="single"/>
            <w:lang w:eastAsia="en-GB"/>
          </w:rPr>
          <w:t>david.dabbs14@gmail.com</w:t>
        </w:r>
      </w:hyperlink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>
        <w:rPr>
          <w:rFonts w:asciiTheme="majorHAnsi" w:eastAsia="Times New Roman" w:hAnsiTheme="majorHAnsi" w:cs="Tahoma"/>
          <w:b/>
          <w:bCs/>
          <w:color w:val="000000"/>
          <w:lang w:eastAsia="en-GB"/>
        </w:rPr>
        <w:t>6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>4 count partner dance, man facing LOD lady RLOD,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</w:r>
      <w:r>
        <w:rPr>
          <w:rFonts w:asciiTheme="majorHAnsi" w:eastAsia="Times New Roman" w:hAnsiTheme="majorHAnsi" w:cs="Tahoma"/>
          <w:color w:val="000000"/>
          <w:lang w:eastAsia="en-GB"/>
        </w:rPr>
        <w:t>O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>pposite footwork. Man’s steps shown. Double hand hold.</w:t>
      </w:r>
    </w:p>
    <w:p w:rsid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Music </w:t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Brand New Man - Brooks </w:t>
      </w:r>
      <w:proofErr w:type="gramStart"/>
      <w:r w:rsidRPr="00C605EE">
        <w:rPr>
          <w:rFonts w:asciiTheme="majorHAnsi" w:eastAsia="Times New Roman" w:hAnsiTheme="majorHAnsi" w:cs="Tahoma"/>
          <w:color w:val="000000"/>
          <w:lang w:eastAsia="en-GB"/>
        </w:rPr>
        <w:t>And</w:t>
      </w:r>
      <w:proofErr w:type="gramEnd"/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 Dunn 120bpm start on word ‘’Whole"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lang w:eastAsia="en-GB"/>
        </w:rPr>
      </w:pP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ROCK STEP FWD, SHUFFLE BACK, ROCK STEP BACK, SHUFFLE FWD.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1-4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  <w:t>Forward on L, recover on R, shuffle back LRL</w:t>
      </w:r>
    </w:p>
    <w:p w:rsid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5-8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  <w:t>Back on R, recover on L, shuffle forward RLR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lang w:eastAsia="en-GB"/>
        </w:rPr>
      </w:pP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WALK X 2, SHUFFLE FWD, ROCK STEP FWD, </w:t>
      </w:r>
      <w:proofErr w:type="gramStart"/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COASTER</w:t>
      </w:r>
      <w:proofErr w:type="gramEnd"/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 STEP.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9-12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  <w:t>Walk forward L, R, shuffle forward LRL</w:t>
      </w:r>
    </w:p>
    <w:p w:rsid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13-16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  <w:t>Rock forward on R, recover on L, back on R, together L, forward on R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lang w:eastAsia="en-GB"/>
        </w:rPr>
      </w:pP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SIDE, TOGETHER, ¼ TURN TOE TAP, STEP DOWN, STEP PIVOT ½, CHASSIS ¼ TURN.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17-20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  <w:t>Side on L, together with R, ¼ turn ILOD tapping L toe forward, step down on L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21-24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  <w:t>Step forward on R, pivot ½ L (OLOD) stepping forward on L, chassis ¼ turn L on RLR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bCs/>
          <w:iCs/>
          <w:color w:val="000000"/>
          <w:lang w:eastAsia="en-GB"/>
        </w:rPr>
        <w:t>(Release forward hands on step 19, double hand hold step 23)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lang w:eastAsia="en-GB"/>
        </w:rPr>
      </w:pP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CROSS ROCK BEHIND, SIDE ROCK, STEP FORWARD, WALK X 2, SHUFFLE FORWARD.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25-28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  <w:t xml:space="preserve">Cross left behind right, recover on R, side on L, </w:t>
      </w:r>
      <w:proofErr w:type="gramStart"/>
      <w:r w:rsidRPr="00C605EE">
        <w:rPr>
          <w:rFonts w:asciiTheme="majorHAnsi" w:eastAsia="Times New Roman" w:hAnsiTheme="majorHAnsi" w:cs="Tahoma"/>
          <w:color w:val="000000"/>
          <w:lang w:eastAsia="en-GB"/>
        </w:rPr>
        <w:t>recover</w:t>
      </w:r>
      <w:proofErr w:type="gramEnd"/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 on R, forward on L.</w:t>
      </w:r>
    </w:p>
    <w:p w:rsid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29-32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  <w:t>Walk forward R</w:t>
      </w:r>
      <w:proofErr w:type="gramStart"/>
      <w:r w:rsidRPr="00C605EE">
        <w:rPr>
          <w:rFonts w:asciiTheme="majorHAnsi" w:eastAsia="Times New Roman" w:hAnsiTheme="majorHAnsi" w:cs="Tahoma"/>
          <w:color w:val="000000"/>
          <w:lang w:eastAsia="en-GB"/>
        </w:rPr>
        <w:t>,L</w:t>
      </w:r>
      <w:proofErr w:type="gramEnd"/>
      <w:r w:rsidRPr="00C605EE">
        <w:rPr>
          <w:rFonts w:asciiTheme="majorHAnsi" w:eastAsia="Times New Roman" w:hAnsiTheme="majorHAnsi" w:cs="Tahoma"/>
          <w:color w:val="000000"/>
          <w:lang w:eastAsia="en-GB"/>
        </w:rPr>
        <w:t>, shuffle forward RLR.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lang w:eastAsia="en-GB"/>
        </w:rPr>
      </w:pP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MAN: SIDE LEFT, ¼ TURN R, TRIPLE ¼ TURN RT, ¼ TURN RIGHT, ¼ TURN, TRIPLE IN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PLACE. LADY: WALK FWD X 2, TRIPLE IN PLACE, WALK BACK X 2, TRIPLE IN PLACE.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>33-36</w:t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 </w:t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ab/>
        <w:t xml:space="preserve">Man: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>Side on L, ¼ turn R on R (OLOD) behind lady, triple ¼ turn R (RLOD) on LRL.</w:t>
      </w:r>
    </w:p>
    <w:p w:rsid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Lady: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>Walk forward R, L, triple in place RLR</w:t>
      </w:r>
      <w:r w:rsidRPr="00C605EE">
        <w:rPr>
          <w:rFonts w:asciiTheme="majorHAnsi" w:eastAsia="Times New Roman" w:hAnsiTheme="majorHAnsi" w:cs="Tahoma"/>
          <w:b/>
          <w:bCs/>
          <w:iCs/>
          <w:color w:val="000000"/>
          <w:lang w:eastAsia="en-GB"/>
        </w:rPr>
        <w:t xml:space="preserve">. </w:t>
      </w:r>
    </w:p>
    <w:p w:rsid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Cs/>
          <w:iCs/>
          <w:color w:val="000000"/>
          <w:lang w:eastAsia="en-GB"/>
        </w:rPr>
        <w:t>(Man takes inside hands over her head into wrap, he will be slightly behind her to her left).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lang w:eastAsia="en-GB"/>
        </w:rPr>
      </w:pP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>37-40</w:t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 </w:t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ab/>
        <w:t xml:space="preserve">Man: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>¼ Turn R on R (ILOD) ¼ turn R on L (LOD) triple in place RLR.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Lady: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>Walk back L, R, triple in place LRL</w:t>
      </w:r>
    </w:p>
    <w:p w:rsid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bCs/>
          <w:iCs/>
          <w:color w:val="000000"/>
          <w:lang w:eastAsia="en-GB"/>
        </w:rPr>
        <w:t xml:space="preserve">(Release man’s right lady’s left on step 37, </w:t>
      </w:r>
      <w:proofErr w:type="spellStart"/>
      <w:r w:rsidRPr="00C605EE">
        <w:rPr>
          <w:rFonts w:asciiTheme="majorHAnsi" w:eastAsia="Times New Roman" w:hAnsiTheme="majorHAnsi" w:cs="Tahoma"/>
          <w:bCs/>
          <w:iCs/>
          <w:color w:val="000000"/>
          <w:lang w:eastAsia="en-GB"/>
        </w:rPr>
        <w:t>rejoin</w:t>
      </w:r>
      <w:proofErr w:type="spellEnd"/>
      <w:r w:rsidRPr="00C605EE">
        <w:rPr>
          <w:rFonts w:asciiTheme="majorHAnsi" w:eastAsia="Times New Roman" w:hAnsiTheme="majorHAnsi" w:cs="Tahoma"/>
          <w:bCs/>
          <w:iCs/>
          <w:color w:val="000000"/>
          <w:lang w:eastAsia="en-GB"/>
        </w:rPr>
        <w:t xml:space="preserve"> on step 40)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lang w:eastAsia="en-GB"/>
        </w:rPr>
      </w:pP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STEP FORWARD, HOLD, SHUFFLE FORWARD, </w:t>
      </w:r>
      <w:proofErr w:type="gramStart"/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REPEAT</w:t>
      </w:r>
      <w:proofErr w:type="gramEnd"/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41-44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</w:r>
      <w:proofErr w:type="gramStart"/>
      <w:r w:rsidRPr="00C605EE">
        <w:rPr>
          <w:rFonts w:asciiTheme="majorHAnsi" w:eastAsia="Times New Roman" w:hAnsiTheme="majorHAnsi" w:cs="Tahoma"/>
          <w:color w:val="000000"/>
          <w:lang w:eastAsia="en-GB"/>
        </w:rPr>
        <w:t>Forward</w:t>
      </w:r>
      <w:proofErr w:type="gramEnd"/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 on left, hold, shuffle forward RLR.</w:t>
      </w:r>
    </w:p>
    <w:p w:rsid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45-48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  <w:t>Repeat steps 41 – 44.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lang w:eastAsia="en-GB"/>
        </w:rPr>
      </w:pP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ROCK STEP FORWARD, TRIPLE IN PLACE. MAN: ROCK STEP BACK, TRIPLE IN PLACE.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LADY: ½ TURN INTO HAMMERLOCK, TRIPLE IN PLACE.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49-52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  <w:t>Rock forward on L, recover on R, triple in place LRL.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53-56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Man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>: Rock back on R, recover on L, triple in place RLR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Lady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>: ½ turn R (LOD) on L, R, triple in place LRL.</w:t>
      </w:r>
    </w:p>
    <w:p w:rsid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Cs/>
          <w:iCs/>
          <w:color w:val="000000"/>
          <w:lang w:eastAsia="en-GB"/>
        </w:rPr>
        <w:t>(Raise inside hands, lady turns with outside hand behind her back at</w:t>
      </w:r>
      <w:r>
        <w:rPr>
          <w:rFonts w:asciiTheme="majorHAnsi" w:eastAsia="Times New Roman" w:hAnsiTheme="majorHAnsi" w:cs="Tahoma"/>
          <w:bCs/>
          <w:iCs/>
          <w:color w:val="000000"/>
          <w:lang w:eastAsia="en-GB"/>
        </w:rPr>
        <w:t xml:space="preserve"> </w:t>
      </w:r>
      <w:r w:rsidRPr="00C605EE">
        <w:rPr>
          <w:rFonts w:asciiTheme="majorHAnsi" w:eastAsia="Times New Roman" w:hAnsiTheme="majorHAnsi" w:cs="Tahoma"/>
          <w:bCs/>
          <w:iCs/>
          <w:color w:val="000000"/>
          <w:lang w:eastAsia="en-GB"/>
        </w:rPr>
        <w:t>waist level into hammerlock)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lang w:eastAsia="en-GB"/>
        </w:rPr>
      </w:pP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MAN: ROCK STEP BACK, TRIPLE IN PLACE, WALK FORWARD X 2, SHUFFLE FORWARD.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>LADY: ½ TURN LEFT, TRIPLE IN PLACE, WALK BACK X 2, SHUFFLE BACK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>57-60</w:t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 </w:t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ab/>
        <w:t xml:space="preserve">Man: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>Rock back on L, recover on R, triple in place LRL.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Lady: </w:t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 xml:space="preserve">½ turn L on R, L, triple in place RLR. </w:t>
      </w:r>
      <w:r w:rsidRPr="00C605EE">
        <w:rPr>
          <w:rFonts w:asciiTheme="majorHAnsi" w:eastAsia="Times New Roman" w:hAnsiTheme="majorHAnsi" w:cs="Tahoma"/>
          <w:b/>
          <w:bCs/>
          <w:iCs/>
          <w:color w:val="000000"/>
          <w:lang w:eastAsia="en-GB"/>
        </w:rPr>
        <w:t>(Back to double hand hold)</w:t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FF0000"/>
          <w:lang w:eastAsia="en-GB"/>
        </w:rPr>
      </w:pPr>
      <w:r w:rsidRPr="00C605EE">
        <w:rPr>
          <w:rFonts w:asciiTheme="majorHAnsi" w:eastAsia="Times New Roman" w:hAnsiTheme="majorHAnsi" w:cs="Tahoma"/>
          <w:color w:val="000000"/>
          <w:lang w:eastAsia="en-GB"/>
        </w:rPr>
        <w:t>61-64</w:t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 </w:t>
      </w:r>
      <w:r w:rsidRPr="00C605EE">
        <w:rPr>
          <w:rFonts w:asciiTheme="majorHAnsi" w:eastAsia="Times New Roman" w:hAnsiTheme="majorHAnsi" w:cs="Tahoma"/>
          <w:b/>
          <w:bCs/>
          <w:color w:val="000000"/>
          <w:lang w:eastAsia="en-GB"/>
        </w:rPr>
        <w:tab/>
      </w:r>
      <w:r w:rsidRPr="00C605EE">
        <w:rPr>
          <w:rFonts w:asciiTheme="majorHAnsi" w:eastAsia="Times New Roman" w:hAnsiTheme="majorHAnsi" w:cs="Tahoma"/>
          <w:color w:val="000000"/>
          <w:lang w:eastAsia="en-GB"/>
        </w:rPr>
        <w:t>Walk forward R</w:t>
      </w:r>
      <w:proofErr w:type="gramStart"/>
      <w:r w:rsidRPr="00C605EE">
        <w:rPr>
          <w:rFonts w:asciiTheme="majorHAnsi" w:eastAsia="Times New Roman" w:hAnsiTheme="majorHAnsi" w:cs="Tahoma"/>
          <w:color w:val="000000"/>
          <w:lang w:eastAsia="en-GB"/>
        </w:rPr>
        <w:t>,L</w:t>
      </w:r>
      <w:proofErr w:type="gramEnd"/>
      <w:r w:rsidRPr="00C605EE">
        <w:rPr>
          <w:rFonts w:asciiTheme="majorHAnsi" w:eastAsia="Times New Roman" w:hAnsiTheme="majorHAnsi" w:cs="Tahoma"/>
          <w:color w:val="000000"/>
          <w:lang w:eastAsia="en-GB"/>
        </w:rPr>
        <w:t>, shuffle forward RLR.</w:t>
      </w:r>
    </w:p>
    <w:p w:rsid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FF0000"/>
          <w:lang w:eastAsia="en-GB"/>
        </w:rPr>
      </w:pPr>
      <w:r w:rsidRPr="00C605EE">
        <w:rPr>
          <w:rFonts w:asciiTheme="majorHAnsi" w:eastAsia="Times New Roman" w:hAnsiTheme="majorHAnsi" w:cs="Tahoma"/>
          <w:b/>
          <w:bCs/>
          <w:iCs/>
          <w:color w:val="FF0000"/>
          <w:lang w:eastAsia="en-GB"/>
        </w:rPr>
        <w:tab/>
      </w:r>
    </w:p>
    <w:p w:rsidR="00C605EE" w:rsidRPr="00C605EE" w:rsidRDefault="00C605EE" w:rsidP="00C6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en-GB"/>
        </w:rPr>
      </w:pPr>
      <w:r w:rsidRPr="00C605EE">
        <w:rPr>
          <w:rFonts w:asciiTheme="majorHAnsi" w:eastAsia="Times New Roman" w:hAnsiTheme="majorHAnsi" w:cs="Tahoma"/>
          <w:bCs/>
          <w:iCs/>
          <w:lang w:eastAsia="en-GB"/>
        </w:rPr>
        <w:t>Start Dance Again</w:t>
      </w:r>
      <w:r w:rsidRPr="00C605EE">
        <w:rPr>
          <w:rFonts w:asciiTheme="majorHAnsi" w:eastAsia="Times New Roman" w:hAnsiTheme="majorHAnsi" w:cs="Tahoma"/>
          <w:bCs/>
          <w:lang w:eastAsia="en-GB"/>
        </w:rPr>
        <w:tab/>
      </w:r>
    </w:p>
    <w:p w:rsidR="00D91539" w:rsidRPr="00C605EE" w:rsidRDefault="00D91539">
      <w:pPr>
        <w:rPr>
          <w:rFonts w:asciiTheme="majorHAnsi" w:hAnsiTheme="majorHAnsi"/>
        </w:rPr>
      </w:pPr>
    </w:p>
    <w:sectPr w:rsidR="00D91539" w:rsidRPr="00C605EE" w:rsidSect="00C60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EE"/>
    <w:rsid w:val="004D2F49"/>
    <w:rsid w:val="00860E51"/>
    <w:rsid w:val="00C605EE"/>
    <w:rsid w:val="00D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dabbs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sonia</dc:creator>
  <cp:lastModifiedBy>alan cole</cp:lastModifiedBy>
  <cp:revision>2</cp:revision>
  <cp:lastPrinted>2022-01-22T14:50:00Z</cp:lastPrinted>
  <dcterms:created xsi:type="dcterms:W3CDTF">2022-01-22T14:50:00Z</dcterms:created>
  <dcterms:modified xsi:type="dcterms:W3CDTF">2022-01-22T14:50:00Z</dcterms:modified>
</cp:coreProperties>
</file>