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65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80"/>
      </w:tblGrid>
      <w:tr w:rsidR="002938C4" w14:paraId="6A4D545D" w14:textId="77777777" w:rsidTr="002938C4">
        <w:trPr>
          <w:trHeight w:val="387"/>
        </w:trPr>
        <w:tc>
          <w:tcPr>
            <w:tcW w:w="10980" w:type="dxa"/>
            <w:tcBorders>
              <w:top w:val="double" w:sz="6" w:space="0" w:color="auto"/>
              <w:bottom w:val="double" w:sz="6" w:space="0" w:color="auto"/>
            </w:tcBorders>
          </w:tcPr>
          <w:p w14:paraId="27F482DE" w14:textId="6A17F321" w:rsidR="002938C4" w:rsidRPr="0023660D" w:rsidRDefault="002938C4" w:rsidP="00903241">
            <w:pPr>
              <w:pStyle w:val="Heading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Employee Notice for Medication Error Review and Training</w:t>
            </w:r>
          </w:p>
        </w:tc>
      </w:tr>
    </w:tbl>
    <w:p w14:paraId="68CFEAA4" w14:textId="77777777" w:rsidR="002938C4" w:rsidRPr="00CA2CA7" w:rsidRDefault="002938C4" w:rsidP="002938C4">
      <w:pPr>
        <w:pStyle w:val="DefaultText"/>
        <w:jc w:val="center"/>
        <w:rPr>
          <w:b/>
        </w:rPr>
      </w:pPr>
    </w:p>
    <w:tbl>
      <w:tblPr>
        <w:tblW w:w="10980" w:type="dxa"/>
        <w:tblInd w:w="-638" w:type="dxa"/>
        <w:tblLayout w:type="fixed"/>
        <w:tblLook w:val="0000" w:firstRow="0" w:lastRow="0" w:firstColumn="0" w:lastColumn="0" w:noHBand="0" w:noVBand="0"/>
      </w:tblPr>
      <w:tblGrid>
        <w:gridCol w:w="2601"/>
        <w:gridCol w:w="4463"/>
        <w:gridCol w:w="1657"/>
        <w:gridCol w:w="2259"/>
      </w:tblGrid>
      <w:tr w:rsidR="002938C4" w:rsidRPr="00CA2CA7" w14:paraId="5A2739DF" w14:textId="77777777" w:rsidTr="002938C4">
        <w:trPr>
          <w:cantSplit/>
          <w:trHeight w:hRule="exact" w:val="330"/>
        </w:trPr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733E" w14:textId="77777777" w:rsidR="002938C4" w:rsidRPr="00CA2CA7" w:rsidRDefault="002938C4" w:rsidP="00903241">
            <w:pPr>
              <w:pStyle w:val="TableText"/>
              <w:jc w:val="left"/>
              <w:rPr>
                <w:sz w:val="22"/>
                <w:szCs w:val="22"/>
              </w:rPr>
            </w:pPr>
            <w:r w:rsidRPr="00CA2CA7">
              <w:rPr>
                <w:sz w:val="22"/>
                <w:szCs w:val="22"/>
              </w:rPr>
              <w:t>Employee Name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6C6F2" w14:textId="77777777" w:rsidR="002938C4" w:rsidRPr="00CA2CA7" w:rsidRDefault="002938C4" w:rsidP="00903241">
            <w:pPr>
              <w:pStyle w:val="DefaultText"/>
              <w:rPr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B1F4F" w14:textId="77777777" w:rsidR="002938C4" w:rsidRPr="00CA2CA7" w:rsidRDefault="002938C4" w:rsidP="00903241">
            <w:pPr>
              <w:pStyle w:val="TableText"/>
              <w:jc w:val="left"/>
              <w:rPr>
                <w:sz w:val="22"/>
                <w:szCs w:val="22"/>
              </w:rPr>
            </w:pPr>
            <w:r w:rsidRPr="00CA2CA7">
              <w:rPr>
                <w:sz w:val="22"/>
                <w:szCs w:val="22"/>
              </w:rPr>
              <w:t xml:space="preserve">Date of Notice 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FB07" w14:textId="77777777" w:rsidR="002938C4" w:rsidRPr="00CA2CA7" w:rsidRDefault="002938C4" w:rsidP="00903241">
            <w:pPr>
              <w:pStyle w:val="DefaultText"/>
              <w:rPr>
                <w:sz w:val="22"/>
                <w:szCs w:val="22"/>
              </w:rPr>
            </w:pPr>
          </w:p>
        </w:tc>
      </w:tr>
      <w:tr w:rsidR="002938C4" w:rsidRPr="00CA2CA7" w14:paraId="7C249D0A" w14:textId="77777777" w:rsidTr="002938C4">
        <w:trPr>
          <w:cantSplit/>
          <w:trHeight w:hRule="exact" w:val="299"/>
        </w:trPr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40371" w14:textId="77777777" w:rsidR="002938C4" w:rsidRPr="00CA2CA7" w:rsidRDefault="002938C4" w:rsidP="00903241">
            <w:pPr>
              <w:pStyle w:val="TableText"/>
              <w:jc w:val="left"/>
              <w:rPr>
                <w:sz w:val="22"/>
                <w:szCs w:val="22"/>
              </w:rPr>
            </w:pPr>
            <w:r w:rsidRPr="00CA2CA7">
              <w:rPr>
                <w:sz w:val="22"/>
                <w:szCs w:val="22"/>
              </w:rPr>
              <w:t>Program</w:t>
            </w:r>
          </w:p>
        </w:tc>
        <w:tc>
          <w:tcPr>
            <w:tcW w:w="8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E151" w14:textId="77777777" w:rsidR="002938C4" w:rsidRPr="00CA2CA7" w:rsidRDefault="002938C4" w:rsidP="00903241">
            <w:pPr>
              <w:pStyle w:val="DefaultText"/>
              <w:rPr>
                <w:sz w:val="22"/>
                <w:szCs w:val="22"/>
              </w:rPr>
            </w:pPr>
          </w:p>
        </w:tc>
      </w:tr>
    </w:tbl>
    <w:p w14:paraId="23A986D0" w14:textId="77777777" w:rsidR="002938C4" w:rsidRPr="00CA2CA7" w:rsidRDefault="002938C4" w:rsidP="002938C4">
      <w:pPr>
        <w:pStyle w:val="DefaultText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217"/>
        <w:tblW w:w="10890" w:type="dxa"/>
        <w:tblLayout w:type="fixed"/>
        <w:tblLook w:val="0000" w:firstRow="0" w:lastRow="0" w:firstColumn="0" w:lastColumn="0" w:noHBand="0" w:noVBand="0"/>
      </w:tblPr>
      <w:tblGrid>
        <w:gridCol w:w="3967"/>
        <w:gridCol w:w="1785"/>
        <w:gridCol w:w="5138"/>
      </w:tblGrid>
      <w:tr w:rsidR="002938C4" w:rsidRPr="00CA2CA7" w14:paraId="56946872" w14:textId="77777777" w:rsidTr="002938C4">
        <w:trPr>
          <w:cantSplit/>
          <w:trHeight w:hRule="exact" w:val="522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5AEE8" w14:textId="77777777" w:rsidR="002938C4" w:rsidRPr="00CA2CA7" w:rsidRDefault="002938C4" w:rsidP="00903241">
            <w:pPr>
              <w:pStyle w:val="TableText"/>
              <w:jc w:val="left"/>
              <w:rPr>
                <w:b/>
                <w:sz w:val="22"/>
                <w:szCs w:val="22"/>
              </w:rPr>
            </w:pPr>
            <w:r w:rsidRPr="00CA2CA7">
              <w:rPr>
                <w:sz w:val="22"/>
                <w:szCs w:val="22"/>
              </w:rPr>
              <w:t>Date of Incident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3CFDA" w14:textId="77777777" w:rsidR="002938C4" w:rsidRPr="00CA2CA7" w:rsidRDefault="002938C4" w:rsidP="00903241">
            <w:pPr>
              <w:pStyle w:val="DefaultText"/>
              <w:rPr>
                <w:b/>
                <w:sz w:val="22"/>
                <w:szCs w:val="22"/>
              </w:rPr>
            </w:pPr>
            <w:r w:rsidRPr="009826E0">
              <w:rPr>
                <w:sz w:val="22"/>
                <w:szCs w:val="22"/>
              </w:rPr>
              <w:t>Time of Incident</w:t>
            </w:r>
          </w:p>
        </w:tc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A24D" w14:textId="77777777" w:rsidR="002938C4" w:rsidRPr="00CA2CA7" w:rsidRDefault="002938C4" w:rsidP="00903241">
            <w:pPr>
              <w:pStyle w:val="DefaultText"/>
              <w:rPr>
                <w:b/>
                <w:sz w:val="22"/>
                <w:szCs w:val="22"/>
              </w:rPr>
            </w:pPr>
            <w:r w:rsidRPr="009826E0">
              <w:rPr>
                <w:sz w:val="22"/>
                <w:szCs w:val="22"/>
              </w:rPr>
              <w:t>Type of Error</w:t>
            </w:r>
          </w:p>
        </w:tc>
      </w:tr>
      <w:tr w:rsidR="002938C4" w:rsidRPr="00CA2CA7" w14:paraId="51B82678" w14:textId="77777777" w:rsidTr="002938C4">
        <w:trPr>
          <w:cantSplit/>
          <w:trHeight w:hRule="exact" w:val="522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7BCA7" w14:textId="77777777" w:rsidR="002938C4" w:rsidRPr="00CA2CA7" w:rsidRDefault="002938C4" w:rsidP="00903241">
            <w:pPr>
              <w:pStyle w:val="TableText"/>
              <w:jc w:val="left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00FA" w14:textId="77777777" w:rsidR="002938C4" w:rsidRPr="009826E0" w:rsidRDefault="002938C4" w:rsidP="00903241">
            <w:pPr>
              <w:pStyle w:val="DefaultText"/>
              <w:rPr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B3409" w14:textId="77777777" w:rsidR="002938C4" w:rsidRPr="009826E0" w:rsidRDefault="002938C4" w:rsidP="00903241">
            <w:pPr>
              <w:pStyle w:val="DefaultText"/>
              <w:rPr>
                <w:sz w:val="22"/>
                <w:szCs w:val="22"/>
              </w:rPr>
            </w:pPr>
          </w:p>
        </w:tc>
      </w:tr>
      <w:tr w:rsidR="002938C4" w:rsidRPr="00CA2CA7" w14:paraId="4937E734" w14:textId="77777777" w:rsidTr="002938C4">
        <w:trPr>
          <w:cantSplit/>
          <w:trHeight w:hRule="exact" w:val="522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A456" w14:textId="77777777" w:rsidR="002938C4" w:rsidRPr="00CA2CA7" w:rsidRDefault="002938C4" w:rsidP="00903241">
            <w:pPr>
              <w:pStyle w:val="TableText"/>
              <w:jc w:val="left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52973" w14:textId="77777777" w:rsidR="002938C4" w:rsidRPr="009826E0" w:rsidRDefault="002938C4" w:rsidP="00903241">
            <w:pPr>
              <w:pStyle w:val="DefaultText"/>
              <w:rPr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3C8B7" w14:textId="77777777" w:rsidR="002938C4" w:rsidRPr="009826E0" w:rsidRDefault="002938C4" w:rsidP="00903241">
            <w:pPr>
              <w:pStyle w:val="DefaultText"/>
              <w:rPr>
                <w:sz w:val="22"/>
                <w:szCs w:val="22"/>
              </w:rPr>
            </w:pPr>
          </w:p>
        </w:tc>
      </w:tr>
      <w:tr w:rsidR="002938C4" w:rsidRPr="00CA2CA7" w14:paraId="0E0CEC1E" w14:textId="77777777" w:rsidTr="002938C4">
        <w:trPr>
          <w:cantSplit/>
          <w:trHeight w:hRule="exact" w:val="522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D8937" w14:textId="77777777" w:rsidR="002938C4" w:rsidRPr="00CA2CA7" w:rsidRDefault="002938C4" w:rsidP="00903241">
            <w:pPr>
              <w:pStyle w:val="TableText"/>
              <w:jc w:val="left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5B5DC" w14:textId="77777777" w:rsidR="002938C4" w:rsidRPr="009826E0" w:rsidRDefault="002938C4" w:rsidP="00903241">
            <w:pPr>
              <w:pStyle w:val="DefaultText"/>
              <w:rPr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E7936" w14:textId="77777777" w:rsidR="002938C4" w:rsidRPr="009826E0" w:rsidRDefault="002938C4" w:rsidP="00903241">
            <w:pPr>
              <w:pStyle w:val="DefaultText"/>
              <w:rPr>
                <w:sz w:val="22"/>
                <w:szCs w:val="22"/>
              </w:rPr>
            </w:pPr>
          </w:p>
        </w:tc>
      </w:tr>
      <w:tr w:rsidR="002938C4" w:rsidRPr="00CA2CA7" w14:paraId="041783E2" w14:textId="77777777" w:rsidTr="002938C4">
        <w:trPr>
          <w:cantSplit/>
          <w:trHeight w:hRule="exact" w:val="522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AEE87" w14:textId="77777777" w:rsidR="002938C4" w:rsidRPr="00CA2CA7" w:rsidRDefault="002938C4" w:rsidP="00903241">
            <w:pPr>
              <w:pStyle w:val="TableText"/>
              <w:jc w:val="left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D6A4A" w14:textId="77777777" w:rsidR="002938C4" w:rsidRPr="009826E0" w:rsidRDefault="002938C4" w:rsidP="00903241">
            <w:pPr>
              <w:pStyle w:val="DefaultText"/>
              <w:rPr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6A07" w14:textId="77777777" w:rsidR="002938C4" w:rsidRPr="009826E0" w:rsidRDefault="002938C4" w:rsidP="00903241">
            <w:pPr>
              <w:pStyle w:val="DefaultText"/>
              <w:rPr>
                <w:sz w:val="22"/>
                <w:szCs w:val="22"/>
              </w:rPr>
            </w:pPr>
          </w:p>
        </w:tc>
      </w:tr>
    </w:tbl>
    <w:p w14:paraId="152B39F7" w14:textId="77777777" w:rsidR="002938C4" w:rsidRDefault="002938C4" w:rsidP="002938C4">
      <w:pPr>
        <w:pStyle w:val="DefaultText"/>
        <w:rPr>
          <w:b/>
          <w:sz w:val="22"/>
          <w:szCs w:val="22"/>
        </w:rPr>
      </w:pPr>
    </w:p>
    <w:p w14:paraId="365B696F" w14:textId="77777777" w:rsidR="002938C4" w:rsidRDefault="002938C4" w:rsidP="002938C4">
      <w:pPr>
        <w:pStyle w:val="DefaultText"/>
        <w:rPr>
          <w:b/>
          <w:sz w:val="22"/>
          <w:szCs w:val="22"/>
        </w:rPr>
      </w:pPr>
    </w:p>
    <w:tbl>
      <w:tblPr>
        <w:tblW w:w="10980" w:type="dxa"/>
        <w:tblInd w:w="-638" w:type="dxa"/>
        <w:tblLayout w:type="fixed"/>
        <w:tblLook w:val="0000" w:firstRow="0" w:lastRow="0" w:firstColumn="0" w:lastColumn="0" w:noHBand="0" w:noVBand="0"/>
      </w:tblPr>
      <w:tblGrid>
        <w:gridCol w:w="10980"/>
      </w:tblGrid>
      <w:tr w:rsidR="002938C4" w:rsidRPr="00CA2CA7" w14:paraId="5DB46288" w14:textId="77777777" w:rsidTr="002938C4">
        <w:trPr>
          <w:trHeight w:val="2118"/>
        </w:trPr>
        <w:tc>
          <w:tcPr>
            <w:tcW w:w="10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8A3B5" w14:textId="77777777" w:rsidR="002938C4" w:rsidRDefault="002938C4" w:rsidP="00903241">
            <w:pPr>
              <w:pStyle w:val="TableText"/>
              <w:jc w:val="left"/>
              <w:rPr>
                <w:sz w:val="22"/>
                <w:szCs w:val="22"/>
              </w:rPr>
            </w:pPr>
          </w:p>
          <w:p w14:paraId="56DD5588" w14:textId="77777777" w:rsidR="002938C4" w:rsidRPr="00CA2CA7" w:rsidRDefault="002938C4" w:rsidP="00903241">
            <w:pPr>
              <w:pStyle w:val="TableText"/>
              <w:jc w:val="left"/>
              <w:rPr>
                <w:sz w:val="22"/>
                <w:szCs w:val="22"/>
              </w:rPr>
            </w:pPr>
            <w:r w:rsidRPr="00CA2CA7">
              <w:rPr>
                <w:b/>
                <w:sz w:val="22"/>
                <w:szCs w:val="22"/>
              </w:rPr>
              <w:t>TYPE OF ERROR</w:t>
            </w:r>
            <w:r>
              <w:rPr>
                <w:b/>
                <w:sz w:val="22"/>
                <w:szCs w:val="22"/>
              </w:rPr>
              <w:t xml:space="preserve"> PATTERN NOTED BY RN/LPN and DESCRIPTION OF ERROR(S)</w:t>
            </w:r>
            <w:r w:rsidRPr="00CA2CA7">
              <w:rPr>
                <w:b/>
                <w:sz w:val="22"/>
                <w:szCs w:val="22"/>
              </w:rPr>
              <w:t>:</w:t>
            </w:r>
          </w:p>
          <w:p w14:paraId="04272923" w14:textId="77777777" w:rsidR="002938C4" w:rsidRPr="00CA2CA7" w:rsidRDefault="002938C4" w:rsidP="00903241">
            <w:pPr>
              <w:pStyle w:val="TableText"/>
              <w:jc w:val="left"/>
              <w:rPr>
                <w:sz w:val="22"/>
                <w:szCs w:val="22"/>
              </w:rPr>
            </w:pPr>
          </w:p>
          <w:p w14:paraId="6D61D850" w14:textId="77777777" w:rsidR="002938C4" w:rsidRPr="00CA2CA7" w:rsidRDefault="002938C4" w:rsidP="00903241">
            <w:pPr>
              <w:pStyle w:val="TableText"/>
              <w:jc w:val="left"/>
              <w:rPr>
                <w:sz w:val="22"/>
                <w:szCs w:val="22"/>
              </w:rPr>
            </w:pPr>
          </w:p>
        </w:tc>
      </w:tr>
    </w:tbl>
    <w:p w14:paraId="6C34E3C7" w14:textId="77777777" w:rsidR="002938C4" w:rsidRPr="00CA2CA7" w:rsidRDefault="002938C4" w:rsidP="002938C4">
      <w:pPr>
        <w:pStyle w:val="DefaultText"/>
        <w:rPr>
          <w:b/>
        </w:rPr>
      </w:pPr>
    </w:p>
    <w:p w14:paraId="44134A78" w14:textId="4192E75E" w:rsidR="002938C4" w:rsidRDefault="002938C4" w:rsidP="002938C4">
      <w:pPr>
        <w:pStyle w:val="DefaultText"/>
        <w:rPr>
          <w:b/>
        </w:rPr>
      </w:pPr>
      <w:r w:rsidRPr="00CA2CA7">
        <w:rPr>
          <w:b/>
        </w:rPr>
        <w:t xml:space="preserve">*Nurse discretion </w:t>
      </w:r>
      <w:r>
        <w:rPr>
          <w:b/>
        </w:rPr>
        <w:t xml:space="preserve">will be used in discussion with the </w:t>
      </w:r>
      <w:r w:rsidR="005F5D35">
        <w:rPr>
          <w:b/>
        </w:rPr>
        <w:t>ADM</w:t>
      </w:r>
      <w:r>
        <w:rPr>
          <w:b/>
        </w:rPr>
        <w:t xml:space="preserve"> </w:t>
      </w:r>
      <w:r w:rsidRPr="00CA2CA7">
        <w:rPr>
          <w:b/>
        </w:rPr>
        <w:t>to determine if termination</w:t>
      </w:r>
      <w:r>
        <w:rPr>
          <w:b/>
        </w:rPr>
        <w:t xml:space="preserve"> and/or </w:t>
      </w:r>
    </w:p>
    <w:p w14:paraId="331CBD21" w14:textId="288CF76A" w:rsidR="002938C4" w:rsidRPr="00386223" w:rsidRDefault="002938C4" w:rsidP="002938C4">
      <w:pPr>
        <w:pStyle w:val="DefaultText"/>
        <w:rPr>
          <w:b/>
        </w:rPr>
      </w:pPr>
      <w:r>
        <w:rPr>
          <w:b/>
        </w:rPr>
        <w:t xml:space="preserve">  disciplinary action is </w:t>
      </w:r>
      <w:r w:rsidRPr="00CA2CA7">
        <w:rPr>
          <w:b/>
        </w:rPr>
        <w:t>appro</w:t>
      </w:r>
      <w:r>
        <w:rPr>
          <w:b/>
        </w:rPr>
        <w:t xml:space="preserve">priate depending on seriousness </w:t>
      </w:r>
      <w:r w:rsidRPr="00CA2CA7">
        <w:rPr>
          <w:b/>
        </w:rPr>
        <w:t>of</w:t>
      </w:r>
      <w:r>
        <w:rPr>
          <w:b/>
        </w:rPr>
        <w:t xml:space="preserve"> </w:t>
      </w:r>
      <w:r w:rsidRPr="00CA2CA7">
        <w:rPr>
          <w:b/>
        </w:rPr>
        <w:t>Medication/Treatment error. *</w:t>
      </w:r>
    </w:p>
    <w:p w14:paraId="7090652A" w14:textId="77777777" w:rsidR="002938C4" w:rsidRPr="00CA2CA7" w:rsidRDefault="002938C4" w:rsidP="002938C4">
      <w:pPr>
        <w:pStyle w:val="DefaultText"/>
      </w:pPr>
    </w:p>
    <w:p w14:paraId="6E85F5B7" w14:textId="77777777" w:rsidR="002938C4" w:rsidRPr="00CA2CA7" w:rsidRDefault="002938C4" w:rsidP="002938C4">
      <w:pPr>
        <w:pStyle w:val="DefaultText"/>
      </w:pPr>
      <w:r w:rsidRPr="00CA2CA7">
        <w:t>I have read this Employee Notice and understand it.</w:t>
      </w:r>
    </w:p>
    <w:p w14:paraId="24305841" w14:textId="77777777" w:rsidR="002938C4" w:rsidRPr="00CA2CA7" w:rsidRDefault="002938C4" w:rsidP="002938C4">
      <w:pPr>
        <w:pStyle w:val="DefaultText"/>
      </w:pPr>
    </w:p>
    <w:p w14:paraId="6DB6894E" w14:textId="77777777" w:rsidR="002938C4" w:rsidRPr="00D5110A" w:rsidRDefault="002938C4" w:rsidP="002938C4">
      <w:pPr>
        <w:pStyle w:val="DefaultText"/>
        <w:rPr>
          <w:b/>
        </w:rPr>
      </w:pPr>
      <w:r w:rsidRPr="00CA2CA7">
        <w:rPr>
          <w:b/>
        </w:rPr>
        <w:t>EMPLOYEE STATEMENT</w:t>
      </w:r>
    </w:p>
    <w:p w14:paraId="0EBE716C" w14:textId="77777777" w:rsidR="002938C4" w:rsidRPr="00CA2CA7" w:rsidRDefault="002938C4" w:rsidP="002938C4">
      <w:pPr>
        <w:pStyle w:val="DefaultText"/>
      </w:pPr>
      <w:r w:rsidRPr="00CA2CA7">
        <w:t xml:space="preserve">___ I agree with </w:t>
      </w:r>
      <w:r>
        <w:t>Nurse</w:t>
      </w:r>
      <w:r w:rsidRPr="00CA2CA7">
        <w:t>’s Statement.</w:t>
      </w:r>
    </w:p>
    <w:p w14:paraId="3B11E7EB" w14:textId="77777777" w:rsidR="002938C4" w:rsidRPr="00CA2CA7" w:rsidRDefault="002938C4" w:rsidP="002938C4">
      <w:pPr>
        <w:pStyle w:val="DefaultText"/>
      </w:pPr>
      <w:r w:rsidRPr="00CA2CA7">
        <w:t xml:space="preserve">___ I disagree with </w:t>
      </w:r>
      <w:r>
        <w:t>Nurse</w:t>
      </w:r>
      <w:r w:rsidRPr="00CA2CA7">
        <w:t>’s description of violation.</w:t>
      </w:r>
    </w:p>
    <w:p w14:paraId="38FAF83D" w14:textId="77777777" w:rsidR="002938C4" w:rsidRPr="00CA2CA7" w:rsidRDefault="002938C4" w:rsidP="002938C4">
      <w:pPr>
        <w:pStyle w:val="DefaultText"/>
      </w:pPr>
    </w:p>
    <w:tbl>
      <w:tblPr>
        <w:tblW w:w="11160" w:type="dxa"/>
        <w:tblInd w:w="-728" w:type="dxa"/>
        <w:tblLayout w:type="fixed"/>
        <w:tblLook w:val="0000" w:firstRow="0" w:lastRow="0" w:firstColumn="0" w:lastColumn="0" w:noHBand="0" w:noVBand="0"/>
      </w:tblPr>
      <w:tblGrid>
        <w:gridCol w:w="11160"/>
      </w:tblGrid>
      <w:tr w:rsidR="002938C4" w:rsidRPr="00CA2CA7" w14:paraId="41D3BDE9" w14:textId="77777777" w:rsidTr="002938C4">
        <w:trPr>
          <w:trHeight w:val="2487"/>
        </w:trPr>
        <w:tc>
          <w:tcPr>
            <w:tcW w:w="1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21C26" w14:textId="77777777" w:rsidR="002938C4" w:rsidRPr="00CA2CA7" w:rsidRDefault="002938C4" w:rsidP="00903241">
            <w:pPr>
              <w:pStyle w:val="TableText"/>
              <w:jc w:val="left"/>
            </w:pPr>
            <w:r w:rsidRPr="00CA2CA7">
              <w:t>The reasons are:</w:t>
            </w:r>
          </w:p>
          <w:p w14:paraId="44CE8511" w14:textId="77777777" w:rsidR="002938C4" w:rsidRPr="00CA2CA7" w:rsidRDefault="002938C4" w:rsidP="00903241">
            <w:pPr>
              <w:pStyle w:val="TableText"/>
              <w:jc w:val="left"/>
            </w:pPr>
          </w:p>
        </w:tc>
      </w:tr>
    </w:tbl>
    <w:p w14:paraId="60599585" w14:textId="1DCFD895" w:rsidR="002938C4" w:rsidRDefault="002938C4" w:rsidP="002938C4">
      <w:pPr>
        <w:pStyle w:val="DefaultText"/>
      </w:pPr>
    </w:p>
    <w:p w14:paraId="49B49FD3" w14:textId="77777777" w:rsidR="002938C4" w:rsidRDefault="002938C4" w:rsidP="002938C4">
      <w:pPr>
        <w:pStyle w:val="DefaultText"/>
      </w:pPr>
    </w:p>
    <w:p w14:paraId="147740F5" w14:textId="1F782CC0" w:rsidR="002938C4" w:rsidRPr="00CA2CA7" w:rsidRDefault="002938C4" w:rsidP="002938C4">
      <w:pPr>
        <w:pStyle w:val="DefaultText"/>
      </w:pPr>
      <w:r w:rsidRPr="00CA2CA7">
        <w:t>Signature of Employee: ________________________________________Date: ________________</w:t>
      </w:r>
    </w:p>
    <w:p w14:paraId="2EF23B0B" w14:textId="3164375F" w:rsidR="002938C4" w:rsidRDefault="002938C4" w:rsidP="002938C4">
      <w:pPr>
        <w:rPr>
          <w:sz w:val="24"/>
          <w:szCs w:val="24"/>
        </w:rPr>
      </w:pPr>
    </w:p>
    <w:p w14:paraId="6CAD098E" w14:textId="77777777" w:rsidR="002938C4" w:rsidRDefault="002938C4" w:rsidP="002938C4">
      <w:pPr>
        <w:rPr>
          <w:sz w:val="24"/>
          <w:szCs w:val="24"/>
        </w:rPr>
      </w:pPr>
    </w:p>
    <w:p w14:paraId="06FE7394" w14:textId="0756FB45" w:rsidR="00B1219C" w:rsidRPr="002938C4" w:rsidRDefault="002938C4" w:rsidP="002938C4">
      <w:pPr>
        <w:rPr>
          <w:sz w:val="24"/>
          <w:szCs w:val="24"/>
        </w:rPr>
      </w:pPr>
      <w:r w:rsidRPr="002938C4">
        <w:rPr>
          <w:sz w:val="24"/>
          <w:szCs w:val="24"/>
        </w:rPr>
        <w:t>Signature of Nurse Who Issued Notice: ________________________________ Date: ____________</w:t>
      </w:r>
    </w:p>
    <w:sectPr w:rsidR="00B1219C" w:rsidRPr="002938C4" w:rsidSect="002938C4">
      <w:footerReference w:type="default" r:id="rId6"/>
      <w:pgSz w:w="12240" w:h="15840"/>
      <w:pgMar w:top="720" w:right="99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39D25" w14:textId="77777777" w:rsidR="00EC39DD" w:rsidRDefault="00EC39DD" w:rsidP="002938C4">
      <w:r>
        <w:separator/>
      </w:r>
    </w:p>
  </w:endnote>
  <w:endnote w:type="continuationSeparator" w:id="0">
    <w:p w14:paraId="44E70F2F" w14:textId="77777777" w:rsidR="00EC39DD" w:rsidRDefault="00EC39DD" w:rsidP="0029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FCF14" w14:textId="491F9CE8" w:rsidR="002938C4" w:rsidRDefault="005F5D35">
    <w:pPr>
      <w:pStyle w:val="Footer"/>
    </w:pPr>
    <w:r>
      <w:t>3/2022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0D029" w14:textId="77777777" w:rsidR="00EC39DD" w:rsidRDefault="00EC39DD" w:rsidP="002938C4">
      <w:r>
        <w:separator/>
      </w:r>
    </w:p>
  </w:footnote>
  <w:footnote w:type="continuationSeparator" w:id="0">
    <w:p w14:paraId="0930835D" w14:textId="77777777" w:rsidR="00EC39DD" w:rsidRDefault="00EC39DD" w:rsidP="00293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C4"/>
    <w:rsid w:val="002938C4"/>
    <w:rsid w:val="004803EB"/>
    <w:rsid w:val="005F5D35"/>
    <w:rsid w:val="00B1219C"/>
    <w:rsid w:val="00EC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AA18D"/>
  <w15:chartTrackingRefBased/>
  <w15:docId w15:val="{692D980E-4B6F-486A-8092-F7D79B6E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8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938C4"/>
    <w:pPr>
      <w:keepNext/>
      <w:overflowPunct/>
      <w:autoSpaceDE/>
      <w:autoSpaceDN/>
      <w:adjustRightInd/>
      <w:jc w:val="center"/>
      <w:textAlignment w:val="auto"/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rsid w:val="002938C4"/>
    <w:pPr>
      <w:jc w:val="right"/>
    </w:pPr>
    <w:rPr>
      <w:sz w:val="24"/>
    </w:rPr>
  </w:style>
  <w:style w:type="paragraph" w:customStyle="1" w:styleId="DefaultText">
    <w:name w:val="Default Text"/>
    <w:basedOn w:val="Normal"/>
    <w:rsid w:val="002938C4"/>
    <w:rPr>
      <w:sz w:val="24"/>
    </w:rPr>
  </w:style>
  <w:style w:type="character" w:customStyle="1" w:styleId="Heading1Char">
    <w:name w:val="Heading 1 Char"/>
    <w:basedOn w:val="DefaultParagraphFont"/>
    <w:link w:val="Heading1"/>
    <w:rsid w:val="002938C4"/>
    <w:rPr>
      <w:rFonts w:ascii="Times New Roman" w:eastAsia="Times New Roman" w:hAnsi="Times New Roman" w:cs="Times New Roman"/>
      <w:b/>
      <w:sz w:val="40"/>
      <w:szCs w:val="20"/>
    </w:rPr>
  </w:style>
  <w:style w:type="paragraph" w:styleId="Footer">
    <w:name w:val="footer"/>
    <w:basedOn w:val="Normal"/>
    <w:link w:val="FooterChar"/>
    <w:rsid w:val="002938C4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</w:style>
  <w:style w:type="character" w:customStyle="1" w:styleId="FooterChar">
    <w:name w:val="Footer Char"/>
    <w:basedOn w:val="DefaultParagraphFont"/>
    <w:link w:val="Footer"/>
    <w:rsid w:val="002938C4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93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8C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Henrickson</dc:creator>
  <cp:keywords/>
  <dc:description/>
  <cp:lastModifiedBy>MCGH CEO</cp:lastModifiedBy>
  <cp:revision>2</cp:revision>
  <dcterms:created xsi:type="dcterms:W3CDTF">2022-03-10T20:44:00Z</dcterms:created>
  <dcterms:modified xsi:type="dcterms:W3CDTF">2022-03-10T20:44:00Z</dcterms:modified>
</cp:coreProperties>
</file>