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DEA" w:rsidRPr="000B0BC3" w:rsidRDefault="00AD3DEA" w:rsidP="00AD3DEA">
      <w:pPr>
        <w:jc w:val="center"/>
        <w:rPr>
          <w:rFonts w:ascii="Arial" w:hAnsi="Arial" w:cs="Arial"/>
          <w:b/>
        </w:rPr>
      </w:pPr>
      <w:r w:rsidRPr="000B0BC3">
        <w:rPr>
          <w:rFonts w:ascii="Arial" w:hAnsi="Arial" w:cs="Arial"/>
          <w:b/>
        </w:rPr>
        <w:t>Dwayne E. Clark, Sr.</w:t>
      </w:r>
    </w:p>
    <w:p w:rsidR="00AD3DEA" w:rsidRPr="000B0BC3" w:rsidRDefault="00AD3DEA" w:rsidP="00AD3DEA">
      <w:pPr>
        <w:jc w:val="center"/>
        <w:rPr>
          <w:rFonts w:ascii="Arial" w:hAnsi="Arial" w:cs="Arial"/>
          <w:b/>
        </w:rPr>
      </w:pPr>
      <w:r w:rsidRPr="000B0BC3">
        <w:rPr>
          <w:rFonts w:ascii="Arial" w:hAnsi="Arial" w:cs="Arial"/>
          <w:b/>
        </w:rPr>
        <w:t>11334 Bridges Road, Jacksonville FL, 32218-1520</w:t>
      </w:r>
    </w:p>
    <w:p w:rsidR="00AD3DEA" w:rsidRPr="000B0BC3" w:rsidRDefault="00AD3DEA" w:rsidP="00AD3DEA">
      <w:pPr>
        <w:jc w:val="center"/>
        <w:rPr>
          <w:rFonts w:ascii="Arial" w:hAnsi="Arial" w:cs="Arial"/>
          <w:b/>
        </w:rPr>
      </w:pPr>
      <w:r w:rsidRPr="000B0BC3">
        <w:rPr>
          <w:rFonts w:ascii="Arial" w:hAnsi="Arial" w:cs="Arial"/>
          <w:b/>
        </w:rPr>
        <w:t>Home: 904.764.3899 • Mobile: 904.708.3711</w:t>
      </w:r>
    </w:p>
    <w:p w:rsidR="00AD3DEA" w:rsidRPr="000B0BC3" w:rsidRDefault="00AD3DEA" w:rsidP="00AD3DEA">
      <w:pPr>
        <w:jc w:val="center"/>
        <w:rPr>
          <w:rFonts w:ascii="Arial" w:hAnsi="Arial" w:cs="Arial"/>
          <w:b/>
        </w:rPr>
      </w:pPr>
      <w:r w:rsidRPr="000B0BC3">
        <w:rPr>
          <w:rFonts w:ascii="Arial" w:hAnsi="Arial" w:cs="Arial"/>
          <w:b/>
        </w:rPr>
        <w:t>Fax: 904-339-9015</w:t>
      </w:r>
    </w:p>
    <w:p w:rsidR="00AD3DEA" w:rsidRPr="000B0BC3" w:rsidRDefault="00AD3DEA" w:rsidP="00AD3DEA">
      <w:pPr>
        <w:pBdr>
          <w:bottom w:val="thinThickSmallGap" w:sz="18" w:space="5" w:color="auto"/>
        </w:pBdr>
        <w:jc w:val="center"/>
        <w:rPr>
          <w:rFonts w:ascii="Arial" w:hAnsi="Arial" w:cs="Arial"/>
          <w:b/>
        </w:rPr>
      </w:pPr>
      <w:r w:rsidRPr="000B0BC3">
        <w:rPr>
          <w:rFonts w:ascii="Arial" w:hAnsi="Arial" w:cs="Arial"/>
          <w:b/>
        </w:rPr>
        <w:t xml:space="preserve">Email: </w:t>
      </w:r>
      <w:hyperlink r:id="rId5" w:history="1">
        <w:r w:rsidRPr="000B0BC3">
          <w:rPr>
            <w:rStyle w:val="Hyperlink"/>
            <w:rFonts w:ascii="Arial" w:eastAsia="Arial Unicode MS" w:hAnsi="Arial" w:cs="Arial"/>
            <w:b/>
          </w:rPr>
          <w:t>f15422@bellsouth.net</w:t>
        </w:r>
      </w:hyperlink>
    </w:p>
    <w:p w:rsidR="00AD3DEA" w:rsidRPr="000B0BC3" w:rsidRDefault="00AD3DEA" w:rsidP="00AD3DEA">
      <w:pPr>
        <w:pBdr>
          <w:bottom w:val="thinThickSmallGap" w:sz="18" w:space="5" w:color="auto"/>
        </w:pBdr>
        <w:jc w:val="center"/>
        <w:rPr>
          <w:rFonts w:ascii="Arial" w:hAnsi="Arial" w:cs="Arial"/>
          <w:b/>
        </w:rPr>
      </w:pPr>
      <w:r w:rsidRPr="000B0BC3">
        <w:rPr>
          <w:rFonts w:ascii="Arial" w:hAnsi="Arial" w:cs="Arial"/>
          <w:b/>
        </w:rPr>
        <w:t xml:space="preserve">Web: </w:t>
      </w:r>
      <w:r w:rsidRPr="000B0BC3">
        <w:rPr>
          <w:rFonts w:ascii="Arial" w:hAnsi="Arial" w:cs="Arial"/>
          <w:b/>
        </w:rPr>
        <w:fldChar w:fldCharType="begin"/>
      </w:r>
      <w:r w:rsidRPr="000B0BC3">
        <w:rPr>
          <w:rFonts w:ascii="Arial" w:hAnsi="Arial" w:cs="Arial"/>
          <w:b/>
        </w:rPr>
        <w:instrText xml:space="preserve"> HYPERLINK "http://www.hosanaconsultantllc.com/" </w:instrText>
      </w:r>
      <w:r w:rsidR="000B0BC3" w:rsidRPr="000B0BC3">
        <w:rPr>
          <w:rFonts w:ascii="Arial" w:hAnsi="Arial" w:cs="Arial"/>
          <w:b/>
        </w:rPr>
      </w:r>
      <w:r w:rsidRPr="000B0BC3">
        <w:rPr>
          <w:rFonts w:ascii="Arial" w:hAnsi="Arial" w:cs="Arial"/>
          <w:b/>
        </w:rPr>
        <w:fldChar w:fldCharType="separate"/>
      </w:r>
      <w:r w:rsidRPr="000B0BC3">
        <w:rPr>
          <w:rStyle w:val="Hyperlink"/>
          <w:rFonts w:ascii="Arial" w:eastAsia="Arial Unicode MS" w:hAnsi="Arial" w:cs="Arial"/>
          <w:b/>
        </w:rPr>
        <w:t>http://www.hosanaconsultantllc.com</w:t>
      </w:r>
      <w:r w:rsidRPr="000B0BC3">
        <w:rPr>
          <w:rFonts w:ascii="Arial" w:hAnsi="Arial" w:cs="Arial"/>
          <w:b/>
        </w:rPr>
        <w:fldChar w:fldCharType="end"/>
      </w:r>
    </w:p>
    <w:p w:rsidR="00AD3DEA" w:rsidRPr="000B0BC3" w:rsidRDefault="00AD3DEA" w:rsidP="00AD3DEA">
      <w:pPr>
        <w:pBdr>
          <w:bottom w:val="thinThickSmallGap" w:sz="18" w:space="5" w:color="auto"/>
        </w:pBdr>
        <w:jc w:val="center"/>
        <w:rPr>
          <w:rFonts w:ascii="Arial" w:hAnsi="Arial" w:cs="Arial"/>
          <w:b/>
        </w:rPr>
      </w:pPr>
    </w:p>
    <w:p w:rsidR="00AD3DEA" w:rsidRPr="000B0BC3" w:rsidRDefault="00AD3DEA" w:rsidP="00AD3DEA">
      <w:pPr>
        <w:pBdr>
          <w:bottom w:val="thinThickSmallGap" w:sz="18" w:space="0" w:color="auto"/>
        </w:pBdr>
        <w:jc w:val="center"/>
        <w:rPr>
          <w:rFonts w:ascii="Constantia" w:hAnsi="Constantia" w:cs="Arial"/>
          <w:b/>
          <w:color w:val="365F91"/>
        </w:rPr>
      </w:pPr>
      <w:r w:rsidRPr="000B0BC3">
        <w:rPr>
          <w:rFonts w:ascii="Constantia" w:hAnsi="Constantia" w:cs="Arial"/>
          <w:b/>
          <w:color w:val="365F91"/>
        </w:rPr>
        <w:t>VITAE</w:t>
      </w:r>
    </w:p>
    <w:p w:rsidR="00AD3DEA" w:rsidRPr="000B0BC3" w:rsidRDefault="00AD3DEA" w:rsidP="00AD3DEA">
      <w:pPr>
        <w:pStyle w:val="Heading1"/>
        <w:rPr>
          <w:rFonts w:ascii="Arial" w:hAnsi="Arial" w:cs="Arial"/>
          <w:i w:val="0"/>
          <w:iCs/>
          <w:sz w:val="24"/>
          <w:szCs w:val="24"/>
          <w:u w:val="single"/>
        </w:rPr>
      </w:pPr>
    </w:p>
    <w:p w:rsidR="00AD3DEA" w:rsidRPr="000B0BC3" w:rsidRDefault="00AD3DEA" w:rsidP="00AD3DEA">
      <w:pPr>
        <w:pStyle w:val="Heading1"/>
        <w:rPr>
          <w:rFonts w:ascii="Arial" w:hAnsi="Arial" w:cs="Arial"/>
          <w:i w:val="0"/>
          <w:iCs/>
          <w:color w:val="365F91"/>
          <w:sz w:val="24"/>
          <w:szCs w:val="24"/>
          <w:u w:val="single"/>
        </w:rPr>
      </w:pPr>
      <w:r w:rsidRPr="000B0BC3">
        <w:rPr>
          <w:rFonts w:ascii="Arial" w:hAnsi="Arial" w:cs="Arial"/>
          <w:i w:val="0"/>
          <w:iCs/>
          <w:color w:val="365F91"/>
          <w:sz w:val="24"/>
          <w:szCs w:val="24"/>
          <w:u w:val="single"/>
        </w:rPr>
        <w:t>Education:</w:t>
      </w:r>
    </w:p>
    <w:p w:rsidR="00AD3DEA" w:rsidRPr="000B0BC3" w:rsidRDefault="00AD3DEA" w:rsidP="00AD3DEA">
      <w:pPr>
        <w:pStyle w:val="Heading1"/>
        <w:rPr>
          <w:rFonts w:ascii="Arial" w:hAnsi="Arial" w:cs="Arial"/>
          <w:sz w:val="24"/>
          <w:szCs w:val="24"/>
        </w:rPr>
      </w:pPr>
      <w:r w:rsidRPr="000B0BC3">
        <w:rPr>
          <w:rFonts w:ascii="Arial" w:hAnsi="Arial" w:cs="Arial"/>
          <w:sz w:val="24"/>
          <w:szCs w:val="24"/>
        </w:rPr>
        <w:t>Masters in Liberal Studies</w:t>
      </w:r>
      <w:r w:rsidR="00A71143" w:rsidRPr="000B0BC3">
        <w:rPr>
          <w:rFonts w:ascii="Arial" w:hAnsi="Arial" w:cs="Arial"/>
          <w:sz w:val="24"/>
          <w:szCs w:val="24"/>
        </w:rPr>
        <w:t>,</w:t>
      </w:r>
      <w:r w:rsidRPr="000B0BC3">
        <w:rPr>
          <w:rFonts w:ascii="Arial" w:hAnsi="Arial" w:cs="Arial"/>
          <w:sz w:val="24"/>
          <w:szCs w:val="24"/>
        </w:rPr>
        <w:t xml:space="preserve"> University of Toledo, Toledo, OH </w:t>
      </w:r>
      <w:r w:rsidR="00A71143" w:rsidRPr="000B0BC3">
        <w:rPr>
          <w:rFonts w:ascii="Arial" w:hAnsi="Arial" w:cs="Arial"/>
          <w:sz w:val="24"/>
          <w:szCs w:val="24"/>
        </w:rPr>
        <w:t>-</w:t>
      </w:r>
      <w:r w:rsidRPr="000B0BC3">
        <w:rPr>
          <w:rFonts w:ascii="Arial" w:hAnsi="Arial" w:cs="Arial"/>
          <w:sz w:val="24"/>
          <w:szCs w:val="24"/>
        </w:rPr>
        <w:t xml:space="preserve"> May 11, 2002</w:t>
      </w:r>
    </w:p>
    <w:p w:rsidR="00AD3DEA" w:rsidRPr="000B0BC3" w:rsidRDefault="00AD3DEA" w:rsidP="00AD3DEA">
      <w:pPr>
        <w:spacing w:after="40"/>
        <w:jc w:val="center"/>
        <w:rPr>
          <w:rFonts w:ascii="Arial" w:hAnsi="Arial" w:cs="Arial"/>
          <w:b/>
          <w:i/>
        </w:rPr>
      </w:pPr>
      <w:r w:rsidRPr="000B0BC3">
        <w:rPr>
          <w:rFonts w:ascii="Arial" w:hAnsi="Arial" w:cs="Arial"/>
          <w:b/>
          <w:i/>
        </w:rPr>
        <w:t>Certificate in Executive Management</w:t>
      </w:r>
      <w:r w:rsidR="00A71143" w:rsidRPr="000B0BC3">
        <w:rPr>
          <w:rFonts w:ascii="Arial" w:hAnsi="Arial" w:cs="Arial"/>
          <w:b/>
          <w:i/>
        </w:rPr>
        <w:t>,</w:t>
      </w:r>
      <w:r w:rsidRPr="000B0BC3">
        <w:rPr>
          <w:rFonts w:ascii="Arial" w:hAnsi="Arial" w:cs="Arial"/>
          <w:b/>
          <w:i/>
        </w:rPr>
        <w:t xml:space="preserve"> University of Notre Dame, South Bend, IN </w:t>
      </w:r>
      <w:r w:rsidR="00A71143" w:rsidRPr="000B0BC3">
        <w:rPr>
          <w:rFonts w:ascii="Arial" w:hAnsi="Arial" w:cs="Arial"/>
          <w:b/>
          <w:i/>
        </w:rPr>
        <w:t>--</w:t>
      </w:r>
      <w:r w:rsidRPr="000B0BC3">
        <w:rPr>
          <w:rFonts w:ascii="Arial" w:hAnsi="Arial" w:cs="Arial"/>
          <w:b/>
          <w:i/>
        </w:rPr>
        <w:t>November 20, 1996</w:t>
      </w:r>
    </w:p>
    <w:p w:rsidR="00AD3DEA" w:rsidRPr="000B0BC3" w:rsidRDefault="00AD3DEA" w:rsidP="00AD3DEA">
      <w:pPr>
        <w:pBdr>
          <w:bottom w:val="thinThickSmallGap" w:sz="18" w:space="2" w:color="auto"/>
        </w:pBdr>
        <w:jc w:val="center"/>
        <w:rPr>
          <w:rFonts w:ascii="Arial" w:hAnsi="Arial" w:cs="Arial"/>
          <w:b/>
          <w:i/>
        </w:rPr>
      </w:pPr>
      <w:r w:rsidRPr="000B0BC3">
        <w:rPr>
          <w:rFonts w:ascii="Arial" w:hAnsi="Arial" w:cs="Arial"/>
          <w:b/>
          <w:i/>
        </w:rPr>
        <w:t>Bachelor of Science in Business Administration</w:t>
      </w:r>
      <w:r w:rsidR="00A71143" w:rsidRPr="000B0BC3">
        <w:rPr>
          <w:rFonts w:ascii="Arial" w:hAnsi="Arial" w:cs="Arial"/>
          <w:b/>
          <w:i/>
        </w:rPr>
        <w:t>,</w:t>
      </w:r>
      <w:r w:rsidRPr="000B0BC3">
        <w:rPr>
          <w:rFonts w:ascii="Arial" w:hAnsi="Arial" w:cs="Arial"/>
          <w:b/>
          <w:i/>
        </w:rPr>
        <w:t xml:space="preserve"> Jones Business College, Jacksonville, FL </w:t>
      </w:r>
      <w:r w:rsidR="00A71143" w:rsidRPr="000B0BC3">
        <w:rPr>
          <w:rFonts w:ascii="Arial" w:hAnsi="Arial" w:cs="Arial"/>
          <w:b/>
          <w:i/>
        </w:rPr>
        <w:t>-</w:t>
      </w:r>
      <w:r w:rsidRPr="000B0BC3">
        <w:rPr>
          <w:rFonts w:ascii="Arial" w:hAnsi="Arial" w:cs="Arial"/>
          <w:b/>
          <w:i/>
        </w:rPr>
        <w:t xml:space="preserve"> June 1976</w:t>
      </w:r>
    </w:p>
    <w:p w:rsidR="00AD3DEA" w:rsidRPr="000B0BC3" w:rsidRDefault="00AD3DEA" w:rsidP="00AD3DEA">
      <w:pPr>
        <w:widowControl w:val="0"/>
        <w:jc w:val="center"/>
        <w:rPr>
          <w:rFonts w:ascii="Arial" w:hAnsi="Arial" w:cs="Arial"/>
          <w:b/>
          <w:u w:val="single"/>
        </w:rPr>
      </w:pPr>
    </w:p>
    <w:p w:rsidR="00AD3DEA" w:rsidRPr="000B0BC3" w:rsidRDefault="00AD3DEA" w:rsidP="00AD3DEA">
      <w:pPr>
        <w:widowControl w:val="0"/>
        <w:jc w:val="center"/>
        <w:rPr>
          <w:rFonts w:ascii="Arial" w:hAnsi="Arial" w:cs="Arial"/>
          <w:b/>
          <w:color w:val="365F91"/>
          <w:u w:val="single"/>
        </w:rPr>
      </w:pPr>
      <w:r w:rsidRPr="000B0BC3">
        <w:rPr>
          <w:rFonts w:ascii="Arial" w:hAnsi="Arial" w:cs="Arial"/>
          <w:b/>
          <w:color w:val="365F91"/>
          <w:u w:val="single"/>
        </w:rPr>
        <w:t>Certifications:</w:t>
      </w:r>
    </w:p>
    <w:p w:rsidR="00992961" w:rsidRPr="000B0BC3" w:rsidRDefault="00992961" w:rsidP="00AD3DEA">
      <w:pPr>
        <w:widowControl w:val="0"/>
        <w:jc w:val="center"/>
        <w:rPr>
          <w:rFonts w:ascii="Arial" w:hAnsi="Arial" w:cs="Arial"/>
          <w:b/>
          <w:color w:val="365F91"/>
          <w:u w:val="single"/>
        </w:rPr>
      </w:pPr>
    </w:p>
    <w:p w:rsidR="00AD3DEA" w:rsidRPr="000B0BC3" w:rsidRDefault="00AD3DEA" w:rsidP="00AD3DEA">
      <w:pPr>
        <w:pStyle w:val="ListParagraph"/>
        <w:widowControl w:val="0"/>
        <w:numPr>
          <w:ilvl w:val="0"/>
          <w:numId w:val="1"/>
        </w:numPr>
        <w:rPr>
          <w:rFonts w:ascii="Arial" w:hAnsi="Arial" w:cs="Arial"/>
        </w:rPr>
      </w:pPr>
      <w:r w:rsidRPr="000B0BC3">
        <w:rPr>
          <w:rFonts w:ascii="Arial" w:hAnsi="Arial" w:cs="Arial"/>
          <w:b/>
        </w:rPr>
        <w:t>Florida Supreme</w:t>
      </w:r>
      <w:r w:rsidRPr="000B0BC3">
        <w:rPr>
          <w:rFonts w:ascii="Arial" w:hAnsi="Arial" w:cs="Arial"/>
        </w:rPr>
        <w:t xml:space="preserve"> </w:t>
      </w:r>
      <w:r w:rsidRPr="000B0BC3">
        <w:rPr>
          <w:rFonts w:ascii="Arial" w:hAnsi="Arial" w:cs="Arial"/>
          <w:b/>
        </w:rPr>
        <w:t>Court</w:t>
      </w:r>
      <w:r w:rsidRPr="000B0BC3">
        <w:rPr>
          <w:rFonts w:ascii="Arial" w:hAnsi="Arial" w:cs="Arial"/>
        </w:rPr>
        <w:t xml:space="preserve"> </w:t>
      </w:r>
      <w:r w:rsidRPr="000B0BC3">
        <w:rPr>
          <w:rFonts w:ascii="Arial" w:hAnsi="Arial" w:cs="Arial"/>
          <w:b/>
        </w:rPr>
        <w:t>Certified County, Circuit and Appellant Mediator</w:t>
      </w:r>
      <w:r w:rsidRPr="000B0BC3">
        <w:rPr>
          <w:rFonts w:ascii="Arial" w:hAnsi="Arial" w:cs="Arial"/>
        </w:rPr>
        <w:t xml:space="preserve">, License Number: </w:t>
      </w:r>
      <w:r w:rsidRPr="000B0BC3">
        <w:rPr>
          <w:rFonts w:ascii="Arial" w:hAnsi="Arial" w:cs="Arial"/>
          <w:b/>
        </w:rPr>
        <w:t xml:space="preserve">20097 CRA expires </w:t>
      </w:r>
      <w:r w:rsidRPr="000B0BC3">
        <w:rPr>
          <w:rFonts w:ascii="Arial" w:hAnsi="Arial" w:cs="Arial"/>
        </w:rPr>
        <w:t>August 24, 2018 (renewal in process).</w:t>
      </w:r>
    </w:p>
    <w:p w:rsidR="00AD3DEA" w:rsidRPr="000B0BC3" w:rsidRDefault="00AD3DEA" w:rsidP="00AD3DEA">
      <w:pPr>
        <w:widowControl w:val="0"/>
        <w:numPr>
          <w:ilvl w:val="0"/>
          <w:numId w:val="1"/>
        </w:numPr>
        <w:rPr>
          <w:rFonts w:ascii="Arial" w:hAnsi="Arial" w:cs="Arial"/>
        </w:rPr>
      </w:pPr>
      <w:r w:rsidRPr="000B0BC3">
        <w:rPr>
          <w:rFonts w:ascii="Arial" w:hAnsi="Arial" w:cs="Arial"/>
        </w:rPr>
        <w:t xml:space="preserve">FINRA Certified Arbitrator and Mediator. License </w:t>
      </w:r>
      <w:r w:rsidRPr="000B0BC3">
        <w:rPr>
          <w:rFonts w:ascii="Arial" w:hAnsi="Arial" w:cs="Arial"/>
          <w:b/>
        </w:rPr>
        <w:t># A32285 (current).</w:t>
      </w:r>
    </w:p>
    <w:p w:rsidR="00AD3DEA" w:rsidRPr="000B0BC3" w:rsidRDefault="00AD3DEA" w:rsidP="00AD3DEA">
      <w:pPr>
        <w:widowControl w:val="0"/>
        <w:numPr>
          <w:ilvl w:val="0"/>
          <w:numId w:val="1"/>
        </w:numPr>
        <w:rPr>
          <w:rFonts w:ascii="Arial" w:hAnsi="Arial" w:cs="Arial"/>
        </w:rPr>
      </w:pPr>
      <w:r w:rsidRPr="000B0BC3">
        <w:rPr>
          <w:rFonts w:ascii="Arial" w:hAnsi="Arial" w:cs="Arial"/>
        </w:rPr>
        <w:t xml:space="preserve"> Certified Arbitrator &amp; Mediator, </w:t>
      </w:r>
      <w:r w:rsidRPr="000B0BC3">
        <w:rPr>
          <w:rFonts w:ascii="Arial" w:hAnsi="Arial" w:cs="Arial"/>
          <w:b/>
        </w:rPr>
        <w:t>Better Business Bureau</w:t>
      </w:r>
      <w:r w:rsidRPr="000B0BC3">
        <w:rPr>
          <w:rFonts w:ascii="Arial" w:hAnsi="Arial" w:cs="Arial"/>
        </w:rPr>
        <w:t xml:space="preserve">, August 2006, License # </w:t>
      </w:r>
      <w:r w:rsidRPr="000B0BC3">
        <w:rPr>
          <w:rFonts w:ascii="Arial" w:hAnsi="Arial" w:cs="Arial"/>
          <w:b/>
        </w:rPr>
        <w:t>30343</w:t>
      </w:r>
      <w:r w:rsidRPr="000B0BC3">
        <w:rPr>
          <w:rFonts w:ascii="Arial" w:hAnsi="Arial" w:cs="Arial"/>
        </w:rPr>
        <w:t xml:space="preserve">, (current). </w:t>
      </w:r>
    </w:p>
    <w:p w:rsidR="00992961" w:rsidRPr="000B0BC3" w:rsidRDefault="00992961" w:rsidP="00AD3DEA">
      <w:pPr>
        <w:widowControl w:val="0"/>
        <w:numPr>
          <w:ilvl w:val="0"/>
          <w:numId w:val="1"/>
        </w:numPr>
        <w:rPr>
          <w:rFonts w:ascii="Arial" w:hAnsi="Arial" w:cs="Arial"/>
        </w:rPr>
      </w:pPr>
      <w:r w:rsidRPr="000B0BC3">
        <w:rPr>
          <w:rFonts w:ascii="Arial" w:hAnsi="Arial" w:cs="Arial"/>
          <w:b/>
        </w:rPr>
        <w:t>Mediator State of Florida, Financial Services, Division of Consumer Services,</w:t>
      </w:r>
    </w:p>
    <w:p w:rsidR="00AD3DEA" w:rsidRPr="000B0BC3" w:rsidRDefault="00AD3DEA" w:rsidP="00AD3DEA">
      <w:pPr>
        <w:widowControl w:val="0"/>
        <w:numPr>
          <w:ilvl w:val="0"/>
          <w:numId w:val="1"/>
        </w:numPr>
        <w:rPr>
          <w:rFonts w:ascii="Arial" w:hAnsi="Arial" w:cs="Arial"/>
        </w:rPr>
      </w:pPr>
      <w:r w:rsidRPr="000B0BC3">
        <w:rPr>
          <w:rFonts w:ascii="Arial" w:hAnsi="Arial" w:cs="Arial"/>
        </w:rPr>
        <w:t xml:space="preserve"> </w:t>
      </w:r>
      <w:r w:rsidRPr="000B0BC3">
        <w:rPr>
          <w:rFonts w:ascii="Arial" w:hAnsi="Arial" w:cs="Arial"/>
          <w:u w:val="single"/>
        </w:rPr>
        <w:t>Approved Florida Supreme Court Arbitrator,</w:t>
      </w:r>
      <w:r w:rsidRPr="000B0BC3">
        <w:rPr>
          <w:rFonts w:ascii="Arial" w:hAnsi="Arial" w:cs="Arial"/>
        </w:rPr>
        <w:t xml:space="preserve"> pursuant to Florida Rules 11.020, November 18, 2008, (current).</w:t>
      </w:r>
    </w:p>
    <w:p w:rsidR="00AD3DEA" w:rsidRPr="000B0BC3" w:rsidRDefault="00AD3DEA" w:rsidP="00AD3DEA">
      <w:pPr>
        <w:widowControl w:val="0"/>
        <w:numPr>
          <w:ilvl w:val="0"/>
          <w:numId w:val="1"/>
        </w:numPr>
        <w:rPr>
          <w:rFonts w:ascii="Arial" w:hAnsi="Arial" w:cs="Arial"/>
        </w:rPr>
      </w:pPr>
      <w:r w:rsidRPr="000B0BC3">
        <w:rPr>
          <w:rFonts w:ascii="Arial" w:hAnsi="Arial" w:cs="Arial"/>
        </w:rPr>
        <w:t xml:space="preserve">Employment Mediator, Capital University Law School, November 04, 1999, (current) </w:t>
      </w:r>
    </w:p>
    <w:p w:rsidR="00AD3DEA" w:rsidRPr="000B0BC3" w:rsidRDefault="00AD3DEA" w:rsidP="00AD3DEA">
      <w:pPr>
        <w:widowControl w:val="0"/>
        <w:numPr>
          <w:ilvl w:val="0"/>
          <w:numId w:val="1"/>
        </w:numPr>
        <w:rPr>
          <w:rFonts w:ascii="Arial" w:hAnsi="Arial" w:cs="Arial"/>
        </w:rPr>
      </w:pPr>
      <w:r w:rsidRPr="000B0BC3">
        <w:rPr>
          <w:rFonts w:ascii="Arial" w:hAnsi="Arial" w:cs="Arial"/>
        </w:rPr>
        <w:t>Employment Learning Innovations, Certificate to Train the Trainer, 1999, (current).</w:t>
      </w:r>
    </w:p>
    <w:p w:rsidR="00AD3DEA" w:rsidRPr="000B0BC3" w:rsidRDefault="00AD3DEA" w:rsidP="00AD3DEA">
      <w:pPr>
        <w:widowControl w:val="0"/>
        <w:numPr>
          <w:ilvl w:val="0"/>
          <w:numId w:val="1"/>
        </w:numPr>
        <w:rPr>
          <w:rFonts w:ascii="Arial" w:hAnsi="Arial" w:cs="Arial"/>
        </w:rPr>
      </w:pPr>
      <w:r w:rsidRPr="000B0BC3">
        <w:rPr>
          <w:rFonts w:ascii="Arial" w:hAnsi="Arial" w:cs="Arial"/>
        </w:rPr>
        <w:t xml:space="preserve">Certified Train the Trainer, Workplace Conflicts, MTI International, 2010, </w:t>
      </w:r>
      <w:r w:rsidR="00992961" w:rsidRPr="000B0BC3">
        <w:rPr>
          <w:rFonts w:ascii="Arial" w:hAnsi="Arial" w:cs="Arial"/>
        </w:rPr>
        <w:t>(</w:t>
      </w:r>
      <w:r w:rsidRPr="000B0BC3">
        <w:rPr>
          <w:rFonts w:ascii="Arial" w:hAnsi="Arial" w:cs="Arial"/>
        </w:rPr>
        <w:t>expired</w:t>
      </w:r>
      <w:r w:rsidR="00992961" w:rsidRPr="000B0BC3">
        <w:rPr>
          <w:rFonts w:ascii="Arial" w:hAnsi="Arial" w:cs="Arial"/>
        </w:rPr>
        <w:t>)</w:t>
      </w:r>
      <w:r w:rsidRPr="000B0BC3">
        <w:rPr>
          <w:rFonts w:ascii="Arial" w:hAnsi="Arial" w:cs="Arial"/>
        </w:rPr>
        <w:t>.</w:t>
      </w:r>
    </w:p>
    <w:p w:rsidR="00AD3DEA" w:rsidRPr="000B0BC3" w:rsidRDefault="00AD3DEA" w:rsidP="00AD3DEA">
      <w:pPr>
        <w:numPr>
          <w:ilvl w:val="0"/>
          <w:numId w:val="1"/>
        </w:numPr>
        <w:rPr>
          <w:rFonts w:ascii="Arial" w:hAnsi="Arial" w:cs="Arial"/>
          <w:b/>
        </w:rPr>
      </w:pPr>
      <w:r w:rsidRPr="000B0BC3">
        <w:rPr>
          <w:rFonts w:ascii="Arial" w:hAnsi="Arial" w:cs="Arial"/>
        </w:rPr>
        <w:t xml:space="preserve">Certified; Professional in Human Resources, January 19, 2008, </w:t>
      </w:r>
      <w:r w:rsidRPr="000B0BC3">
        <w:rPr>
          <w:rFonts w:ascii="Arial" w:hAnsi="Arial" w:cs="Arial"/>
          <w:b/>
        </w:rPr>
        <w:t>License # 220061001556, (current).</w:t>
      </w:r>
    </w:p>
    <w:p w:rsidR="00AD3DEA" w:rsidRPr="000B0BC3" w:rsidRDefault="00AD3DEA" w:rsidP="00AD3DEA">
      <w:pPr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0B0BC3">
        <w:rPr>
          <w:rFonts w:ascii="Arial" w:hAnsi="Arial" w:cs="Arial"/>
        </w:rPr>
        <w:t>Member,  Florida Supreme Court Approved, Fourth Circuit Unlicensed Practice  of Law Committee, April 12, 2012 to April 04, 2018, The Florida Bar</w:t>
      </w:r>
      <w:r w:rsidR="00992961" w:rsidRPr="000B0BC3">
        <w:rPr>
          <w:rFonts w:ascii="Arial" w:hAnsi="Arial" w:cs="Arial"/>
        </w:rPr>
        <w:t xml:space="preserve"> (up for renewal)</w:t>
      </w:r>
      <w:r w:rsidRPr="000B0BC3">
        <w:rPr>
          <w:rFonts w:ascii="Arial" w:hAnsi="Arial" w:cs="Arial"/>
        </w:rPr>
        <w:t xml:space="preserve">, </w:t>
      </w:r>
    </w:p>
    <w:p w:rsidR="00AD3DEA" w:rsidRPr="000B0BC3" w:rsidRDefault="00AD3DEA" w:rsidP="00AD3DEA">
      <w:pPr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0B0BC3">
        <w:rPr>
          <w:rFonts w:ascii="Arial" w:hAnsi="Arial" w:cs="Arial"/>
          <w:u w:val="single"/>
        </w:rPr>
        <w:t>Mediator Jacksonville Human  Rights Commission (volunteer)</w:t>
      </w:r>
    </w:p>
    <w:p w:rsidR="00AD3DEA" w:rsidRPr="000B0BC3" w:rsidRDefault="00AD3DEA" w:rsidP="00992961">
      <w:pPr>
        <w:ind w:left="765"/>
        <w:rPr>
          <w:rFonts w:ascii="Arial" w:hAnsi="Arial" w:cs="Arial"/>
          <w:b/>
          <w:u w:val="single"/>
        </w:rPr>
      </w:pPr>
    </w:p>
    <w:p w:rsidR="00AD3DEA" w:rsidRPr="000B0BC3" w:rsidRDefault="00AD3DEA" w:rsidP="00992961">
      <w:pPr>
        <w:jc w:val="center"/>
        <w:rPr>
          <w:rFonts w:ascii="Arial" w:hAnsi="Arial" w:cs="Arial"/>
          <w:b/>
          <w:color w:val="365F91"/>
          <w:u w:val="single"/>
        </w:rPr>
      </w:pPr>
      <w:r w:rsidRPr="000B0BC3">
        <w:rPr>
          <w:rFonts w:ascii="Arial" w:hAnsi="Arial" w:cs="Arial"/>
          <w:b/>
          <w:color w:val="365F91"/>
          <w:u w:val="single"/>
        </w:rPr>
        <w:t>WORK SUMMARY:</w:t>
      </w:r>
    </w:p>
    <w:p w:rsidR="00992961" w:rsidRPr="000B0BC3" w:rsidRDefault="00992961" w:rsidP="00992961">
      <w:pPr>
        <w:jc w:val="center"/>
        <w:rPr>
          <w:rFonts w:ascii="Arial" w:hAnsi="Arial" w:cs="Arial"/>
          <w:b/>
          <w:color w:val="365F91"/>
          <w:u w:val="single"/>
        </w:rPr>
      </w:pPr>
    </w:p>
    <w:p w:rsidR="00AD3DEA" w:rsidRPr="000B0BC3" w:rsidRDefault="00AD3DEA" w:rsidP="00AD3DEA">
      <w:pPr>
        <w:rPr>
          <w:rFonts w:ascii="Arial" w:hAnsi="Arial" w:cs="Arial"/>
          <w:i/>
        </w:rPr>
      </w:pPr>
      <w:r w:rsidRPr="000B0BC3">
        <w:rPr>
          <w:rFonts w:ascii="Arial" w:hAnsi="Arial" w:cs="Arial"/>
        </w:rPr>
        <w:t>Human Resource Professional (PHR) with direct experience</w:t>
      </w:r>
      <w:r w:rsidR="00A71143" w:rsidRPr="000B0BC3">
        <w:rPr>
          <w:rFonts w:ascii="Arial" w:hAnsi="Arial" w:cs="Arial"/>
        </w:rPr>
        <w:t>,</w:t>
      </w:r>
      <w:r w:rsidRPr="000B0BC3">
        <w:rPr>
          <w:rFonts w:ascii="Arial" w:hAnsi="Arial" w:cs="Arial"/>
        </w:rPr>
        <w:t xml:space="preserve"> over 40 years</w:t>
      </w:r>
      <w:r w:rsidR="00A71143" w:rsidRPr="000B0BC3">
        <w:rPr>
          <w:rFonts w:ascii="Arial" w:hAnsi="Arial" w:cs="Arial"/>
        </w:rPr>
        <w:t>, from entry level</w:t>
      </w:r>
      <w:r w:rsidRPr="000B0BC3">
        <w:rPr>
          <w:rFonts w:ascii="Arial" w:hAnsi="Arial" w:cs="Arial"/>
        </w:rPr>
        <w:t xml:space="preserve"> </w:t>
      </w:r>
      <w:r w:rsidR="00A71143" w:rsidRPr="000B0BC3">
        <w:rPr>
          <w:rFonts w:ascii="Arial" w:hAnsi="Arial" w:cs="Arial"/>
        </w:rPr>
        <w:t>to</w:t>
      </w:r>
      <w:r w:rsidRPr="000B0BC3">
        <w:rPr>
          <w:rFonts w:ascii="Arial" w:hAnsi="Arial" w:cs="Arial"/>
        </w:rPr>
        <w:t xml:space="preserve"> Senior Management (</w:t>
      </w:r>
      <w:r w:rsidR="00A71143" w:rsidRPr="000B0BC3">
        <w:rPr>
          <w:rFonts w:ascii="Arial" w:hAnsi="Arial" w:cs="Arial"/>
        </w:rPr>
        <w:t xml:space="preserve">VP, </w:t>
      </w:r>
      <w:r w:rsidRPr="000B0BC3">
        <w:rPr>
          <w:rFonts w:ascii="Arial" w:hAnsi="Arial" w:cs="Arial"/>
        </w:rPr>
        <w:t>Strategic) level. State of Art</w:t>
      </w:r>
      <w:r w:rsidR="00A71143" w:rsidRPr="000B0BC3">
        <w:rPr>
          <w:rFonts w:ascii="Arial" w:hAnsi="Arial" w:cs="Arial"/>
        </w:rPr>
        <w:t>,</w:t>
      </w:r>
      <w:r w:rsidRPr="000B0BC3">
        <w:rPr>
          <w:rFonts w:ascii="Arial" w:hAnsi="Arial" w:cs="Arial"/>
        </w:rPr>
        <w:t xml:space="preserve"> professional</w:t>
      </w:r>
      <w:r w:rsidR="00A71143" w:rsidRPr="000B0BC3">
        <w:rPr>
          <w:rFonts w:ascii="Arial" w:hAnsi="Arial" w:cs="Arial"/>
        </w:rPr>
        <w:t xml:space="preserve"> work </w:t>
      </w:r>
      <w:r w:rsidR="00A71143" w:rsidRPr="000B0BC3">
        <w:rPr>
          <w:rFonts w:ascii="Arial" w:hAnsi="Arial" w:cs="Arial"/>
        </w:rPr>
        <w:lastRenderedPageBreak/>
        <w:t>experience is with the</w:t>
      </w:r>
      <w:r w:rsidRPr="000B0BC3">
        <w:rPr>
          <w:rFonts w:ascii="Arial" w:hAnsi="Arial" w:cs="Arial"/>
        </w:rPr>
        <w:t xml:space="preserve"> Federal Government, Heath, Hotel and </w:t>
      </w:r>
      <w:r w:rsidRPr="000B0BC3">
        <w:rPr>
          <w:rFonts w:ascii="Arial" w:hAnsi="Arial" w:cs="Arial"/>
          <w:i/>
        </w:rPr>
        <w:t xml:space="preserve">Fortune 150 Manufacturing </w:t>
      </w:r>
      <w:r w:rsidR="00A71143" w:rsidRPr="000B0BC3">
        <w:rPr>
          <w:rFonts w:ascii="Arial" w:hAnsi="Arial" w:cs="Arial"/>
          <w:i/>
        </w:rPr>
        <w:t>Industries</w:t>
      </w:r>
    </w:p>
    <w:p w:rsidR="00992961" w:rsidRPr="000B0BC3" w:rsidRDefault="00992961" w:rsidP="00AD3DEA">
      <w:pPr>
        <w:rPr>
          <w:rFonts w:ascii="Arial" w:hAnsi="Arial" w:cs="Arial"/>
          <w:b/>
          <w:color w:val="365F91"/>
          <w:u w:val="single"/>
        </w:rPr>
      </w:pPr>
    </w:p>
    <w:p w:rsidR="00AD3DEA" w:rsidRPr="000B0BC3" w:rsidRDefault="00AD3DEA" w:rsidP="00AD3DEA">
      <w:pPr>
        <w:jc w:val="center"/>
        <w:rPr>
          <w:rFonts w:ascii="Arial" w:hAnsi="Arial" w:cs="Arial"/>
          <w:b/>
          <w:color w:val="365F91"/>
          <w:u w:val="single"/>
        </w:rPr>
      </w:pPr>
      <w:r w:rsidRPr="000B0BC3">
        <w:rPr>
          <w:rFonts w:ascii="Arial" w:hAnsi="Arial" w:cs="Arial"/>
          <w:b/>
          <w:color w:val="365F91"/>
          <w:u w:val="single"/>
        </w:rPr>
        <w:t>ACCOMPLISHMENTS</w:t>
      </w:r>
    </w:p>
    <w:p w:rsidR="00992961" w:rsidRPr="000B0BC3" w:rsidRDefault="00992961" w:rsidP="00AD3DEA">
      <w:pPr>
        <w:jc w:val="center"/>
        <w:rPr>
          <w:rFonts w:ascii="Arial" w:hAnsi="Arial" w:cs="Arial"/>
          <w:b/>
          <w:color w:val="365F91"/>
          <w:u w:val="single"/>
        </w:rPr>
      </w:pPr>
    </w:p>
    <w:p w:rsidR="00AD3DEA" w:rsidRPr="000B0BC3" w:rsidRDefault="00AD3DEA" w:rsidP="00992961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 w:rsidRPr="000B0BC3">
        <w:rPr>
          <w:rFonts w:ascii="Arial" w:hAnsi="Arial" w:cs="Arial"/>
          <w:b/>
          <w:bCs/>
          <w:u w:val="single"/>
        </w:rPr>
        <w:t xml:space="preserve">Launched internal mediation program for salaried </w:t>
      </w:r>
      <w:r w:rsidRPr="000B0BC3">
        <w:rPr>
          <w:rFonts w:ascii="Arial" w:hAnsi="Arial" w:cs="Arial"/>
          <w:b/>
          <w:bCs/>
        </w:rPr>
        <w:t>employees by facilitating a dispute between two senior Department Heads</w:t>
      </w:r>
      <w:r w:rsidR="00A71143" w:rsidRPr="000B0BC3">
        <w:rPr>
          <w:rFonts w:ascii="Arial" w:hAnsi="Arial" w:cs="Arial"/>
          <w:b/>
          <w:bCs/>
        </w:rPr>
        <w:t xml:space="preserve"> (1998</w:t>
      </w:r>
      <w:r w:rsidR="00752C46" w:rsidRPr="000B0BC3">
        <w:rPr>
          <w:rFonts w:ascii="Arial" w:hAnsi="Arial" w:cs="Arial"/>
          <w:b/>
          <w:bCs/>
        </w:rPr>
        <w:t xml:space="preserve"> - 100+ mediations</w:t>
      </w:r>
      <w:r w:rsidR="00A71143" w:rsidRPr="000B0BC3">
        <w:rPr>
          <w:rFonts w:ascii="Arial" w:hAnsi="Arial" w:cs="Arial"/>
          <w:b/>
          <w:bCs/>
        </w:rPr>
        <w:t>)</w:t>
      </w:r>
      <w:r w:rsidRPr="000B0BC3">
        <w:rPr>
          <w:rFonts w:ascii="Arial" w:hAnsi="Arial" w:cs="Arial"/>
          <w:b/>
          <w:bCs/>
        </w:rPr>
        <w:t xml:space="preserve">. </w:t>
      </w:r>
    </w:p>
    <w:p w:rsidR="00AD3DEA" w:rsidRPr="000B0BC3" w:rsidRDefault="00752C46" w:rsidP="00AD3DEA">
      <w:pPr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0B0BC3">
        <w:rPr>
          <w:rFonts w:ascii="Arial" w:hAnsi="Arial" w:cs="Arial"/>
          <w:b/>
          <w:bCs/>
          <w:u w:val="single"/>
        </w:rPr>
        <w:t>**</w:t>
      </w:r>
      <w:r w:rsidR="00A71143" w:rsidRPr="000B0BC3">
        <w:rPr>
          <w:rFonts w:ascii="Arial" w:hAnsi="Arial" w:cs="Arial"/>
          <w:b/>
          <w:bCs/>
          <w:u w:val="single"/>
        </w:rPr>
        <w:t>Six weeks mediating</w:t>
      </w:r>
      <w:r w:rsidR="00AD3DEA" w:rsidRPr="000B0BC3">
        <w:rPr>
          <w:rFonts w:ascii="Arial" w:hAnsi="Arial" w:cs="Arial"/>
          <w:b/>
          <w:bCs/>
          <w:u w:val="single"/>
        </w:rPr>
        <w:t xml:space="preserve"> a 10 year old Dispute </w:t>
      </w:r>
      <w:r w:rsidR="00AD3DEA" w:rsidRPr="000B0BC3">
        <w:rPr>
          <w:rFonts w:ascii="Arial" w:hAnsi="Arial" w:cs="Arial"/>
          <w:b/>
          <w:bCs/>
        </w:rPr>
        <w:t>between the City of Toledo Law Department, Community Advocacy Groups and the</w:t>
      </w:r>
      <w:r w:rsidRPr="000B0BC3">
        <w:rPr>
          <w:rFonts w:ascii="Arial" w:hAnsi="Arial" w:cs="Arial"/>
          <w:b/>
          <w:bCs/>
        </w:rPr>
        <w:t xml:space="preserve"> Members,</w:t>
      </w:r>
      <w:r w:rsidR="00AD3DEA" w:rsidRPr="000B0BC3">
        <w:rPr>
          <w:rFonts w:ascii="Arial" w:hAnsi="Arial" w:cs="Arial"/>
          <w:b/>
          <w:bCs/>
        </w:rPr>
        <w:t xml:space="preserve"> Board of Realty (60</w:t>
      </w:r>
      <w:r w:rsidR="00992961" w:rsidRPr="000B0BC3">
        <w:rPr>
          <w:rFonts w:ascii="Arial" w:hAnsi="Arial" w:cs="Arial"/>
          <w:b/>
          <w:bCs/>
        </w:rPr>
        <w:t>+</w:t>
      </w:r>
      <w:r w:rsidR="00AD3DEA" w:rsidRPr="000B0BC3">
        <w:rPr>
          <w:rFonts w:ascii="Arial" w:hAnsi="Arial" w:cs="Arial"/>
          <w:b/>
          <w:bCs/>
        </w:rPr>
        <w:t xml:space="preserve"> </w:t>
      </w:r>
      <w:r w:rsidRPr="000B0BC3">
        <w:rPr>
          <w:rFonts w:ascii="Arial" w:hAnsi="Arial" w:cs="Arial"/>
          <w:b/>
          <w:bCs/>
        </w:rPr>
        <w:t>people</w:t>
      </w:r>
      <w:r w:rsidR="00AD3DEA" w:rsidRPr="000B0BC3">
        <w:rPr>
          <w:rFonts w:ascii="Arial" w:hAnsi="Arial" w:cs="Arial"/>
          <w:b/>
          <w:bCs/>
        </w:rPr>
        <w:t xml:space="preserve"> attended the mediation). This 10 year old dispute was trying to reconcile the wording of a pending City Ordinance regarding Slumlords who owned or operated Multifamily Rental Units within Toledo Proper.</w:t>
      </w:r>
      <w:r w:rsidRPr="000B0BC3">
        <w:rPr>
          <w:rFonts w:ascii="Arial" w:hAnsi="Arial" w:cs="Arial"/>
          <w:b/>
          <w:bCs/>
        </w:rPr>
        <w:t xml:space="preserve"> </w:t>
      </w:r>
      <w:r w:rsidRPr="000B0BC3">
        <w:rPr>
          <w:rFonts w:ascii="Arial" w:hAnsi="Arial" w:cs="Arial"/>
          <w:b/>
          <w:bCs/>
          <w:u w:val="single"/>
        </w:rPr>
        <w:t>T</w:t>
      </w:r>
      <w:r w:rsidR="00A71143" w:rsidRPr="000B0BC3">
        <w:rPr>
          <w:rFonts w:ascii="Arial" w:hAnsi="Arial" w:cs="Arial"/>
          <w:b/>
          <w:bCs/>
          <w:u w:val="single"/>
        </w:rPr>
        <w:t xml:space="preserve">he  Ordinance was ratified </w:t>
      </w:r>
      <w:r w:rsidR="00AD3DEA" w:rsidRPr="000B0BC3">
        <w:rPr>
          <w:rFonts w:ascii="Arial" w:hAnsi="Arial" w:cs="Arial"/>
          <w:b/>
          <w:bCs/>
          <w:u w:val="single"/>
        </w:rPr>
        <w:t>in Seven Weeks</w:t>
      </w:r>
    </w:p>
    <w:p w:rsidR="00752C46" w:rsidRPr="000B0BC3" w:rsidRDefault="00AD3DEA" w:rsidP="00AD3DEA">
      <w:pPr>
        <w:numPr>
          <w:ilvl w:val="0"/>
          <w:numId w:val="2"/>
        </w:numPr>
        <w:rPr>
          <w:rFonts w:ascii="Arial" w:hAnsi="Arial" w:cs="Arial"/>
          <w:bCs/>
        </w:rPr>
      </w:pPr>
      <w:r w:rsidRPr="000B0BC3">
        <w:rPr>
          <w:rFonts w:ascii="Arial" w:hAnsi="Arial" w:cs="Arial"/>
          <w:b/>
          <w:bCs/>
        </w:rPr>
        <w:t xml:space="preserve"> Authored and Created supervisory training video</w:t>
      </w:r>
      <w:r w:rsidRPr="000B0BC3">
        <w:rPr>
          <w:rFonts w:ascii="Arial" w:hAnsi="Arial" w:cs="Arial"/>
          <w:bCs/>
        </w:rPr>
        <w:t xml:space="preserve"> on workplace harassment for supervisors and managers published by WTOL TV-11, Toledo. OH, titled</w:t>
      </w:r>
      <w:r w:rsidRPr="000B0BC3">
        <w:rPr>
          <w:rFonts w:ascii="Arial" w:hAnsi="Arial" w:cs="Arial"/>
          <w:bCs/>
          <w:i/>
          <w:u w:val="single"/>
        </w:rPr>
        <w:t xml:space="preserve"> </w:t>
      </w:r>
      <w:r w:rsidRPr="000B0BC3">
        <w:rPr>
          <w:rFonts w:ascii="Arial" w:hAnsi="Arial" w:cs="Arial"/>
          <w:b/>
          <w:bCs/>
          <w:i/>
          <w:u w:val="single"/>
        </w:rPr>
        <w:t xml:space="preserve">“What is </w:t>
      </w:r>
      <w:proofErr w:type="gramStart"/>
      <w:r w:rsidRPr="000B0BC3">
        <w:rPr>
          <w:rFonts w:ascii="Arial" w:hAnsi="Arial" w:cs="Arial"/>
          <w:b/>
          <w:bCs/>
          <w:i/>
          <w:u w:val="single"/>
        </w:rPr>
        <w:t>Wrong</w:t>
      </w:r>
      <w:proofErr w:type="gramEnd"/>
      <w:r w:rsidRPr="000B0BC3">
        <w:rPr>
          <w:rFonts w:ascii="Arial" w:hAnsi="Arial" w:cs="Arial"/>
          <w:b/>
          <w:bCs/>
          <w:i/>
          <w:u w:val="single"/>
        </w:rPr>
        <w:t>?”</w:t>
      </w:r>
      <w:r w:rsidRPr="000B0BC3">
        <w:rPr>
          <w:rFonts w:ascii="Arial" w:hAnsi="Arial" w:cs="Arial"/>
          <w:bCs/>
        </w:rPr>
        <w:t xml:space="preserve"> (</w:t>
      </w:r>
      <w:r w:rsidRPr="000B0BC3">
        <w:rPr>
          <w:rFonts w:ascii="Arial" w:hAnsi="Arial" w:cs="Arial"/>
          <w:b/>
          <w:bCs/>
        </w:rPr>
        <w:t xml:space="preserve">Trained over </w:t>
      </w:r>
      <w:r w:rsidR="00992961" w:rsidRPr="000B0BC3">
        <w:rPr>
          <w:rFonts w:ascii="Arial" w:hAnsi="Arial" w:cs="Arial"/>
          <w:b/>
          <w:bCs/>
        </w:rPr>
        <w:t>5</w:t>
      </w:r>
      <w:r w:rsidRPr="000B0BC3">
        <w:rPr>
          <w:rFonts w:ascii="Arial" w:hAnsi="Arial" w:cs="Arial"/>
          <w:b/>
          <w:bCs/>
        </w:rPr>
        <w:t xml:space="preserve">000 </w:t>
      </w:r>
      <w:proofErr w:type="gramStart"/>
      <w:r w:rsidRPr="000B0BC3">
        <w:rPr>
          <w:rFonts w:ascii="Arial" w:hAnsi="Arial" w:cs="Arial"/>
          <w:b/>
          <w:bCs/>
        </w:rPr>
        <w:t>Managers &amp;</w:t>
      </w:r>
      <w:proofErr w:type="gramEnd"/>
      <w:r w:rsidRPr="000B0BC3">
        <w:rPr>
          <w:rFonts w:ascii="Arial" w:hAnsi="Arial" w:cs="Arial"/>
          <w:b/>
          <w:bCs/>
        </w:rPr>
        <w:t xml:space="preserve"> Supervisors).</w:t>
      </w:r>
    </w:p>
    <w:p w:rsidR="00AD3DEA" w:rsidRPr="000B0BC3" w:rsidRDefault="00752C46" w:rsidP="00031D94">
      <w:pPr>
        <w:numPr>
          <w:ilvl w:val="0"/>
          <w:numId w:val="2"/>
        </w:numPr>
        <w:rPr>
          <w:rFonts w:ascii="Arial" w:hAnsi="Arial" w:cs="Arial"/>
          <w:b/>
        </w:rPr>
      </w:pPr>
      <w:r w:rsidRPr="000B0BC3">
        <w:rPr>
          <w:rFonts w:ascii="Arial" w:hAnsi="Arial" w:cs="Arial"/>
          <w:bCs/>
        </w:rPr>
        <w:t xml:space="preserve">Qualified, Corporate, Employment Investigator (Over 1800 investigations </w:t>
      </w:r>
      <w:r w:rsidR="00031D94" w:rsidRPr="000B0BC3">
        <w:rPr>
          <w:rFonts w:ascii="Arial" w:hAnsi="Arial" w:cs="Arial"/>
          <w:bCs/>
        </w:rPr>
        <w:t>(</w:t>
      </w:r>
      <w:r w:rsidRPr="000B0BC3">
        <w:rPr>
          <w:rFonts w:ascii="Arial" w:hAnsi="Arial" w:cs="Arial"/>
          <w:b/>
          <w:bCs/>
        </w:rPr>
        <w:t>All types of Civil rights</w:t>
      </w:r>
      <w:r w:rsidR="00031D94" w:rsidRPr="000B0BC3">
        <w:rPr>
          <w:rFonts w:ascii="Arial" w:hAnsi="Arial" w:cs="Arial"/>
          <w:b/>
          <w:bCs/>
        </w:rPr>
        <w:t>)</w:t>
      </w:r>
      <w:r w:rsidRPr="000B0BC3">
        <w:rPr>
          <w:rFonts w:ascii="Arial" w:hAnsi="Arial" w:cs="Arial"/>
          <w:bCs/>
        </w:rPr>
        <w:t>;* Harassment vs. Safety; and Work Place Violence (</w:t>
      </w:r>
      <w:r w:rsidRPr="000B0BC3">
        <w:rPr>
          <w:rFonts w:ascii="Arial" w:hAnsi="Arial" w:cs="Arial"/>
          <w:b/>
          <w:bCs/>
        </w:rPr>
        <w:t xml:space="preserve">Inclusive of Shootings </w:t>
      </w:r>
      <w:r w:rsidR="00031D94" w:rsidRPr="000B0BC3">
        <w:rPr>
          <w:rFonts w:ascii="Arial" w:hAnsi="Arial" w:cs="Arial"/>
          <w:b/>
          <w:bCs/>
        </w:rPr>
        <w:t>and a Murder-Suicide).</w:t>
      </w:r>
      <w:r w:rsidRPr="000B0BC3">
        <w:rPr>
          <w:rFonts w:ascii="Arial" w:hAnsi="Arial" w:cs="Arial"/>
          <w:bCs/>
        </w:rPr>
        <w:t xml:space="preserve"> </w:t>
      </w:r>
      <w:r w:rsidR="00AD3DEA" w:rsidRPr="000B0BC3">
        <w:rPr>
          <w:rFonts w:ascii="Arial" w:hAnsi="Arial" w:cs="Arial"/>
          <w:bCs/>
        </w:rPr>
        <w:t xml:space="preserve"> </w:t>
      </w:r>
    </w:p>
    <w:p w:rsidR="00AD3DEA" w:rsidRPr="000B0BC3" w:rsidRDefault="00AD3DEA" w:rsidP="00AD3DEA">
      <w:pPr>
        <w:numPr>
          <w:ilvl w:val="0"/>
          <w:numId w:val="2"/>
        </w:numPr>
        <w:rPr>
          <w:rFonts w:ascii="Arial" w:hAnsi="Arial" w:cs="Arial"/>
          <w:bCs/>
        </w:rPr>
      </w:pPr>
      <w:r w:rsidRPr="000B0BC3">
        <w:rPr>
          <w:rFonts w:ascii="Arial" w:hAnsi="Arial" w:cs="Arial"/>
          <w:bCs/>
        </w:rPr>
        <w:t xml:space="preserve"> HR Director, Chief Labor Negotiator, Federal Government</w:t>
      </w:r>
      <w:r w:rsidR="00A71143" w:rsidRPr="000B0BC3">
        <w:rPr>
          <w:rFonts w:ascii="Arial" w:hAnsi="Arial" w:cs="Arial"/>
          <w:bCs/>
        </w:rPr>
        <w:t xml:space="preserve"> </w:t>
      </w:r>
      <w:r w:rsidR="00A71143" w:rsidRPr="000B0BC3">
        <w:rPr>
          <w:rFonts w:ascii="Arial" w:hAnsi="Arial" w:cs="Arial"/>
          <w:b/>
          <w:bCs/>
        </w:rPr>
        <w:t>(Negotiated 3 Contracts)</w:t>
      </w:r>
      <w:r w:rsidR="00031D94" w:rsidRPr="000B0BC3">
        <w:rPr>
          <w:rFonts w:ascii="Arial" w:hAnsi="Arial" w:cs="Arial"/>
          <w:b/>
          <w:bCs/>
        </w:rPr>
        <w:t>.</w:t>
      </w:r>
    </w:p>
    <w:p w:rsidR="00AD3DEA" w:rsidRPr="000B0BC3" w:rsidRDefault="00AD3DEA" w:rsidP="00AD3DEA">
      <w:pPr>
        <w:numPr>
          <w:ilvl w:val="0"/>
          <w:numId w:val="2"/>
        </w:numPr>
        <w:rPr>
          <w:rFonts w:ascii="Arial" w:hAnsi="Arial" w:cs="Arial"/>
          <w:bCs/>
        </w:rPr>
      </w:pPr>
      <w:r w:rsidRPr="000B0BC3">
        <w:rPr>
          <w:rFonts w:ascii="Arial" w:hAnsi="Arial" w:cs="Arial"/>
          <w:bCs/>
        </w:rPr>
        <w:t>Arbitrated, and then later mediated a SHRM Jax</w:t>
      </w:r>
      <w:r w:rsidR="00992961" w:rsidRPr="000B0BC3">
        <w:rPr>
          <w:rFonts w:ascii="Arial" w:hAnsi="Arial" w:cs="Arial"/>
          <w:bCs/>
        </w:rPr>
        <w:t>.</w:t>
      </w:r>
      <w:r w:rsidRPr="000B0BC3">
        <w:rPr>
          <w:rFonts w:ascii="Arial" w:hAnsi="Arial" w:cs="Arial"/>
          <w:bCs/>
        </w:rPr>
        <w:t xml:space="preserve"> Board Members Dispute.</w:t>
      </w:r>
    </w:p>
    <w:p w:rsidR="00AD3DEA" w:rsidRPr="000B0BC3" w:rsidRDefault="00AD3DEA" w:rsidP="00AD3DEA">
      <w:pPr>
        <w:numPr>
          <w:ilvl w:val="0"/>
          <w:numId w:val="2"/>
        </w:numPr>
        <w:rPr>
          <w:rFonts w:ascii="Arial" w:hAnsi="Arial" w:cs="Arial"/>
          <w:bCs/>
        </w:rPr>
      </w:pPr>
      <w:r w:rsidRPr="000B0BC3">
        <w:rPr>
          <w:rFonts w:ascii="Arial" w:hAnsi="Arial" w:cs="Arial"/>
          <w:bCs/>
        </w:rPr>
        <w:t xml:space="preserve">Represented Owens-Illinois, Inc., a corporate sponsor, with the University of Toledo’s EXCEL’S PEACE </w:t>
      </w:r>
      <w:r w:rsidR="00992961" w:rsidRPr="000B0BC3">
        <w:rPr>
          <w:rFonts w:ascii="Arial" w:hAnsi="Arial" w:cs="Arial"/>
          <w:bCs/>
        </w:rPr>
        <w:t xml:space="preserve">Scholarship </w:t>
      </w:r>
      <w:r w:rsidRPr="000B0BC3">
        <w:rPr>
          <w:rFonts w:ascii="Arial" w:hAnsi="Arial" w:cs="Arial"/>
          <w:bCs/>
        </w:rPr>
        <w:t>program (Partnership for Educational Awareness and Cultural Exchange). Travels included Jamaica; Beijing, China; Ghana, West Africa; Kenya; Tanzania; Botswana; Lesotho; Swaziland and South Africa inclusive of Johannesburg, Pretoria, Cape Town and Durban (Attended International Conference on Racism in 2001)</w:t>
      </w:r>
    </w:p>
    <w:p w:rsidR="00AD3DEA" w:rsidRPr="000B0BC3" w:rsidRDefault="00AD3DEA" w:rsidP="00AD3DEA">
      <w:pPr>
        <w:numPr>
          <w:ilvl w:val="0"/>
          <w:numId w:val="2"/>
        </w:numPr>
        <w:rPr>
          <w:rFonts w:ascii="Arial" w:hAnsi="Arial" w:cs="Arial"/>
          <w:b/>
          <w:bCs/>
        </w:rPr>
      </w:pPr>
      <w:r w:rsidRPr="000B0BC3">
        <w:rPr>
          <w:rFonts w:ascii="Arial" w:hAnsi="Arial" w:cs="Arial"/>
          <w:b/>
        </w:rPr>
        <w:t xml:space="preserve">Recipient of the </w:t>
      </w:r>
      <w:r w:rsidRPr="000B0BC3">
        <w:rPr>
          <w:rFonts w:ascii="Arial" w:hAnsi="Arial" w:cs="Arial"/>
          <w:b/>
          <w:i/>
        </w:rPr>
        <w:t>2003 PENN Humanitarian Award,</w:t>
      </w:r>
      <w:r w:rsidRPr="000B0BC3">
        <w:rPr>
          <w:rFonts w:ascii="Arial" w:hAnsi="Arial" w:cs="Arial"/>
          <w:b/>
        </w:rPr>
        <w:t xml:space="preserve"> Greater Toledo Urban League.</w:t>
      </w:r>
    </w:p>
    <w:p w:rsidR="00AD3DEA" w:rsidRPr="000B0BC3" w:rsidRDefault="00AD3DEA" w:rsidP="00AD3DEA">
      <w:pPr>
        <w:numPr>
          <w:ilvl w:val="0"/>
          <w:numId w:val="2"/>
        </w:numPr>
        <w:rPr>
          <w:rFonts w:ascii="Arial" w:hAnsi="Arial" w:cs="Arial"/>
          <w:b/>
          <w:bCs/>
        </w:rPr>
      </w:pPr>
      <w:r w:rsidRPr="000B0BC3">
        <w:rPr>
          <w:rFonts w:ascii="Arial" w:hAnsi="Arial" w:cs="Arial"/>
          <w:b/>
        </w:rPr>
        <w:t>Recipient of Mayoral Proclamation from City of Toledo, OH, 2002.</w:t>
      </w:r>
    </w:p>
    <w:p w:rsidR="00AD3DEA" w:rsidRPr="000B0BC3" w:rsidRDefault="00AD3DEA" w:rsidP="00AD3DEA">
      <w:pPr>
        <w:numPr>
          <w:ilvl w:val="0"/>
          <w:numId w:val="2"/>
        </w:numPr>
        <w:rPr>
          <w:rFonts w:ascii="Arial" w:hAnsi="Arial" w:cs="Arial"/>
          <w:u w:val="single"/>
        </w:rPr>
      </w:pPr>
      <w:r w:rsidRPr="000B0BC3">
        <w:rPr>
          <w:rFonts w:ascii="Arial" w:hAnsi="Arial" w:cs="Arial"/>
          <w:u w:val="single"/>
        </w:rPr>
        <w:t>U.S. EQUAL EMPLOYMENT OPPORTUNITY COMMISSION</w:t>
      </w:r>
      <w:r w:rsidR="00A71143" w:rsidRPr="000B0BC3">
        <w:rPr>
          <w:rFonts w:ascii="Arial" w:hAnsi="Arial" w:cs="Arial"/>
          <w:u w:val="single"/>
        </w:rPr>
        <w:t>,</w:t>
      </w:r>
      <w:r w:rsidRPr="000B0BC3">
        <w:rPr>
          <w:rFonts w:ascii="Arial" w:hAnsi="Arial" w:cs="Arial"/>
          <w:u w:val="single"/>
        </w:rPr>
        <w:t xml:space="preserve"> 2001 — 2004</w:t>
      </w:r>
    </w:p>
    <w:p w:rsidR="00AD3DEA" w:rsidRPr="000B0BC3" w:rsidRDefault="00AD3DEA" w:rsidP="00AD3DEA">
      <w:pPr>
        <w:ind w:firstLine="720"/>
        <w:rPr>
          <w:rFonts w:ascii="Arial" w:hAnsi="Arial" w:cs="Arial"/>
          <w:u w:val="single"/>
        </w:rPr>
      </w:pPr>
      <w:r w:rsidRPr="000B0BC3">
        <w:rPr>
          <w:rFonts w:ascii="Arial" w:hAnsi="Arial" w:cs="Arial"/>
          <w:b/>
          <w:u w:val="single"/>
        </w:rPr>
        <w:t xml:space="preserve">(Pro-Bono) Mediator – </w:t>
      </w:r>
      <w:r w:rsidRPr="000B0BC3">
        <w:rPr>
          <w:rFonts w:ascii="Arial" w:hAnsi="Arial" w:cs="Arial"/>
          <w:u w:val="single"/>
        </w:rPr>
        <w:t xml:space="preserve">Cleveland District Area Office </w:t>
      </w:r>
    </w:p>
    <w:p w:rsidR="00AD3DEA" w:rsidRPr="000B0BC3" w:rsidRDefault="00AD3DEA" w:rsidP="00AD3DEA">
      <w:pPr>
        <w:widowControl w:val="0"/>
        <w:ind w:left="720"/>
        <w:rPr>
          <w:rFonts w:ascii="Arial" w:hAnsi="Arial" w:cs="Arial"/>
          <w:b/>
          <w:color w:val="365F91"/>
          <w:u w:val="single"/>
        </w:rPr>
      </w:pPr>
    </w:p>
    <w:p w:rsidR="00AD3DEA" w:rsidRPr="000B0BC3" w:rsidRDefault="00AD3DEA" w:rsidP="00AD3DEA">
      <w:pPr>
        <w:widowControl w:val="0"/>
        <w:ind w:left="720"/>
        <w:jc w:val="center"/>
        <w:rPr>
          <w:rFonts w:ascii="Arial" w:hAnsi="Arial" w:cs="Arial"/>
          <w:b/>
          <w:color w:val="365F91"/>
          <w:u w:val="single"/>
        </w:rPr>
      </w:pPr>
      <w:r w:rsidRPr="000B0BC3">
        <w:rPr>
          <w:rFonts w:ascii="Arial" w:hAnsi="Arial" w:cs="Arial"/>
          <w:b/>
          <w:color w:val="365F91"/>
          <w:u w:val="single"/>
        </w:rPr>
        <w:t>Public Speaking:</w:t>
      </w:r>
    </w:p>
    <w:p w:rsidR="00AD3DEA" w:rsidRPr="000B0BC3" w:rsidRDefault="00AD3DEA" w:rsidP="00AD3DEA">
      <w:pPr>
        <w:widowControl w:val="0"/>
        <w:ind w:left="720"/>
        <w:jc w:val="center"/>
        <w:rPr>
          <w:rFonts w:ascii="Arial" w:hAnsi="Arial" w:cs="Arial"/>
          <w:b/>
          <w:u w:val="single"/>
        </w:rPr>
      </w:pPr>
    </w:p>
    <w:p w:rsidR="00AD3DEA" w:rsidRPr="000B0BC3" w:rsidRDefault="00AD3DEA" w:rsidP="00AD3DEA">
      <w:pPr>
        <w:widowControl w:val="0"/>
        <w:ind w:left="720"/>
        <w:rPr>
          <w:rFonts w:ascii="Arial" w:hAnsi="Arial" w:cs="Arial"/>
        </w:rPr>
      </w:pPr>
      <w:r w:rsidRPr="000B0BC3">
        <w:rPr>
          <w:rFonts w:ascii="Arial" w:hAnsi="Arial" w:cs="Arial"/>
        </w:rPr>
        <w:t>Panel Member, Capital University Law School Seminar on Alternative Dispute Resolutions Systems (ADR)</w:t>
      </w:r>
    </w:p>
    <w:p w:rsidR="00AD3DEA" w:rsidRPr="000B0BC3" w:rsidRDefault="00AD3DEA" w:rsidP="00AD3DEA">
      <w:pPr>
        <w:widowControl w:val="0"/>
        <w:ind w:left="720"/>
        <w:jc w:val="center"/>
        <w:rPr>
          <w:rFonts w:ascii="Arial" w:hAnsi="Arial" w:cs="Arial"/>
        </w:rPr>
      </w:pPr>
      <w:r w:rsidRPr="000B0BC3">
        <w:rPr>
          <w:rFonts w:ascii="Arial" w:hAnsi="Arial" w:cs="Arial"/>
        </w:rPr>
        <w:t>Master of Ceremony, Toledo EXCEL</w:t>
      </w:r>
    </w:p>
    <w:p w:rsidR="00AD3DEA" w:rsidRPr="000B0BC3" w:rsidRDefault="00AD3DEA" w:rsidP="00AD3DEA">
      <w:pPr>
        <w:widowControl w:val="0"/>
        <w:ind w:left="720"/>
        <w:jc w:val="center"/>
        <w:rPr>
          <w:rFonts w:ascii="Arial" w:hAnsi="Arial" w:cs="Arial"/>
        </w:rPr>
      </w:pPr>
      <w:r w:rsidRPr="000B0BC3">
        <w:rPr>
          <w:rFonts w:ascii="Arial" w:hAnsi="Arial" w:cs="Arial"/>
          <w:i/>
        </w:rPr>
        <w:t>Keeping it in the Park</w:t>
      </w:r>
      <w:r w:rsidRPr="000B0BC3">
        <w:rPr>
          <w:rFonts w:ascii="Arial" w:hAnsi="Arial" w:cs="Arial"/>
        </w:rPr>
        <w:t>, McGuire Law Firm, Pittsburgh, PA</w:t>
      </w:r>
    </w:p>
    <w:p w:rsidR="00AD3DEA" w:rsidRPr="000B0BC3" w:rsidRDefault="00AD3DEA" w:rsidP="00AD3DEA">
      <w:pPr>
        <w:widowControl w:val="0"/>
        <w:ind w:left="720"/>
        <w:jc w:val="center"/>
        <w:rPr>
          <w:rFonts w:ascii="Arial" w:hAnsi="Arial" w:cs="Arial"/>
        </w:rPr>
      </w:pPr>
      <w:r w:rsidRPr="000B0BC3">
        <w:rPr>
          <w:rFonts w:ascii="Arial" w:hAnsi="Arial" w:cs="Arial"/>
        </w:rPr>
        <w:t>Cleveland, OH, EEOC District Office, ADR</w:t>
      </w:r>
    </w:p>
    <w:p w:rsidR="00AD3DEA" w:rsidRPr="000B0BC3" w:rsidRDefault="00AD3DEA" w:rsidP="00AD3DEA">
      <w:pPr>
        <w:widowControl w:val="0"/>
        <w:ind w:left="720"/>
        <w:jc w:val="center"/>
        <w:rPr>
          <w:rFonts w:ascii="Arial" w:hAnsi="Arial" w:cs="Arial"/>
        </w:rPr>
      </w:pPr>
      <w:r w:rsidRPr="000B0BC3">
        <w:rPr>
          <w:rFonts w:ascii="Arial" w:hAnsi="Arial" w:cs="Arial"/>
        </w:rPr>
        <w:t>Indianapolis, IN, EEOC District Office, ADR</w:t>
      </w:r>
    </w:p>
    <w:p w:rsidR="00AD3DEA" w:rsidRPr="000B0BC3" w:rsidRDefault="00AD3DEA" w:rsidP="00AD3DEA">
      <w:pPr>
        <w:widowControl w:val="0"/>
        <w:ind w:left="720"/>
        <w:jc w:val="center"/>
        <w:rPr>
          <w:rFonts w:ascii="Arial" w:hAnsi="Arial" w:cs="Arial"/>
        </w:rPr>
      </w:pPr>
      <w:r w:rsidRPr="000B0BC3">
        <w:rPr>
          <w:rFonts w:ascii="Arial" w:hAnsi="Arial" w:cs="Arial"/>
        </w:rPr>
        <w:t>Zanesville, OH, NAACP, Annual Dinner Guest Speaker</w:t>
      </w:r>
    </w:p>
    <w:p w:rsidR="00AD3DEA" w:rsidRPr="000B0BC3" w:rsidRDefault="00AD3DEA" w:rsidP="00AD3DEA">
      <w:pPr>
        <w:widowControl w:val="0"/>
        <w:ind w:left="720"/>
        <w:jc w:val="center"/>
        <w:rPr>
          <w:rFonts w:ascii="Arial" w:hAnsi="Arial" w:cs="Arial"/>
        </w:rPr>
      </w:pPr>
      <w:r w:rsidRPr="000B0BC3">
        <w:rPr>
          <w:rFonts w:ascii="Arial" w:hAnsi="Arial" w:cs="Arial"/>
        </w:rPr>
        <w:t>Lourdes College, Workplace Harassment</w:t>
      </w:r>
    </w:p>
    <w:p w:rsidR="00AD3DEA" w:rsidRPr="000B0BC3" w:rsidRDefault="00AD3DEA" w:rsidP="00AD3DEA">
      <w:pPr>
        <w:widowControl w:val="0"/>
        <w:ind w:left="720"/>
        <w:jc w:val="center"/>
        <w:rPr>
          <w:rFonts w:ascii="Arial" w:hAnsi="Arial" w:cs="Arial"/>
        </w:rPr>
      </w:pPr>
      <w:r w:rsidRPr="000B0BC3">
        <w:rPr>
          <w:rFonts w:ascii="Arial" w:hAnsi="Arial" w:cs="Arial"/>
        </w:rPr>
        <w:t>Host, Fifty Men and Women, Annual Scholarship Program, Toledo, OH</w:t>
      </w:r>
    </w:p>
    <w:p w:rsidR="00784577" w:rsidRDefault="00784577"/>
    <w:sectPr w:rsidR="00784577" w:rsidSect="007845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02E94"/>
    <w:multiLevelType w:val="hybridMultilevel"/>
    <w:tmpl w:val="44165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C9700B"/>
    <w:multiLevelType w:val="hybridMultilevel"/>
    <w:tmpl w:val="29306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3971AA"/>
    <w:multiLevelType w:val="hybridMultilevel"/>
    <w:tmpl w:val="D732205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F207BE"/>
    <w:multiLevelType w:val="hybridMultilevel"/>
    <w:tmpl w:val="8340B85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/>
  <w:rsids>
    <w:rsidRoot w:val="00AD3DEA"/>
    <w:rsid w:val="0000130F"/>
    <w:rsid w:val="00003DFC"/>
    <w:rsid w:val="0000631D"/>
    <w:rsid w:val="00031D94"/>
    <w:rsid w:val="00032113"/>
    <w:rsid w:val="00041998"/>
    <w:rsid w:val="00042EEF"/>
    <w:rsid w:val="00044926"/>
    <w:rsid w:val="000467EA"/>
    <w:rsid w:val="00047CA8"/>
    <w:rsid w:val="0005040D"/>
    <w:rsid w:val="000508ED"/>
    <w:rsid w:val="00051C9F"/>
    <w:rsid w:val="00057051"/>
    <w:rsid w:val="00062A2E"/>
    <w:rsid w:val="00067722"/>
    <w:rsid w:val="00071CF1"/>
    <w:rsid w:val="00073266"/>
    <w:rsid w:val="00074BA8"/>
    <w:rsid w:val="00075CC0"/>
    <w:rsid w:val="000767AF"/>
    <w:rsid w:val="00076C23"/>
    <w:rsid w:val="000808F4"/>
    <w:rsid w:val="0008163E"/>
    <w:rsid w:val="00081F09"/>
    <w:rsid w:val="00084629"/>
    <w:rsid w:val="00087025"/>
    <w:rsid w:val="00087425"/>
    <w:rsid w:val="00090991"/>
    <w:rsid w:val="0009194B"/>
    <w:rsid w:val="00095AB9"/>
    <w:rsid w:val="00096D65"/>
    <w:rsid w:val="00097E29"/>
    <w:rsid w:val="000A6CA3"/>
    <w:rsid w:val="000B0BC3"/>
    <w:rsid w:val="000B1DD1"/>
    <w:rsid w:val="000B76F9"/>
    <w:rsid w:val="000B7F8F"/>
    <w:rsid w:val="000C009E"/>
    <w:rsid w:val="000D2AD7"/>
    <w:rsid w:val="000D3063"/>
    <w:rsid w:val="000D487E"/>
    <w:rsid w:val="000D5805"/>
    <w:rsid w:val="000D6567"/>
    <w:rsid w:val="000D6EC5"/>
    <w:rsid w:val="000D7DCE"/>
    <w:rsid w:val="000E2C03"/>
    <w:rsid w:val="000E310E"/>
    <w:rsid w:val="000E312E"/>
    <w:rsid w:val="000E5CC9"/>
    <w:rsid w:val="000F0D3B"/>
    <w:rsid w:val="000F50B0"/>
    <w:rsid w:val="000F721C"/>
    <w:rsid w:val="000F7C49"/>
    <w:rsid w:val="00105AF6"/>
    <w:rsid w:val="00106179"/>
    <w:rsid w:val="00112069"/>
    <w:rsid w:val="0011292D"/>
    <w:rsid w:val="001206C9"/>
    <w:rsid w:val="00120758"/>
    <w:rsid w:val="00124237"/>
    <w:rsid w:val="0012797D"/>
    <w:rsid w:val="00127C78"/>
    <w:rsid w:val="00130DFD"/>
    <w:rsid w:val="00135793"/>
    <w:rsid w:val="00136469"/>
    <w:rsid w:val="0014119F"/>
    <w:rsid w:val="00142685"/>
    <w:rsid w:val="00161819"/>
    <w:rsid w:val="00162A0A"/>
    <w:rsid w:val="00164452"/>
    <w:rsid w:val="0017089D"/>
    <w:rsid w:val="00173AA2"/>
    <w:rsid w:val="00175D51"/>
    <w:rsid w:val="00176947"/>
    <w:rsid w:val="00180784"/>
    <w:rsid w:val="00182647"/>
    <w:rsid w:val="001840FC"/>
    <w:rsid w:val="0019200B"/>
    <w:rsid w:val="0019446D"/>
    <w:rsid w:val="001948ED"/>
    <w:rsid w:val="00197908"/>
    <w:rsid w:val="001A729B"/>
    <w:rsid w:val="001A7B8E"/>
    <w:rsid w:val="001B6A51"/>
    <w:rsid w:val="001B6E4B"/>
    <w:rsid w:val="001C0BCF"/>
    <w:rsid w:val="001C1BD3"/>
    <w:rsid w:val="001C2B9B"/>
    <w:rsid w:val="001C78D3"/>
    <w:rsid w:val="001D25AF"/>
    <w:rsid w:val="001E074A"/>
    <w:rsid w:val="001E1973"/>
    <w:rsid w:val="001E2333"/>
    <w:rsid w:val="001E3F82"/>
    <w:rsid w:val="001E4C98"/>
    <w:rsid w:val="001E6B3D"/>
    <w:rsid w:val="001E7D03"/>
    <w:rsid w:val="001F17E1"/>
    <w:rsid w:val="001F4AC0"/>
    <w:rsid w:val="0020305A"/>
    <w:rsid w:val="00203932"/>
    <w:rsid w:val="00204321"/>
    <w:rsid w:val="00207403"/>
    <w:rsid w:val="002078BE"/>
    <w:rsid w:val="00210EC1"/>
    <w:rsid w:val="00211869"/>
    <w:rsid w:val="0021495F"/>
    <w:rsid w:val="00215B38"/>
    <w:rsid w:val="00216246"/>
    <w:rsid w:val="00222D8B"/>
    <w:rsid w:val="002234E4"/>
    <w:rsid w:val="00223540"/>
    <w:rsid w:val="0022501A"/>
    <w:rsid w:val="002253BB"/>
    <w:rsid w:val="00232F87"/>
    <w:rsid w:val="00237339"/>
    <w:rsid w:val="00246D1A"/>
    <w:rsid w:val="0025149C"/>
    <w:rsid w:val="00252AF1"/>
    <w:rsid w:val="00252D0D"/>
    <w:rsid w:val="002550E5"/>
    <w:rsid w:val="00263B1E"/>
    <w:rsid w:val="00266BDE"/>
    <w:rsid w:val="0027193A"/>
    <w:rsid w:val="00280675"/>
    <w:rsid w:val="00284D58"/>
    <w:rsid w:val="00286C11"/>
    <w:rsid w:val="00290BC7"/>
    <w:rsid w:val="00297946"/>
    <w:rsid w:val="002A161D"/>
    <w:rsid w:val="002A5AEC"/>
    <w:rsid w:val="002A60FA"/>
    <w:rsid w:val="002A6FC4"/>
    <w:rsid w:val="002B0890"/>
    <w:rsid w:val="002B0CA4"/>
    <w:rsid w:val="002B5574"/>
    <w:rsid w:val="002C3CD2"/>
    <w:rsid w:val="002C5A95"/>
    <w:rsid w:val="002C6D43"/>
    <w:rsid w:val="002D230B"/>
    <w:rsid w:val="002D6CB3"/>
    <w:rsid w:val="002E1695"/>
    <w:rsid w:val="002E4266"/>
    <w:rsid w:val="002F0682"/>
    <w:rsid w:val="002F2602"/>
    <w:rsid w:val="0030475D"/>
    <w:rsid w:val="00306049"/>
    <w:rsid w:val="00307F0A"/>
    <w:rsid w:val="00311AE8"/>
    <w:rsid w:val="00314F5A"/>
    <w:rsid w:val="00315548"/>
    <w:rsid w:val="0031565C"/>
    <w:rsid w:val="0032410D"/>
    <w:rsid w:val="00324441"/>
    <w:rsid w:val="003341B3"/>
    <w:rsid w:val="00335721"/>
    <w:rsid w:val="0033693E"/>
    <w:rsid w:val="00337D99"/>
    <w:rsid w:val="003413FE"/>
    <w:rsid w:val="003415A3"/>
    <w:rsid w:val="00342449"/>
    <w:rsid w:val="0034399A"/>
    <w:rsid w:val="00344E01"/>
    <w:rsid w:val="00350E71"/>
    <w:rsid w:val="00351958"/>
    <w:rsid w:val="003519A1"/>
    <w:rsid w:val="00352011"/>
    <w:rsid w:val="0035378C"/>
    <w:rsid w:val="003559A6"/>
    <w:rsid w:val="00356509"/>
    <w:rsid w:val="00361D0A"/>
    <w:rsid w:val="00365CBB"/>
    <w:rsid w:val="00365D25"/>
    <w:rsid w:val="0036681D"/>
    <w:rsid w:val="00385FE2"/>
    <w:rsid w:val="0039145B"/>
    <w:rsid w:val="0039385E"/>
    <w:rsid w:val="00394AB8"/>
    <w:rsid w:val="003A23CC"/>
    <w:rsid w:val="003B35B3"/>
    <w:rsid w:val="003B5912"/>
    <w:rsid w:val="003B746F"/>
    <w:rsid w:val="003B78C1"/>
    <w:rsid w:val="003C00DE"/>
    <w:rsid w:val="003C0775"/>
    <w:rsid w:val="003C3347"/>
    <w:rsid w:val="003E13DB"/>
    <w:rsid w:val="003E27F7"/>
    <w:rsid w:val="003E2E4F"/>
    <w:rsid w:val="003E5005"/>
    <w:rsid w:val="003E7C1D"/>
    <w:rsid w:val="003F506E"/>
    <w:rsid w:val="003F555C"/>
    <w:rsid w:val="003F65F2"/>
    <w:rsid w:val="004021C6"/>
    <w:rsid w:val="00403AD7"/>
    <w:rsid w:val="00417EAE"/>
    <w:rsid w:val="00423CE7"/>
    <w:rsid w:val="0042441D"/>
    <w:rsid w:val="00426494"/>
    <w:rsid w:val="0043186E"/>
    <w:rsid w:val="00432732"/>
    <w:rsid w:val="004357C1"/>
    <w:rsid w:val="0043670B"/>
    <w:rsid w:val="0043691C"/>
    <w:rsid w:val="00441C57"/>
    <w:rsid w:val="004439F6"/>
    <w:rsid w:val="00447FE1"/>
    <w:rsid w:val="004517F1"/>
    <w:rsid w:val="00452228"/>
    <w:rsid w:val="004570CA"/>
    <w:rsid w:val="00461FFC"/>
    <w:rsid w:val="0046687D"/>
    <w:rsid w:val="004719CC"/>
    <w:rsid w:val="0047292E"/>
    <w:rsid w:val="00472E7B"/>
    <w:rsid w:val="00472EA8"/>
    <w:rsid w:val="0047421C"/>
    <w:rsid w:val="00480C19"/>
    <w:rsid w:val="00482168"/>
    <w:rsid w:val="00482DF4"/>
    <w:rsid w:val="00496D27"/>
    <w:rsid w:val="004A2A08"/>
    <w:rsid w:val="004A5330"/>
    <w:rsid w:val="004B076A"/>
    <w:rsid w:val="004B1DD0"/>
    <w:rsid w:val="004B2C79"/>
    <w:rsid w:val="004B5259"/>
    <w:rsid w:val="004C0C19"/>
    <w:rsid w:val="004C0FFA"/>
    <w:rsid w:val="004E0375"/>
    <w:rsid w:val="004E1836"/>
    <w:rsid w:val="004E594A"/>
    <w:rsid w:val="004E7D00"/>
    <w:rsid w:val="004F22B1"/>
    <w:rsid w:val="004F27A6"/>
    <w:rsid w:val="004F347D"/>
    <w:rsid w:val="004F490A"/>
    <w:rsid w:val="004F7CC7"/>
    <w:rsid w:val="00501CE0"/>
    <w:rsid w:val="00511626"/>
    <w:rsid w:val="00512652"/>
    <w:rsid w:val="005153A9"/>
    <w:rsid w:val="00517040"/>
    <w:rsid w:val="005179E6"/>
    <w:rsid w:val="005200B8"/>
    <w:rsid w:val="00525A9C"/>
    <w:rsid w:val="00525C0B"/>
    <w:rsid w:val="00527F80"/>
    <w:rsid w:val="005301F5"/>
    <w:rsid w:val="00530F6B"/>
    <w:rsid w:val="0053299D"/>
    <w:rsid w:val="0053772B"/>
    <w:rsid w:val="00542311"/>
    <w:rsid w:val="00543CF2"/>
    <w:rsid w:val="00546B83"/>
    <w:rsid w:val="005543F3"/>
    <w:rsid w:val="00554F1B"/>
    <w:rsid w:val="00564CC8"/>
    <w:rsid w:val="00570AB8"/>
    <w:rsid w:val="0057635F"/>
    <w:rsid w:val="00577ECB"/>
    <w:rsid w:val="0058460D"/>
    <w:rsid w:val="00585B00"/>
    <w:rsid w:val="0058606E"/>
    <w:rsid w:val="005862A7"/>
    <w:rsid w:val="005862AB"/>
    <w:rsid w:val="005865D0"/>
    <w:rsid w:val="0059123F"/>
    <w:rsid w:val="00591528"/>
    <w:rsid w:val="00596180"/>
    <w:rsid w:val="00596F89"/>
    <w:rsid w:val="00597E8A"/>
    <w:rsid w:val="005A4F6C"/>
    <w:rsid w:val="005B36E2"/>
    <w:rsid w:val="005B79ED"/>
    <w:rsid w:val="005D06B5"/>
    <w:rsid w:val="005D0B05"/>
    <w:rsid w:val="005D3666"/>
    <w:rsid w:val="005D3C0D"/>
    <w:rsid w:val="005D5BB9"/>
    <w:rsid w:val="005D6F54"/>
    <w:rsid w:val="005E0DDF"/>
    <w:rsid w:val="005E1366"/>
    <w:rsid w:val="005E272A"/>
    <w:rsid w:val="005E2BA6"/>
    <w:rsid w:val="005E34DA"/>
    <w:rsid w:val="005E4817"/>
    <w:rsid w:val="005E4D27"/>
    <w:rsid w:val="005F10D4"/>
    <w:rsid w:val="005F3462"/>
    <w:rsid w:val="005F4755"/>
    <w:rsid w:val="00605318"/>
    <w:rsid w:val="006109C2"/>
    <w:rsid w:val="0061326B"/>
    <w:rsid w:val="00625EBD"/>
    <w:rsid w:val="00626B65"/>
    <w:rsid w:val="0063085F"/>
    <w:rsid w:val="00631A35"/>
    <w:rsid w:val="00632DC6"/>
    <w:rsid w:val="00645AE1"/>
    <w:rsid w:val="00647462"/>
    <w:rsid w:val="006532DE"/>
    <w:rsid w:val="006555D3"/>
    <w:rsid w:val="0065699E"/>
    <w:rsid w:val="006606B5"/>
    <w:rsid w:val="00664C0E"/>
    <w:rsid w:val="00666976"/>
    <w:rsid w:val="00667C4C"/>
    <w:rsid w:val="00677066"/>
    <w:rsid w:val="00682EB3"/>
    <w:rsid w:val="006906C4"/>
    <w:rsid w:val="00691F35"/>
    <w:rsid w:val="00692DB2"/>
    <w:rsid w:val="006A116A"/>
    <w:rsid w:val="006A1A53"/>
    <w:rsid w:val="006A3175"/>
    <w:rsid w:val="006A526A"/>
    <w:rsid w:val="006A68F1"/>
    <w:rsid w:val="006A755D"/>
    <w:rsid w:val="006B6257"/>
    <w:rsid w:val="006B715D"/>
    <w:rsid w:val="006B77EE"/>
    <w:rsid w:val="006B79A6"/>
    <w:rsid w:val="006B7BC4"/>
    <w:rsid w:val="006C1D52"/>
    <w:rsid w:val="006C2014"/>
    <w:rsid w:val="006C24F1"/>
    <w:rsid w:val="006C6BC1"/>
    <w:rsid w:val="006C7C11"/>
    <w:rsid w:val="006D1759"/>
    <w:rsid w:val="006D4347"/>
    <w:rsid w:val="006E1E34"/>
    <w:rsid w:val="006E2998"/>
    <w:rsid w:val="006E2B87"/>
    <w:rsid w:val="006E701A"/>
    <w:rsid w:val="006E7C59"/>
    <w:rsid w:val="006F1F05"/>
    <w:rsid w:val="006F45D3"/>
    <w:rsid w:val="006F4806"/>
    <w:rsid w:val="006F7E27"/>
    <w:rsid w:val="00702FB2"/>
    <w:rsid w:val="0070492A"/>
    <w:rsid w:val="00711FC9"/>
    <w:rsid w:val="00712037"/>
    <w:rsid w:val="00712A76"/>
    <w:rsid w:val="0071435A"/>
    <w:rsid w:val="007145F2"/>
    <w:rsid w:val="007150B6"/>
    <w:rsid w:val="00724D99"/>
    <w:rsid w:val="0073040D"/>
    <w:rsid w:val="00730731"/>
    <w:rsid w:val="00730B21"/>
    <w:rsid w:val="00731227"/>
    <w:rsid w:val="00732F9C"/>
    <w:rsid w:val="00735C50"/>
    <w:rsid w:val="00743078"/>
    <w:rsid w:val="007430A9"/>
    <w:rsid w:val="00746AF5"/>
    <w:rsid w:val="00746B68"/>
    <w:rsid w:val="007479F9"/>
    <w:rsid w:val="00750156"/>
    <w:rsid w:val="007501D7"/>
    <w:rsid w:val="00752C46"/>
    <w:rsid w:val="00753672"/>
    <w:rsid w:val="00754F7E"/>
    <w:rsid w:val="00755967"/>
    <w:rsid w:val="00760F05"/>
    <w:rsid w:val="007659DC"/>
    <w:rsid w:val="0077095F"/>
    <w:rsid w:val="007710B3"/>
    <w:rsid w:val="007714BA"/>
    <w:rsid w:val="00771593"/>
    <w:rsid w:val="00771BA1"/>
    <w:rsid w:val="00771BF4"/>
    <w:rsid w:val="007757AD"/>
    <w:rsid w:val="00780724"/>
    <w:rsid w:val="007830D3"/>
    <w:rsid w:val="00784577"/>
    <w:rsid w:val="0078525F"/>
    <w:rsid w:val="00786E86"/>
    <w:rsid w:val="00793D42"/>
    <w:rsid w:val="00796B3A"/>
    <w:rsid w:val="00796FC6"/>
    <w:rsid w:val="007A65ED"/>
    <w:rsid w:val="007A6F5C"/>
    <w:rsid w:val="007B7080"/>
    <w:rsid w:val="007C1A47"/>
    <w:rsid w:val="007C290E"/>
    <w:rsid w:val="007C5145"/>
    <w:rsid w:val="007D0C05"/>
    <w:rsid w:val="007D2EA2"/>
    <w:rsid w:val="007D3F21"/>
    <w:rsid w:val="007E0330"/>
    <w:rsid w:val="007E24F4"/>
    <w:rsid w:val="007F714F"/>
    <w:rsid w:val="007F753C"/>
    <w:rsid w:val="007F7C54"/>
    <w:rsid w:val="00802EDD"/>
    <w:rsid w:val="00802F82"/>
    <w:rsid w:val="00805645"/>
    <w:rsid w:val="00811BD7"/>
    <w:rsid w:val="008218A6"/>
    <w:rsid w:val="00822063"/>
    <w:rsid w:val="00822711"/>
    <w:rsid w:val="0082278B"/>
    <w:rsid w:val="00822DD9"/>
    <w:rsid w:val="00837FDD"/>
    <w:rsid w:val="00840B91"/>
    <w:rsid w:val="0084138F"/>
    <w:rsid w:val="008449EA"/>
    <w:rsid w:val="00845780"/>
    <w:rsid w:val="0085132F"/>
    <w:rsid w:val="008604EE"/>
    <w:rsid w:val="008635D5"/>
    <w:rsid w:val="00864681"/>
    <w:rsid w:val="00867307"/>
    <w:rsid w:val="00871EFA"/>
    <w:rsid w:val="00876B96"/>
    <w:rsid w:val="008843F7"/>
    <w:rsid w:val="008861FA"/>
    <w:rsid w:val="00887705"/>
    <w:rsid w:val="00896271"/>
    <w:rsid w:val="00896C9C"/>
    <w:rsid w:val="008A31A4"/>
    <w:rsid w:val="008A38E4"/>
    <w:rsid w:val="008A4F10"/>
    <w:rsid w:val="008A6E45"/>
    <w:rsid w:val="008A6F7E"/>
    <w:rsid w:val="008B4B29"/>
    <w:rsid w:val="008B4C99"/>
    <w:rsid w:val="008C4137"/>
    <w:rsid w:val="008E3166"/>
    <w:rsid w:val="008E5A4F"/>
    <w:rsid w:val="008E705A"/>
    <w:rsid w:val="008F0906"/>
    <w:rsid w:val="008F1776"/>
    <w:rsid w:val="008F2F1E"/>
    <w:rsid w:val="008F36E4"/>
    <w:rsid w:val="008F6DA3"/>
    <w:rsid w:val="008F71C6"/>
    <w:rsid w:val="0091403B"/>
    <w:rsid w:val="009152C1"/>
    <w:rsid w:val="00917DE6"/>
    <w:rsid w:val="0092500F"/>
    <w:rsid w:val="00932F91"/>
    <w:rsid w:val="00933DE5"/>
    <w:rsid w:val="00936FE5"/>
    <w:rsid w:val="00942207"/>
    <w:rsid w:val="009472E9"/>
    <w:rsid w:val="00953463"/>
    <w:rsid w:val="009537B5"/>
    <w:rsid w:val="0096157F"/>
    <w:rsid w:val="00962D38"/>
    <w:rsid w:val="009632E5"/>
    <w:rsid w:val="00966F30"/>
    <w:rsid w:val="00967CBE"/>
    <w:rsid w:val="00970E48"/>
    <w:rsid w:val="00972920"/>
    <w:rsid w:val="00977B1C"/>
    <w:rsid w:val="009849BB"/>
    <w:rsid w:val="00992961"/>
    <w:rsid w:val="00995BEA"/>
    <w:rsid w:val="009A190B"/>
    <w:rsid w:val="009A3155"/>
    <w:rsid w:val="009A6AA9"/>
    <w:rsid w:val="009B3286"/>
    <w:rsid w:val="009B7FE2"/>
    <w:rsid w:val="009C0D73"/>
    <w:rsid w:val="009D421C"/>
    <w:rsid w:val="009D4EFD"/>
    <w:rsid w:val="009E26AF"/>
    <w:rsid w:val="009F4A29"/>
    <w:rsid w:val="00A011A3"/>
    <w:rsid w:val="00A065E2"/>
    <w:rsid w:val="00A1298D"/>
    <w:rsid w:val="00A13788"/>
    <w:rsid w:val="00A146F7"/>
    <w:rsid w:val="00A1682E"/>
    <w:rsid w:val="00A16914"/>
    <w:rsid w:val="00A17CF6"/>
    <w:rsid w:val="00A212BA"/>
    <w:rsid w:val="00A217F7"/>
    <w:rsid w:val="00A261AA"/>
    <w:rsid w:val="00A27474"/>
    <w:rsid w:val="00A31702"/>
    <w:rsid w:val="00A400D8"/>
    <w:rsid w:val="00A40BBE"/>
    <w:rsid w:val="00A4558F"/>
    <w:rsid w:val="00A62504"/>
    <w:rsid w:val="00A70D2F"/>
    <w:rsid w:val="00A71143"/>
    <w:rsid w:val="00A73164"/>
    <w:rsid w:val="00A7549A"/>
    <w:rsid w:val="00A76FE0"/>
    <w:rsid w:val="00A80B7A"/>
    <w:rsid w:val="00A80C7F"/>
    <w:rsid w:val="00A87611"/>
    <w:rsid w:val="00A90231"/>
    <w:rsid w:val="00A90715"/>
    <w:rsid w:val="00A94636"/>
    <w:rsid w:val="00A94E15"/>
    <w:rsid w:val="00AA35D6"/>
    <w:rsid w:val="00AA6844"/>
    <w:rsid w:val="00AA76CE"/>
    <w:rsid w:val="00AB03FB"/>
    <w:rsid w:val="00AB6AC6"/>
    <w:rsid w:val="00AB7ED9"/>
    <w:rsid w:val="00AC7387"/>
    <w:rsid w:val="00AD0A09"/>
    <w:rsid w:val="00AD3DEA"/>
    <w:rsid w:val="00AD7BCB"/>
    <w:rsid w:val="00AE65D3"/>
    <w:rsid w:val="00AE7743"/>
    <w:rsid w:val="00AF2666"/>
    <w:rsid w:val="00AF3B90"/>
    <w:rsid w:val="00AF4502"/>
    <w:rsid w:val="00B14556"/>
    <w:rsid w:val="00B17B9D"/>
    <w:rsid w:val="00B22436"/>
    <w:rsid w:val="00B24A33"/>
    <w:rsid w:val="00B311FA"/>
    <w:rsid w:val="00B32BAA"/>
    <w:rsid w:val="00B33134"/>
    <w:rsid w:val="00B334E4"/>
    <w:rsid w:val="00B35094"/>
    <w:rsid w:val="00B371A6"/>
    <w:rsid w:val="00B4702C"/>
    <w:rsid w:val="00B47567"/>
    <w:rsid w:val="00B477B9"/>
    <w:rsid w:val="00B51751"/>
    <w:rsid w:val="00B518BA"/>
    <w:rsid w:val="00B52464"/>
    <w:rsid w:val="00B52611"/>
    <w:rsid w:val="00B54D1D"/>
    <w:rsid w:val="00B5703A"/>
    <w:rsid w:val="00B6285F"/>
    <w:rsid w:val="00B63D45"/>
    <w:rsid w:val="00B64215"/>
    <w:rsid w:val="00B70BDB"/>
    <w:rsid w:val="00B77586"/>
    <w:rsid w:val="00B82F70"/>
    <w:rsid w:val="00B856C1"/>
    <w:rsid w:val="00B9057E"/>
    <w:rsid w:val="00B92C2D"/>
    <w:rsid w:val="00B96693"/>
    <w:rsid w:val="00B979F6"/>
    <w:rsid w:val="00BA2232"/>
    <w:rsid w:val="00BA59B3"/>
    <w:rsid w:val="00BA786C"/>
    <w:rsid w:val="00BB259B"/>
    <w:rsid w:val="00BB277D"/>
    <w:rsid w:val="00BB5594"/>
    <w:rsid w:val="00BB5BF8"/>
    <w:rsid w:val="00BB66A8"/>
    <w:rsid w:val="00BC4B3F"/>
    <w:rsid w:val="00BD097A"/>
    <w:rsid w:val="00BD0B6C"/>
    <w:rsid w:val="00BD17CC"/>
    <w:rsid w:val="00BD310E"/>
    <w:rsid w:val="00BD35E3"/>
    <w:rsid w:val="00BD5F18"/>
    <w:rsid w:val="00BE2852"/>
    <w:rsid w:val="00BE4208"/>
    <w:rsid w:val="00BF1991"/>
    <w:rsid w:val="00BF3621"/>
    <w:rsid w:val="00BF4CE7"/>
    <w:rsid w:val="00BF6C39"/>
    <w:rsid w:val="00C009FA"/>
    <w:rsid w:val="00C01D2B"/>
    <w:rsid w:val="00C11818"/>
    <w:rsid w:val="00C12568"/>
    <w:rsid w:val="00C219AF"/>
    <w:rsid w:val="00C21B7A"/>
    <w:rsid w:val="00C2235E"/>
    <w:rsid w:val="00C3102D"/>
    <w:rsid w:val="00C47F06"/>
    <w:rsid w:val="00C51341"/>
    <w:rsid w:val="00C539FF"/>
    <w:rsid w:val="00C53E57"/>
    <w:rsid w:val="00C55906"/>
    <w:rsid w:val="00C56C6D"/>
    <w:rsid w:val="00C66692"/>
    <w:rsid w:val="00C6686F"/>
    <w:rsid w:val="00C7053A"/>
    <w:rsid w:val="00C81CA6"/>
    <w:rsid w:val="00C8267C"/>
    <w:rsid w:val="00C914A3"/>
    <w:rsid w:val="00C91877"/>
    <w:rsid w:val="00C91A97"/>
    <w:rsid w:val="00C92ED7"/>
    <w:rsid w:val="00CA099D"/>
    <w:rsid w:val="00CA2266"/>
    <w:rsid w:val="00CA7E0B"/>
    <w:rsid w:val="00CB0D5D"/>
    <w:rsid w:val="00CB21C6"/>
    <w:rsid w:val="00CB751B"/>
    <w:rsid w:val="00CB7FEF"/>
    <w:rsid w:val="00CC53D1"/>
    <w:rsid w:val="00CD0516"/>
    <w:rsid w:val="00CD7764"/>
    <w:rsid w:val="00CE155A"/>
    <w:rsid w:val="00CE242A"/>
    <w:rsid w:val="00CE41E7"/>
    <w:rsid w:val="00CE6741"/>
    <w:rsid w:val="00CE6A1C"/>
    <w:rsid w:val="00CF24A1"/>
    <w:rsid w:val="00CF394B"/>
    <w:rsid w:val="00CF49D4"/>
    <w:rsid w:val="00CF5379"/>
    <w:rsid w:val="00CF64D2"/>
    <w:rsid w:val="00CF7B7B"/>
    <w:rsid w:val="00D00A07"/>
    <w:rsid w:val="00D067AC"/>
    <w:rsid w:val="00D26701"/>
    <w:rsid w:val="00D331B7"/>
    <w:rsid w:val="00D3585E"/>
    <w:rsid w:val="00D35AA2"/>
    <w:rsid w:val="00D374BE"/>
    <w:rsid w:val="00D43125"/>
    <w:rsid w:val="00D50E37"/>
    <w:rsid w:val="00D55ABA"/>
    <w:rsid w:val="00D622C4"/>
    <w:rsid w:val="00D657CB"/>
    <w:rsid w:val="00D6722F"/>
    <w:rsid w:val="00D710FF"/>
    <w:rsid w:val="00D73583"/>
    <w:rsid w:val="00D75761"/>
    <w:rsid w:val="00D77357"/>
    <w:rsid w:val="00D80885"/>
    <w:rsid w:val="00D85FBA"/>
    <w:rsid w:val="00D866D0"/>
    <w:rsid w:val="00D875EF"/>
    <w:rsid w:val="00D94CEF"/>
    <w:rsid w:val="00DA15F4"/>
    <w:rsid w:val="00DA3EB2"/>
    <w:rsid w:val="00DA445D"/>
    <w:rsid w:val="00DB1683"/>
    <w:rsid w:val="00DB2720"/>
    <w:rsid w:val="00DB300A"/>
    <w:rsid w:val="00DB4734"/>
    <w:rsid w:val="00DB528E"/>
    <w:rsid w:val="00DC3641"/>
    <w:rsid w:val="00DC461B"/>
    <w:rsid w:val="00DC67EE"/>
    <w:rsid w:val="00DC6EC7"/>
    <w:rsid w:val="00DC7EA8"/>
    <w:rsid w:val="00DD034D"/>
    <w:rsid w:val="00DD13E9"/>
    <w:rsid w:val="00DD16D3"/>
    <w:rsid w:val="00DD4E88"/>
    <w:rsid w:val="00DD54AE"/>
    <w:rsid w:val="00DE2270"/>
    <w:rsid w:val="00DE294D"/>
    <w:rsid w:val="00DF3617"/>
    <w:rsid w:val="00E03B5E"/>
    <w:rsid w:val="00E04004"/>
    <w:rsid w:val="00E04743"/>
    <w:rsid w:val="00E05C18"/>
    <w:rsid w:val="00E06D2D"/>
    <w:rsid w:val="00E111B4"/>
    <w:rsid w:val="00E162AA"/>
    <w:rsid w:val="00E178D4"/>
    <w:rsid w:val="00E2037C"/>
    <w:rsid w:val="00E22852"/>
    <w:rsid w:val="00E22C96"/>
    <w:rsid w:val="00E25F87"/>
    <w:rsid w:val="00E27E66"/>
    <w:rsid w:val="00E33C77"/>
    <w:rsid w:val="00E36CA0"/>
    <w:rsid w:val="00E417A4"/>
    <w:rsid w:val="00E472F0"/>
    <w:rsid w:val="00E476D5"/>
    <w:rsid w:val="00E477D5"/>
    <w:rsid w:val="00E5739E"/>
    <w:rsid w:val="00E63901"/>
    <w:rsid w:val="00E677F9"/>
    <w:rsid w:val="00E71662"/>
    <w:rsid w:val="00E71BC4"/>
    <w:rsid w:val="00E7317B"/>
    <w:rsid w:val="00E745A9"/>
    <w:rsid w:val="00E76ABE"/>
    <w:rsid w:val="00E816E6"/>
    <w:rsid w:val="00E81FE4"/>
    <w:rsid w:val="00E83A0D"/>
    <w:rsid w:val="00E84A67"/>
    <w:rsid w:val="00E8710C"/>
    <w:rsid w:val="00E87439"/>
    <w:rsid w:val="00E874A9"/>
    <w:rsid w:val="00E908A0"/>
    <w:rsid w:val="00E94C6F"/>
    <w:rsid w:val="00EA39B7"/>
    <w:rsid w:val="00EA5351"/>
    <w:rsid w:val="00EA5BC9"/>
    <w:rsid w:val="00EA7540"/>
    <w:rsid w:val="00EB1CF8"/>
    <w:rsid w:val="00EB35C8"/>
    <w:rsid w:val="00EB4760"/>
    <w:rsid w:val="00EB6EA6"/>
    <w:rsid w:val="00EC41E0"/>
    <w:rsid w:val="00EC5BA8"/>
    <w:rsid w:val="00EC6DCB"/>
    <w:rsid w:val="00EC7491"/>
    <w:rsid w:val="00ED671B"/>
    <w:rsid w:val="00EE7A30"/>
    <w:rsid w:val="00EF4C83"/>
    <w:rsid w:val="00F023CA"/>
    <w:rsid w:val="00F12100"/>
    <w:rsid w:val="00F12369"/>
    <w:rsid w:val="00F134E9"/>
    <w:rsid w:val="00F13D7F"/>
    <w:rsid w:val="00F144D0"/>
    <w:rsid w:val="00F16789"/>
    <w:rsid w:val="00F172D2"/>
    <w:rsid w:val="00F245F4"/>
    <w:rsid w:val="00F24B86"/>
    <w:rsid w:val="00F30F93"/>
    <w:rsid w:val="00F31541"/>
    <w:rsid w:val="00F32431"/>
    <w:rsid w:val="00F346CA"/>
    <w:rsid w:val="00F35964"/>
    <w:rsid w:val="00F36E2E"/>
    <w:rsid w:val="00F52049"/>
    <w:rsid w:val="00F60086"/>
    <w:rsid w:val="00F6439E"/>
    <w:rsid w:val="00F645A2"/>
    <w:rsid w:val="00F67498"/>
    <w:rsid w:val="00F71D25"/>
    <w:rsid w:val="00F72485"/>
    <w:rsid w:val="00F75BBC"/>
    <w:rsid w:val="00F91B2A"/>
    <w:rsid w:val="00F91B8F"/>
    <w:rsid w:val="00F93BEC"/>
    <w:rsid w:val="00FA2981"/>
    <w:rsid w:val="00FA6812"/>
    <w:rsid w:val="00FB1DEA"/>
    <w:rsid w:val="00FB53B7"/>
    <w:rsid w:val="00FB7ACB"/>
    <w:rsid w:val="00FC270A"/>
    <w:rsid w:val="00FC4FAF"/>
    <w:rsid w:val="00FC5BA6"/>
    <w:rsid w:val="00FC5F53"/>
    <w:rsid w:val="00FC6F7C"/>
    <w:rsid w:val="00FD0AE8"/>
    <w:rsid w:val="00FD1FF5"/>
    <w:rsid w:val="00FD255F"/>
    <w:rsid w:val="00FE1725"/>
    <w:rsid w:val="00FE5BF6"/>
    <w:rsid w:val="00FE6B7A"/>
    <w:rsid w:val="00FF4EDB"/>
    <w:rsid w:val="00FF57BF"/>
    <w:rsid w:val="00FF5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D3DEA"/>
    <w:pPr>
      <w:keepNext/>
      <w:spacing w:after="40"/>
      <w:jc w:val="center"/>
      <w:outlineLvl w:val="0"/>
    </w:pPr>
    <w:rPr>
      <w:rFonts w:eastAsia="Arial Unicode MS"/>
      <w:b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3DEA"/>
    <w:rPr>
      <w:rFonts w:ascii="Times New Roman" w:eastAsia="Arial Unicode MS" w:hAnsi="Times New Roman" w:cs="Times New Roman"/>
      <w:b/>
      <w:i/>
      <w:sz w:val="20"/>
      <w:szCs w:val="20"/>
    </w:rPr>
  </w:style>
  <w:style w:type="character" w:styleId="Hyperlink">
    <w:name w:val="Hyperlink"/>
    <w:basedOn w:val="DefaultParagraphFont"/>
    <w:semiHidden/>
    <w:unhideWhenUsed/>
    <w:rsid w:val="00AD3DE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3D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clarksr91@a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Dwayne Clark</dc:creator>
  <cp:lastModifiedBy>Dwayne Clark</cp:lastModifiedBy>
  <cp:revision>3</cp:revision>
  <cp:lastPrinted>2018-05-19T10:02:00Z</cp:lastPrinted>
  <dcterms:created xsi:type="dcterms:W3CDTF">2018-05-19T09:17:00Z</dcterms:created>
  <dcterms:modified xsi:type="dcterms:W3CDTF">2018-05-19T10:02:00Z</dcterms:modified>
</cp:coreProperties>
</file>