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D9" w:rsidRDefault="00A57DD9" w:rsidP="00A57DD9">
      <w:r>
        <w:t xml:space="preserve">Six-box model by </w:t>
      </w:r>
      <w:bookmarkStart w:id="0" w:name="_GoBack"/>
      <w:proofErr w:type="spellStart"/>
      <w:r>
        <w:t>Weisbord</w:t>
      </w:r>
      <w:bookmarkEnd w:id="0"/>
      <w:proofErr w:type="spellEnd"/>
    </w:p>
    <w:p w:rsidR="00A57DD9" w:rsidRDefault="00A57DD9" w:rsidP="00A57DD9">
      <w:r>
        <w:t xml:space="preserve">  </w:t>
      </w:r>
    </w:p>
    <w:p w:rsidR="00A57DD9" w:rsidRDefault="00A57DD9" w:rsidP="00A57DD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4343400" cy="4114800"/>
                <wp:effectExtent l="9525" t="5715" r="9525" b="1333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11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5pt;margin-top:7.2pt;width:342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326390</wp:posOffset>
                </wp:positionV>
                <wp:extent cx="914400" cy="457200"/>
                <wp:effectExtent l="9525" t="12065" r="952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PURPOSES:  What business are we 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0pt;margin-top:25.7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">
                <v:textbox>
                  <w:txbxContent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PURPOSES:  What business are we in?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1275080</wp:posOffset>
                </wp:positionV>
                <wp:extent cx="1200150" cy="571500"/>
                <wp:effectExtent l="9525" t="8255" r="952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RELATIONSHIPS:  How do we manage conflict among people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?  With technologies?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67.5pt;margin-top:100.4pt;width:9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">
                <v:textbox>
                  <w:txbxContent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RELATIONSHIPS:  How do we manage conflict among people</w:t>
                      </w:r>
                      <w:proofErr w:type="gramStart"/>
                      <w:r>
                        <w:rPr>
                          <w:sz w:val="16"/>
                        </w:rPr>
                        <w:t>?  With technologies?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2806700</wp:posOffset>
                </wp:positionV>
                <wp:extent cx="1371600" cy="457200"/>
                <wp:effectExtent l="9525" t="6350" r="952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pStyle w:val="BodyText"/>
                            </w:pPr>
                            <w:r>
                              <w:t>HELPFUL MECHANISMS:</w:t>
                            </w:r>
                          </w:p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Have we adequate coordinating technologies?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81pt;margin-top:221pt;width:10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">
                <v:textbox>
                  <w:txbxContent>
                    <w:p w:rsidR="00A57DD9" w:rsidRDefault="00A57DD9" w:rsidP="00A57DD9">
                      <w:pPr>
                        <w:pStyle w:val="BodyText"/>
                      </w:pPr>
                      <w:r>
                        <w:t>HELPFUL MECHANISMS:</w:t>
                      </w:r>
                    </w:p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Have we adequate coordinating technologies?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2806700</wp:posOffset>
                </wp:positionV>
                <wp:extent cx="1200150" cy="45720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REWARDS:</w:t>
                            </w:r>
                          </w:p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all needed tasks have incentives?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56.5pt;margin-top:221pt;width:94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">
                <v:textbox>
                  <w:txbxContent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REWARDS:</w:t>
                      </w:r>
                    </w:p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all needed tasks have incentives?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1389380</wp:posOffset>
                </wp:positionV>
                <wp:extent cx="1085850" cy="4572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STRUCTURE:</w:t>
                            </w:r>
                          </w:p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How do we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divide up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the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74.5pt;margin-top:109.4pt;width:85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">
                <v:textbox>
                  <w:txbxContent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STRUCTURE:</w:t>
                      </w:r>
                    </w:p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How do we </w:t>
                      </w:r>
                      <w:proofErr w:type="gramStart"/>
                      <w:r>
                        <w:rPr>
                          <w:sz w:val="16"/>
                        </w:rPr>
                        <w:t>divide up</w:t>
                      </w:r>
                      <w:proofErr w:type="gramEnd"/>
                      <w:r>
                        <w:rPr>
                          <w:sz w:val="16"/>
                        </w:rPr>
                        <w:t xml:space="preserve"> the work?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1863725</wp:posOffset>
                </wp:positionV>
                <wp:extent cx="800100" cy="5715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LEADERHIP:</w:t>
                            </w:r>
                          </w:p>
                          <w:p w:rsidR="00A57DD9" w:rsidRDefault="00A57DD9" w:rsidP="00A57D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Does someone keep the boxes in balance?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189pt;margin-top:146.75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">
                <v:textbox>
                  <w:txbxContent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LEADERHIP:</w:t>
                      </w:r>
                    </w:p>
                    <w:p w:rsidR="00A57DD9" w:rsidRDefault="00A57DD9" w:rsidP="00A57D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Does someone keep the boxes in balance?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4404995</wp:posOffset>
                </wp:positionV>
                <wp:extent cx="1143000" cy="228600"/>
                <wp:effectExtent l="0" t="444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DD9" w:rsidRDefault="00A57DD9" w:rsidP="00A57DD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171pt;margin-top:346.8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" stroked="f">
                <v:textbox>
                  <w:txbxContent>
                    <w:p w:rsidR="00A57DD9" w:rsidRDefault="00A57DD9" w:rsidP="00A57DD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ENVIRONMENT</w:t>
                      </w:r>
                    </w:p>
                  </w:txbxContent>
                </v:textbox>
              </v:rect>
            </w:pict>
          </mc:Fallback>
        </mc:AlternateContent>
      </w:r>
    </w:p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/>
    <w:p w:rsidR="00A57DD9" w:rsidRDefault="00A57DD9" w:rsidP="00A57DD9">
      <w:r>
        <w:t xml:space="preserve">Remember to question everything.  </w:t>
      </w:r>
    </w:p>
    <w:p w:rsidR="00A57DD9" w:rsidRDefault="00A57DD9" w:rsidP="00A57DD9">
      <w:r>
        <w:t>You must ask:</w:t>
      </w:r>
    </w:p>
    <w:p w:rsidR="00A57DD9" w:rsidRDefault="00A57DD9" w:rsidP="00A57DD9">
      <w:pPr>
        <w:numPr>
          <w:ilvl w:val="1"/>
          <w:numId w:val="1"/>
        </w:numPr>
        <w:tabs>
          <w:tab w:val="num" w:pos="900"/>
        </w:tabs>
        <w:ind w:left="900" w:hanging="270"/>
      </w:pPr>
      <w:proofErr w:type="gramStart"/>
      <w:r>
        <w:t>are</w:t>
      </w:r>
      <w:proofErr w:type="gramEnd"/>
      <w:r>
        <w:t xml:space="preserve"> the arrangements and processes called for by the formal system correct for each box?</w:t>
      </w:r>
    </w:p>
    <w:p w:rsidR="00A57DD9" w:rsidRDefault="00A57DD9" w:rsidP="00A57DD9">
      <w:pPr>
        <w:numPr>
          <w:ilvl w:val="1"/>
          <w:numId w:val="1"/>
        </w:numPr>
        <w:tabs>
          <w:tab w:val="num" w:pos="900"/>
        </w:tabs>
        <w:ind w:left="900" w:hanging="270"/>
      </w:pPr>
      <w:proofErr w:type="gramStart"/>
      <w:r>
        <w:t>are</w:t>
      </w:r>
      <w:proofErr w:type="gramEnd"/>
      <w:r>
        <w:t xml:space="preserve"> the arrangements and processes developed by the informal system correct for each box?</w:t>
      </w:r>
    </w:p>
    <w:p w:rsidR="00A57DD9" w:rsidRDefault="00A57DD9" w:rsidP="00A57DD9"/>
    <w:p w:rsidR="00A57DD9" w:rsidRDefault="00A57DD9" w:rsidP="00A57DD9">
      <w:r>
        <w:t>What is strategy?</w:t>
      </w:r>
    </w:p>
    <w:p w:rsidR="00A57DD9" w:rsidRDefault="00A57DD9" w:rsidP="00A57DD9"/>
    <w:p w:rsidR="00DB3585" w:rsidRDefault="00DB3585"/>
    <w:sectPr w:rsidR="00DB3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790"/>
    <w:multiLevelType w:val="hybridMultilevel"/>
    <w:tmpl w:val="162874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1E8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D9"/>
    <w:rsid w:val="000736FC"/>
    <w:rsid w:val="00A57DD9"/>
    <w:rsid w:val="00D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57DD9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A57DD9"/>
    <w:rPr>
      <w:rFonts w:ascii="Times New Roman" w:eastAsia="Times New Roman" w:hAnsi="Times New Roman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57DD9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A57DD9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Tammy Sagastizado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Sagastizado</dc:creator>
  <cp:lastModifiedBy>Tammy Sagastizado</cp:lastModifiedBy>
  <cp:revision>2</cp:revision>
  <dcterms:created xsi:type="dcterms:W3CDTF">2010-11-08T00:39:00Z</dcterms:created>
  <dcterms:modified xsi:type="dcterms:W3CDTF">2010-11-08T00:39:00Z</dcterms:modified>
</cp:coreProperties>
</file>