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4702" w:rsidRPr="00924702" w:rsidTr="00A859C5">
        <w:tc>
          <w:tcPr>
            <w:tcW w:w="9062" w:type="dxa"/>
            <w:gridSpan w:val="3"/>
            <w:shd w:val="clear" w:color="auto" w:fill="D5E5F3"/>
          </w:tcPr>
          <w:p w:rsidR="00924702" w:rsidRPr="00924702" w:rsidRDefault="00924702" w:rsidP="00924702">
            <w:pPr>
              <w:pStyle w:val="Tittel"/>
              <w:jc w:val="center"/>
              <w:rPr>
                <w:rStyle w:val="normaltextrun"/>
              </w:rPr>
            </w:pPr>
            <w:bookmarkStart w:id="0" w:name="_GoBack"/>
            <w:bookmarkEnd w:id="0"/>
            <w:r w:rsidRPr="00924702">
              <w:rPr>
                <w:rStyle w:val="normaltextrun"/>
              </w:rPr>
              <w:t xml:space="preserve">Lærer med språkhjelper: </w:t>
            </w:r>
          </w:p>
        </w:tc>
      </w:tr>
      <w:tr w:rsidR="00924702" w:rsidRPr="00924702" w:rsidTr="00A859C5">
        <w:trPr>
          <w:trHeight w:val="907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Onsdag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Torsdag</w:t>
            </w:r>
          </w:p>
        </w:tc>
      </w:tr>
      <w:tr w:rsidR="00924702" w:rsidRPr="00924702" w:rsidTr="00A859C5">
        <w:trPr>
          <w:trHeight w:val="907"/>
        </w:trPr>
        <w:tc>
          <w:tcPr>
            <w:tcW w:w="3020" w:type="dxa"/>
          </w:tcPr>
          <w:p w:rsidR="00924702" w:rsidRPr="00924702" w:rsidRDefault="00031824" w:rsidP="00924702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  <w:r w:rsidR="00924702" w:rsidRPr="00924702">
              <w:rPr>
                <w:szCs w:val="26"/>
              </w:rPr>
              <w:t>8:30 – 9:15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  <w:tr w:rsidR="00924702" w:rsidRPr="00924702" w:rsidTr="00A859C5">
        <w:trPr>
          <w:trHeight w:val="907"/>
        </w:trPr>
        <w:tc>
          <w:tcPr>
            <w:tcW w:w="3020" w:type="dxa"/>
          </w:tcPr>
          <w:p w:rsidR="00924702" w:rsidRPr="00924702" w:rsidRDefault="00031824" w:rsidP="00924702">
            <w:pPr>
              <w:rPr>
                <w:szCs w:val="26"/>
              </w:rPr>
            </w:pPr>
            <w:r>
              <w:rPr>
                <w:szCs w:val="26"/>
              </w:rPr>
              <w:t>0</w:t>
            </w:r>
            <w:r w:rsidR="00924702" w:rsidRPr="00924702">
              <w:rPr>
                <w:szCs w:val="26"/>
              </w:rPr>
              <w:t>9:15 – 10:00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  <w:tr w:rsidR="00924702" w:rsidRPr="00924702" w:rsidTr="00A859C5">
        <w:trPr>
          <w:trHeight w:val="907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10:15 – 11:00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  <w:tr w:rsidR="00924702" w:rsidRPr="00924702" w:rsidTr="00A859C5">
        <w:trPr>
          <w:trHeight w:val="907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11:00 – 11:45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  <w:tr w:rsidR="00924702" w:rsidRPr="00924702" w:rsidTr="00A859C5">
        <w:trPr>
          <w:trHeight w:val="907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12:15 – 13:00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  <w:tr w:rsidR="00924702" w:rsidRPr="00924702" w:rsidTr="00A859C5">
        <w:trPr>
          <w:trHeight w:val="907"/>
        </w:trPr>
        <w:tc>
          <w:tcPr>
            <w:tcW w:w="3020" w:type="dxa"/>
          </w:tcPr>
          <w:p w:rsidR="00924702" w:rsidRPr="00924702" w:rsidRDefault="00924702" w:rsidP="00924702">
            <w:pPr>
              <w:rPr>
                <w:szCs w:val="26"/>
              </w:rPr>
            </w:pPr>
            <w:r w:rsidRPr="00924702">
              <w:rPr>
                <w:szCs w:val="26"/>
              </w:rPr>
              <w:t>13:00 – 13:45</w:t>
            </w: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  <w:tc>
          <w:tcPr>
            <w:tcW w:w="3021" w:type="dxa"/>
          </w:tcPr>
          <w:p w:rsidR="00924702" w:rsidRPr="00924702" w:rsidRDefault="00924702" w:rsidP="00924702">
            <w:pPr>
              <w:rPr>
                <w:szCs w:val="26"/>
              </w:rPr>
            </w:pPr>
          </w:p>
        </w:tc>
      </w:tr>
    </w:tbl>
    <w:p w:rsidR="00924702" w:rsidRDefault="00924702" w:rsidP="00924702"/>
    <w:p w:rsidR="00031824" w:rsidRDefault="00031824" w:rsidP="00924702"/>
    <w:p w:rsidR="00924702" w:rsidRPr="00924702" w:rsidRDefault="00924702" w:rsidP="00031824">
      <w:pPr>
        <w:tabs>
          <w:tab w:val="left" w:pos="3969"/>
        </w:tabs>
        <w:spacing w:line="480" w:lineRule="auto"/>
      </w:pPr>
      <w:r w:rsidRPr="00924702">
        <w:t>Språkhjelpere kommer i uke</w:t>
      </w:r>
      <w:r w:rsidR="00031824">
        <w:t xml:space="preserve">  </w:t>
      </w:r>
      <w:r w:rsidRPr="00031824">
        <w:rPr>
          <w:u w:val="single"/>
        </w:rPr>
        <w:tab/>
      </w:r>
    </w:p>
    <w:p w:rsidR="00924702" w:rsidRPr="00924702" w:rsidRDefault="00924702" w:rsidP="00031824">
      <w:pPr>
        <w:tabs>
          <w:tab w:val="left" w:pos="7088"/>
        </w:tabs>
        <w:spacing w:line="480" w:lineRule="auto"/>
      </w:pPr>
      <w:r w:rsidRPr="00924702">
        <w:t>Språkhjelpernes telefonnummer og språk</w:t>
      </w:r>
      <w:r w:rsidR="00031824">
        <w:t xml:space="preserve">  </w:t>
      </w:r>
      <w:r w:rsidRPr="00031824">
        <w:rPr>
          <w:u w:val="single"/>
        </w:rPr>
        <w:tab/>
      </w:r>
    </w:p>
    <w:p w:rsidR="00924702" w:rsidRDefault="00924702" w:rsidP="0092470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31824" w:rsidRDefault="00031824" w:rsidP="00924702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31824" w:rsidSect="00A859C5">
      <w:headerReference w:type="default" r:id="rId6"/>
      <w:footerReference w:type="default" r:id="rId7"/>
      <w:pgSz w:w="11906" w:h="16838"/>
      <w:pgMar w:top="1985" w:right="1417" w:bottom="1417" w:left="1417" w:header="70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26" w:rsidRDefault="00017226" w:rsidP="009764A7">
      <w:r>
        <w:separator/>
      </w:r>
    </w:p>
  </w:endnote>
  <w:endnote w:type="continuationSeparator" w:id="0">
    <w:p w:rsidR="00017226" w:rsidRDefault="00017226" w:rsidP="009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Pr="009764A7" w:rsidRDefault="009764A7" w:rsidP="009764A7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950D6" wp14:editId="4B4ED1C5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2E0E97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26" w:rsidRDefault="00017226" w:rsidP="009764A7">
      <w:r>
        <w:separator/>
      </w:r>
    </w:p>
  </w:footnote>
  <w:footnote w:type="continuationSeparator" w:id="0">
    <w:p w:rsidR="00017226" w:rsidRDefault="00017226" w:rsidP="0097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4A7" w:rsidRDefault="00786710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4049485</wp:posOffset>
          </wp:positionH>
          <wp:positionV relativeFrom="paragraph">
            <wp:posOffset>34534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C0"/>
    <w:rsid w:val="000077B3"/>
    <w:rsid w:val="00017226"/>
    <w:rsid w:val="00031824"/>
    <w:rsid w:val="00087A34"/>
    <w:rsid w:val="001C0D2E"/>
    <w:rsid w:val="001D51E6"/>
    <w:rsid w:val="002011C0"/>
    <w:rsid w:val="00250C2A"/>
    <w:rsid w:val="002E4978"/>
    <w:rsid w:val="003204B0"/>
    <w:rsid w:val="003341D9"/>
    <w:rsid w:val="0046288C"/>
    <w:rsid w:val="0048406A"/>
    <w:rsid w:val="00496A2E"/>
    <w:rsid w:val="00506ED8"/>
    <w:rsid w:val="00585AF8"/>
    <w:rsid w:val="005A330C"/>
    <w:rsid w:val="005D2509"/>
    <w:rsid w:val="005F1214"/>
    <w:rsid w:val="006A40AB"/>
    <w:rsid w:val="00786710"/>
    <w:rsid w:val="008A42F5"/>
    <w:rsid w:val="008E1999"/>
    <w:rsid w:val="00924702"/>
    <w:rsid w:val="009764A7"/>
    <w:rsid w:val="00A27F97"/>
    <w:rsid w:val="00A859C5"/>
    <w:rsid w:val="00BB7E90"/>
    <w:rsid w:val="00BC2592"/>
    <w:rsid w:val="00BD0979"/>
    <w:rsid w:val="00BE723F"/>
    <w:rsid w:val="00C370D9"/>
    <w:rsid w:val="00C768B9"/>
    <w:rsid w:val="00CC1883"/>
    <w:rsid w:val="00D20BA1"/>
    <w:rsid w:val="00DC70EC"/>
    <w:rsid w:val="00DD49CC"/>
    <w:rsid w:val="00EE28FD"/>
    <w:rsid w:val="00EF190D"/>
    <w:rsid w:val="00E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2A954-171F-4473-8FA0-56B8DE89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2F5"/>
    <w:pPr>
      <w:spacing w:after="0" w:line="240" w:lineRule="auto"/>
    </w:pPr>
    <w:rPr>
      <w:rFonts w:eastAsia="Times New Roman" w:cs="Times New Roman"/>
      <w:sz w:val="26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70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8B3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link w:val="paragraphTegn"/>
    <w:rsid w:val="002011C0"/>
    <w:pPr>
      <w:spacing w:before="100" w:beforeAutospacing="1" w:after="100" w:afterAutospacing="1"/>
    </w:pPr>
  </w:style>
  <w:style w:type="character" w:customStyle="1" w:styleId="scxw206495328">
    <w:name w:val="scxw206495328"/>
    <w:basedOn w:val="Standardskriftforavsnitt"/>
    <w:rsid w:val="002011C0"/>
  </w:style>
  <w:style w:type="character" w:customStyle="1" w:styleId="normaltextrun">
    <w:name w:val="normaltextrun"/>
    <w:basedOn w:val="Standardskriftforavsnitt"/>
    <w:rsid w:val="002011C0"/>
  </w:style>
  <w:style w:type="character" w:customStyle="1" w:styleId="eop">
    <w:name w:val="eop"/>
    <w:basedOn w:val="Standardskriftforavsnitt"/>
    <w:rsid w:val="002011C0"/>
  </w:style>
  <w:style w:type="character" w:customStyle="1" w:styleId="spellingerror">
    <w:name w:val="spellingerror"/>
    <w:basedOn w:val="Standardskriftforavsnitt"/>
    <w:rsid w:val="002011C0"/>
  </w:style>
  <w:style w:type="paragraph" w:customStyle="1" w:styleId="Parentes">
    <w:name w:val="Parentes"/>
    <w:basedOn w:val="Normal"/>
    <w:next w:val="Normal"/>
    <w:link w:val="ParentesTegn"/>
    <w:qFormat/>
    <w:rsid w:val="00DC70EC"/>
    <w:pPr>
      <w:spacing w:line="360" w:lineRule="auto"/>
      <w:textAlignment w:val="baseline"/>
    </w:pPr>
    <w:rPr>
      <w:rFonts w:cstheme="minorHAnsi"/>
      <w:i/>
      <w:color w:val="7F7F7F" w:themeColor="text1" w:themeTint="80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C70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paragraphTegn">
    <w:name w:val="paragraph Tegn"/>
    <w:basedOn w:val="Standardskriftforavsnitt"/>
    <w:link w:val="paragraph"/>
    <w:rsid w:val="00DC70E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ParentesTegn">
    <w:name w:val="Parentes Tegn"/>
    <w:basedOn w:val="paragraphTegn"/>
    <w:link w:val="Parentes"/>
    <w:rsid w:val="00DC70EC"/>
    <w:rPr>
      <w:rFonts w:ascii="Times New Roman" w:eastAsia="Times New Roman" w:hAnsi="Times New Roman" w:cstheme="minorHAnsi"/>
      <w:i/>
      <w:color w:val="7F7F7F" w:themeColor="text1" w:themeTint="80"/>
      <w:sz w:val="24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8A42F5"/>
    <w:pPr>
      <w:contextualSpacing/>
    </w:pPr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42F5"/>
    <w:rPr>
      <w:rFonts w:asciiTheme="majorHAnsi" w:eastAsiaTheme="majorEastAsia" w:hAnsiTheme="majorHAnsi" w:cstheme="majorBidi"/>
      <w:color w:val="0078B3"/>
      <w:spacing w:val="-10"/>
      <w:kern w:val="28"/>
      <w:sz w:val="48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764A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64A7"/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EF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6288C"/>
    <w:rPr>
      <w:rFonts w:asciiTheme="majorHAnsi" w:eastAsiaTheme="majorEastAsia" w:hAnsiTheme="majorHAnsi" w:cstheme="majorBidi"/>
      <w:color w:val="0078B3"/>
      <w:sz w:val="32"/>
      <w:szCs w:val="2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2019-05-28T13:01:00Z</dcterms:created>
  <dcterms:modified xsi:type="dcterms:W3CDTF">2019-05-28T13:01:00Z</dcterms:modified>
</cp:coreProperties>
</file>