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1" w:rsidRPr="005C3221" w:rsidRDefault="005C3221" w:rsidP="005C3221">
      <w:pPr>
        <w:spacing w:after="0" w:line="240" w:lineRule="auto"/>
        <w:rPr>
          <w:b/>
          <w:sz w:val="44"/>
          <w:szCs w:val="44"/>
          <w:u w:val="single"/>
        </w:rPr>
      </w:pPr>
      <w:r w:rsidRPr="005C3221">
        <w:rPr>
          <w:b/>
          <w:sz w:val="44"/>
          <w:szCs w:val="44"/>
          <w:u w:val="single"/>
        </w:rPr>
        <w:t>Question To Ask A prospective CHILDMINDER</w:t>
      </w:r>
    </w:p>
    <w:p w:rsidR="005C3221" w:rsidRDefault="005C3221" w:rsidP="005C3221">
      <w:pPr>
        <w:spacing w:after="0" w:line="240" w:lineRule="auto"/>
      </w:pPr>
    </w:p>
    <w:p w:rsidR="005C3221" w:rsidRDefault="005C3221" w:rsidP="005C3221">
      <w:pPr>
        <w:spacing w:after="0" w:line="240" w:lineRule="auto"/>
      </w:pPr>
      <w:r>
        <w:t xml:space="preserve">How long have you been working with children? </w:t>
      </w:r>
      <w:r>
        <w:br/>
      </w:r>
      <w:r>
        <w:br/>
        <w:t xml:space="preserve">What training have you had? Any qualifications? Are you part of a network, achieved a quality assurance qualification, look at registration certificate, insurance details, business use for car. First aid must be no more than 3 years old, food hygiene certificate, Certificate in Childminding practice or NVQ 3, Contracts and record forms </w:t>
      </w:r>
      <w:r>
        <w:br/>
      </w:r>
      <w:r>
        <w:br/>
        <w:t xml:space="preserve">Do you enjoy being with children and why? </w:t>
      </w:r>
      <w:r>
        <w:br/>
      </w:r>
      <w:r>
        <w:br/>
        <w:t xml:space="preserve">Can I look around; see the rooms and outside play space? If there is no outside play space - how will you make sure my child gets the chance to play outside? </w:t>
      </w:r>
      <w:r>
        <w:br/>
      </w:r>
      <w:r>
        <w:br/>
        <w:t xml:space="preserve">Where will my child rest? </w:t>
      </w:r>
    </w:p>
    <w:p w:rsidR="00F32D44" w:rsidRDefault="005C3221" w:rsidP="005C3221">
      <w:pPr>
        <w:spacing w:after="0" w:line="240" w:lineRule="auto"/>
      </w:pPr>
      <w:r>
        <w:t xml:space="preserve">What kind of food and drink will you give? Can I see a menu? </w:t>
      </w:r>
      <w:r>
        <w:br/>
        <w:t xml:space="preserve">What will my child do all day? </w:t>
      </w:r>
      <w:r>
        <w:br/>
        <w:t xml:space="preserve">How do you encourage good behaviour? </w:t>
      </w:r>
      <w:r>
        <w:br/>
        <w:t xml:space="preserve">Will my child be with a regular group of children? How old are they? How will their timetable fit in with my child? </w:t>
      </w:r>
      <w:r>
        <w:br/>
        <w:t xml:space="preserve">How will you make sure I know how my child is getting on? </w:t>
      </w:r>
      <w:r>
        <w:br/>
        <w:t xml:space="preserve">What hours is she open? </w:t>
      </w:r>
      <w:r>
        <w:br/>
        <w:t xml:space="preserve">How much does she charge? </w:t>
      </w:r>
      <w:r>
        <w:br/>
        <w:t xml:space="preserve">What about when my child is sick, holidays, days off </w:t>
      </w:r>
      <w:r>
        <w:br/>
      </w:r>
      <w:proofErr w:type="gramStart"/>
      <w:r>
        <w:t>What</w:t>
      </w:r>
      <w:proofErr w:type="gramEnd"/>
      <w:r>
        <w:t xml:space="preserve"> do you do in an emergency? </w:t>
      </w:r>
      <w:r>
        <w:br/>
        <w:t xml:space="preserve">When was her last Ofsted, can you see the report? </w:t>
      </w:r>
      <w:r>
        <w:br/>
        <w:t xml:space="preserve">Top 10 Quality Pointers </w:t>
      </w:r>
      <w:r>
        <w:br/>
        <w:t xml:space="preserve">When you visit possible childcare options, look for these Quality Pointers: </w:t>
      </w:r>
      <w:r>
        <w:br/>
        <w:t xml:space="preserve">Are the children calm, safe, happy and busy? </w:t>
      </w:r>
      <w:r>
        <w:br/>
        <w:t xml:space="preserve">Do children play and talk together? </w:t>
      </w:r>
      <w:r>
        <w:br/>
        <w:t xml:space="preserve">Is the childminder listening to the children and answering them carefully? </w:t>
      </w:r>
      <w:r>
        <w:br/>
        <w:t xml:space="preserve">Is the childminder friendly and proud of her work? </w:t>
      </w:r>
      <w:r>
        <w:br/>
        <w:t xml:space="preserve">Is she joining in joining in with what the children are doing? </w:t>
      </w:r>
      <w:r>
        <w:br/>
        <w:t xml:space="preserve">Is there lots of fun activities planned to help children learn and play? Can children plan some of these activities themselves? </w:t>
      </w:r>
      <w:r>
        <w:br/>
        <w:t xml:space="preserve">Are there plenty of clean toys and equipment for children to use? </w:t>
      </w:r>
      <w:r>
        <w:br/>
        <w:t xml:space="preserve">Are the premises clean, well kept and safe for children with a fun outside play area (or will the child go to parks and other places regularly)? </w:t>
      </w:r>
      <w:r>
        <w:br/>
        <w:t xml:space="preserve">Do parents have plenty of chances to say what they want for their children? </w:t>
      </w:r>
      <w:r>
        <w:br/>
        <w:t xml:space="preserve">If there are other things you want to know, don't be afraid to ask. Good childminders expect you to ask questions and will be happy to answer them. </w:t>
      </w:r>
      <w:r>
        <w:br/>
        <w:t xml:space="preserve">Always take up references. You could ask for names of other parents to talk to about the service </w:t>
      </w:r>
      <w:r>
        <w:br/>
        <w:t xml:space="preserve">listen to your child and find out more if he/she is unhappy </w:t>
      </w:r>
      <w:r>
        <w:br/>
        <w:t>Always trust your own feelings about your childcare - you know your child best</w:t>
      </w:r>
    </w:p>
    <w:sectPr w:rsidR="00F32D44" w:rsidSect="005C322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221"/>
    <w:rsid w:val="0000376C"/>
    <w:rsid w:val="000D1BA7"/>
    <w:rsid w:val="003E5D9C"/>
    <w:rsid w:val="00541259"/>
    <w:rsid w:val="005C3221"/>
    <w:rsid w:val="00677B2B"/>
    <w:rsid w:val="00730952"/>
    <w:rsid w:val="00A618A1"/>
    <w:rsid w:val="00A675F9"/>
    <w:rsid w:val="00BB70C1"/>
    <w:rsid w:val="00CF1D09"/>
    <w:rsid w:val="00DD72A4"/>
    <w:rsid w:val="00F3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Angels</dc:creator>
  <cp:lastModifiedBy>Angels</cp:lastModifiedBy>
  <cp:revision>1</cp:revision>
  <dcterms:created xsi:type="dcterms:W3CDTF">2010-04-01T11:24:00Z</dcterms:created>
  <dcterms:modified xsi:type="dcterms:W3CDTF">2010-04-01T11:29:00Z</dcterms:modified>
</cp:coreProperties>
</file>