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4118" w14:textId="77777777" w:rsidR="00E57EA3" w:rsidRDefault="00E57EA3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60505C5" w14:textId="4DB401C5" w:rsidR="00B0578D" w:rsidRPr="00B0578D" w:rsidRDefault="00E57EA3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0578D" w:rsidRPr="00B0578D">
        <w:rPr>
          <w:rFonts w:ascii="Times New Roman" w:hAnsi="Times New Roman" w:cs="Times New Roman"/>
          <w:b/>
          <w:sz w:val="28"/>
          <w:szCs w:val="28"/>
        </w:rPr>
        <w:t>Acknowledgement of Receipt of Notice of Privacy Practices</w:t>
      </w:r>
    </w:p>
    <w:p w14:paraId="09BB118A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acknowledge that I have received and understand </w:t>
      </w:r>
      <w:r>
        <w:rPr>
          <w:rFonts w:ascii="ƒ˛|Œ˛" w:hAnsi="ƒ˛|Œ˛" w:cs="ƒ˛|Œ˛"/>
        </w:rPr>
        <w:t>Certified Hand Therapy Services</w:t>
      </w:r>
      <w:r>
        <w:rPr>
          <w:rFonts w:ascii="Times New Roman" w:hAnsi="Times New Roman" w:cs="Times New Roman"/>
        </w:rPr>
        <w:t>, LLC</w:t>
      </w:r>
    </w:p>
    <w:p w14:paraId="689C8CBC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Privacy Practices containing a description of the uses and disclosures of my health</w:t>
      </w:r>
    </w:p>
    <w:p w14:paraId="58CFEB93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information. I further understand that </w:t>
      </w:r>
      <w:r>
        <w:rPr>
          <w:rFonts w:ascii="ƒ˛|Œ˛" w:hAnsi="ƒ˛|Œ˛" w:cs="ƒ˛|Œ˛"/>
        </w:rPr>
        <w:t>Certified Hand Therapy Services</w:t>
      </w:r>
      <w:r>
        <w:rPr>
          <w:rFonts w:ascii="Times New Roman" w:hAnsi="Times New Roman" w:cs="Times New Roman"/>
        </w:rPr>
        <w:t>, LLC may update its</w:t>
      </w:r>
    </w:p>
    <w:p w14:paraId="3B8D5A18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ƒ˛|Œ˛" w:hAnsi="ƒ˛|Œ˛" w:cs="ƒ˛|Œ˛"/>
        </w:rPr>
      </w:pPr>
      <w:r>
        <w:rPr>
          <w:rFonts w:ascii="Times New Roman" w:hAnsi="Times New Roman" w:cs="Times New Roman"/>
        </w:rPr>
        <w:t xml:space="preserve">Notice of Privacy Practices at any time and that I may receive an updated copy of </w:t>
      </w:r>
      <w:r>
        <w:rPr>
          <w:rFonts w:ascii="ƒ˛|Œ˛" w:hAnsi="ƒ˛|Œ˛" w:cs="ƒ˛|Œ˛"/>
        </w:rPr>
        <w:t>Certified Hand</w:t>
      </w:r>
    </w:p>
    <w:p w14:paraId="38C60F94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ƒ˛|Œ˛" w:hAnsi="ƒ˛|Œ˛" w:cs="ƒ˛|Œ˛"/>
        </w:rPr>
        <w:t>Therapy Services</w:t>
      </w:r>
      <w:r>
        <w:rPr>
          <w:rFonts w:ascii="Times New Roman" w:hAnsi="Times New Roman" w:cs="Times New Roman"/>
        </w:rPr>
        <w:t>, LLC Notice of Privacy Practices by submitting a request in writing for a</w:t>
      </w:r>
    </w:p>
    <w:p w14:paraId="215077D6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copy of Notice of Privacy Practices.</w:t>
      </w:r>
    </w:p>
    <w:p w14:paraId="271202C4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900F19E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34422120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Patient Name</w:t>
      </w:r>
    </w:p>
    <w:p w14:paraId="67FDA3A9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87C7ED6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________________________</w:t>
      </w:r>
    </w:p>
    <w:p w14:paraId="2B1A958F" w14:textId="1B28B665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Signature </w:t>
      </w:r>
      <w:r w:rsidR="00CE2986">
        <w:rPr>
          <w:rFonts w:ascii="Times New Roman" w:hAnsi="Times New Roman" w:cs="Times New Roman"/>
        </w:rPr>
        <w:tab/>
      </w:r>
      <w:r w:rsidR="00CE2986">
        <w:rPr>
          <w:rFonts w:ascii="Times New Roman" w:hAnsi="Times New Roman" w:cs="Times New Roman"/>
        </w:rPr>
        <w:tab/>
      </w:r>
      <w:r w:rsidR="00CE2986">
        <w:rPr>
          <w:rFonts w:ascii="Times New Roman" w:hAnsi="Times New Roman" w:cs="Times New Roman"/>
        </w:rPr>
        <w:tab/>
      </w:r>
      <w:r w:rsidR="00CE2986">
        <w:rPr>
          <w:rFonts w:ascii="Times New Roman" w:hAnsi="Times New Roman" w:cs="Times New Roman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Date</w:t>
      </w:r>
    </w:p>
    <w:p w14:paraId="35E8632B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F3148C1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completed by patient’s personal representative, please print name and sign below.</w:t>
      </w:r>
    </w:p>
    <w:p w14:paraId="10C0EFAE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________________________</w:t>
      </w:r>
    </w:p>
    <w:p w14:paraId="54B79856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25C08F0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Patient Personal Representative Name Relationship to Patient</w:t>
      </w:r>
    </w:p>
    <w:p w14:paraId="3FCFB608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________________________</w:t>
      </w:r>
    </w:p>
    <w:p w14:paraId="1E871864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Personal Representative Signature Date</w:t>
      </w:r>
    </w:p>
    <w:p w14:paraId="3FBF72BE" w14:textId="77777777" w:rsidR="00B0578D" w:rsidRP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57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2EA1C8A1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ƒ˛|Œ˛" w:hAnsi="ƒ˛|Œ˛" w:cs="ƒ˛|Œ˛"/>
          <w:sz w:val="28"/>
          <w:szCs w:val="28"/>
        </w:rPr>
        <w:t>Certified Hand Therapy Services</w:t>
      </w:r>
      <w:r>
        <w:rPr>
          <w:rFonts w:ascii="Times New Roman" w:hAnsi="Times New Roman" w:cs="Times New Roman"/>
          <w:sz w:val="28"/>
          <w:szCs w:val="28"/>
        </w:rPr>
        <w:t>, LLC Official Use Only</w:t>
      </w:r>
    </w:p>
    <w:p w14:paraId="0F9A87A8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652F03A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this form if unable to obtain signature of patient or patient’s personal</w:t>
      </w:r>
    </w:p>
    <w:p w14:paraId="26D6C3C1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representative. </w:t>
      </w:r>
      <w:r>
        <w:rPr>
          <w:rFonts w:ascii="ƒ˛|Œ˛" w:hAnsi="ƒ˛|Œ˛" w:cs="ƒ˛|Œ˛"/>
        </w:rPr>
        <w:t>Certified Hand Therapy Services</w:t>
      </w:r>
      <w:r>
        <w:rPr>
          <w:rFonts w:ascii="Times New Roman" w:hAnsi="Times New Roman" w:cs="Times New Roman"/>
        </w:rPr>
        <w:t>, LLC made a good faith effort to obtain</w:t>
      </w:r>
    </w:p>
    <w:p w14:paraId="18207F0F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patient’s written acknowledgement of the Notice of Privacy Practices but was unable to do so</w:t>
      </w:r>
    </w:p>
    <w:p w14:paraId="31B721EA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reasons documented below:</w:t>
      </w:r>
    </w:p>
    <w:p w14:paraId="599CE213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Patient or patient’s personal representative refused to sign</w:t>
      </w:r>
    </w:p>
    <w:p w14:paraId="7299EB76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Patient or patient’s personal representative unable to sign</w:t>
      </w:r>
    </w:p>
    <w:p w14:paraId="15EAF1AD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Other_________________________________________</w:t>
      </w:r>
    </w:p>
    <w:p w14:paraId="71462B39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BF51E72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59DD540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430AF049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Employee Witness Name</w:t>
      </w:r>
    </w:p>
    <w:p w14:paraId="15B0FA10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175ED9C" w14:textId="77777777" w:rsidR="00B0578D" w:rsidRDefault="00B0578D" w:rsidP="00B057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________________________</w:t>
      </w:r>
    </w:p>
    <w:p w14:paraId="6429638B" w14:textId="77777777" w:rsidR="00B0578D" w:rsidRDefault="00B0578D" w:rsidP="00B0578D">
      <w:pPr>
        <w:spacing w:line="276" w:lineRule="auto"/>
      </w:pPr>
      <w:r>
        <w:rPr>
          <w:rFonts w:ascii="Times New Roman" w:hAnsi="Times New Roman" w:cs="Times New Roman"/>
        </w:rPr>
        <w:t>Employee Witness Signature Date</w:t>
      </w:r>
    </w:p>
    <w:sectPr w:rsidR="00B0578D" w:rsidSect="009B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ƒ˛|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8D"/>
    <w:rsid w:val="009B257B"/>
    <w:rsid w:val="00B0578D"/>
    <w:rsid w:val="00CE2986"/>
    <w:rsid w:val="00E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5A56"/>
  <w15:chartTrackingRefBased/>
  <w15:docId w15:val="{7E818F68-E013-BC46-BB34-A73D088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harrison</dc:creator>
  <cp:keywords/>
  <dc:description/>
  <cp:lastModifiedBy>mitzi harrison</cp:lastModifiedBy>
  <cp:revision>3</cp:revision>
  <cp:lastPrinted>2019-01-02T00:40:00Z</cp:lastPrinted>
  <dcterms:created xsi:type="dcterms:W3CDTF">2018-12-31T18:43:00Z</dcterms:created>
  <dcterms:modified xsi:type="dcterms:W3CDTF">2019-01-03T02:27:00Z</dcterms:modified>
</cp:coreProperties>
</file>