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74E5F7" w14:textId="77777777" w:rsidR="00133B14" w:rsidRDefault="00133B14"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1" wp14:anchorId="42A738AE" wp14:editId="31D2281D">
            <wp:simplePos x="0" y="0"/>
            <wp:positionH relativeFrom="column">
              <wp:posOffset>-380546</wp:posOffset>
            </wp:positionH>
            <wp:positionV relativeFrom="paragraph">
              <wp:posOffset>0</wp:posOffset>
            </wp:positionV>
            <wp:extent cx="7230654" cy="8875395"/>
            <wp:effectExtent l="0" t="0" r="8890" b="1905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0654" cy="8875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133B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B14"/>
    <w:rsid w:val="000C6057"/>
    <w:rsid w:val="001335B3"/>
    <w:rsid w:val="00133B14"/>
    <w:rsid w:val="005D7C3A"/>
    <w:rsid w:val="00B9075A"/>
    <w:rsid w:val="00DC4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D390F79"/>
  <w15:chartTrackingRefBased/>
  <w15:docId w15:val="{300992E5-A046-9A41-8D73-96AA47887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tiffani morson</dc:creator>
  <cp:keywords/>
  <dc:description/>
  <cp:lastModifiedBy>tiffani morson</cp:lastModifiedBy>
  <cp:revision>2</cp:revision>
  <dcterms:created xsi:type="dcterms:W3CDTF">2020-02-25T23:43:00Z</dcterms:created>
  <dcterms:modified xsi:type="dcterms:W3CDTF">2020-02-25T23:43:00Z</dcterms:modified>
</cp:coreProperties>
</file>